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1F66" w:rsidRPr="005255C5" w:rsidRDefault="00C21F66" w:rsidP="00C21F66">
      <w:pPr>
        <w:pStyle w:val="3"/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255C5">
        <w:rPr>
          <w:rFonts w:ascii="Times New Roman" w:eastAsia="Times New Roman" w:hAnsi="Times New Roman" w:cs="Times New Roman"/>
          <w:sz w:val="28"/>
          <w:szCs w:val="28"/>
        </w:rPr>
        <w:t>МИНИСТЕРСТВО  СЕЛЬСКОГО  ХОЗЯЙСТВА  РОССИЙСКОЙ  ФЕДЕРАЦИИ</w:t>
      </w:r>
    </w:p>
    <w:p w:rsidR="00C21F66" w:rsidRPr="005255C5" w:rsidRDefault="00C21F66" w:rsidP="00C21F6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255C5">
        <w:rPr>
          <w:rFonts w:ascii="Times New Roman" w:eastAsia="Times New Roman" w:hAnsi="Times New Roman" w:cs="Times New Roman"/>
          <w:sz w:val="28"/>
          <w:szCs w:val="28"/>
        </w:rPr>
        <w:t>Федеральное государственное бюджетное образовательное учреждение</w:t>
      </w:r>
    </w:p>
    <w:p w:rsidR="00C21F66" w:rsidRPr="005255C5" w:rsidRDefault="00C21F66" w:rsidP="00C21F6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255C5">
        <w:rPr>
          <w:rFonts w:ascii="Times New Roman" w:eastAsia="Times New Roman" w:hAnsi="Times New Roman" w:cs="Times New Roman"/>
          <w:sz w:val="28"/>
          <w:szCs w:val="28"/>
        </w:rPr>
        <w:t>высшего профессионального образования</w:t>
      </w:r>
    </w:p>
    <w:p w:rsidR="00C21F66" w:rsidRPr="005255C5" w:rsidRDefault="00C21F66" w:rsidP="00C21F6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255C5">
        <w:rPr>
          <w:rFonts w:ascii="Times New Roman" w:eastAsia="Times New Roman" w:hAnsi="Times New Roman" w:cs="Times New Roman"/>
          <w:sz w:val="28"/>
          <w:szCs w:val="28"/>
        </w:rPr>
        <w:t>«Якутская государственная сельскохозяйственная академия»</w:t>
      </w:r>
    </w:p>
    <w:p w:rsidR="00C21F66" w:rsidRPr="005255C5" w:rsidRDefault="00C21F66" w:rsidP="00C21F66">
      <w:pPr>
        <w:pStyle w:val="1"/>
        <w:spacing w:before="0"/>
        <w:jc w:val="center"/>
        <w:rPr>
          <w:rFonts w:ascii="Times New Roman" w:eastAsia="Times New Roman" w:hAnsi="Times New Roman" w:cs="Times New Roman"/>
          <w:b w:val="0"/>
          <w:color w:val="auto"/>
        </w:rPr>
      </w:pPr>
      <w:r w:rsidRPr="005255C5">
        <w:rPr>
          <w:rFonts w:ascii="Times New Roman" w:eastAsia="Times New Roman" w:hAnsi="Times New Roman" w:cs="Times New Roman"/>
          <w:b w:val="0"/>
          <w:color w:val="auto"/>
        </w:rPr>
        <w:t>Экономический факультет</w:t>
      </w:r>
    </w:p>
    <w:p w:rsidR="00C21F66" w:rsidRPr="005255C5" w:rsidRDefault="00C21F66" w:rsidP="00C21F6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255C5">
        <w:rPr>
          <w:rFonts w:ascii="Times New Roman" w:eastAsia="Times New Roman" w:hAnsi="Times New Roman" w:cs="Times New Roman"/>
          <w:sz w:val="28"/>
          <w:szCs w:val="28"/>
        </w:rPr>
        <w:t>Кафедра «Бухгалтерский учет и финансы»</w:t>
      </w:r>
    </w:p>
    <w:p w:rsidR="00C21F66" w:rsidRPr="005255C5" w:rsidRDefault="00C21F66" w:rsidP="00C21F6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21F66" w:rsidRPr="005255C5" w:rsidRDefault="00C21F66" w:rsidP="00C21F6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21F66" w:rsidRPr="005255C5" w:rsidRDefault="00C21F66" w:rsidP="00C21F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C21F66" w:rsidRDefault="00C21F66" w:rsidP="00C21F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C21F66" w:rsidRDefault="00C21F66" w:rsidP="00C21F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C21F66" w:rsidRDefault="00C21F66" w:rsidP="00C21F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C21F66" w:rsidRDefault="00C21F66" w:rsidP="00C21F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C21F66" w:rsidRPr="005255C5" w:rsidRDefault="00C21F66" w:rsidP="00C21F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C21F66" w:rsidRPr="005255C5" w:rsidRDefault="00C21F66" w:rsidP="00C21F6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</w:p>
    <w:p w:rsidR="00C21F66" w:rsidRPr="009B43BE" w:rsidRDefault="00C21F66" w:rsidP="00C21F66">
      <w:pPr>
        <w:numPr>
          <w:ilvl w:val="1"/>
          <w:numId w:val="1"/>
        </w:numPr>
        <w:tabs>
          <w:tab w:val="num" w:pos="284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9B43BE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Методические рекомендации по выполнению курсовой работы </w:t>
      </w:r>
    </w:p>
    <w:p w:rsidR="00C21F66" w:rsidRPr="005255C5" w:rsidRDefault="00C21F66" w:rsidP="00C21F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C21F66" w:rsidRPr="005255C5" w:rsidRDefault="00C21F66" w:rsidP="00C21F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C21F66" w:rsidRDefault="00C21F66" w:rsidP="00C21F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</w:rPr>
      </w:pPr>
      <w:r w:rsidRPr="005255C5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Дисциплина </w:t>
      </w:r>
      <w:r w:rsidRPr="005255C5"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</w:rPr>
        <w:t>Б3.</w:t>
      </w:r>
      <w:r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</w:rPr>
        <w:t>В.ОД.</w:t>
      </w:r>
      <w:r w:rsidRPr="005255C5"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</w:rPr>
        <w:t>.4 «</w:t>
      </w:r>
      <w:r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</w:rPr>
        <w:t xml:space="preserve">Экономический анализ </w:t>
      </w:r>
    </w:p>
    <w:p w:rsidR="00C21F66" w:rsidRDefault="00C21F66" w:rsidP="00C21F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</w:rPr>
        <w:t>хозяйственной деятельности»</w:t>
      </w:r>
    </w:p>
    <w:p w:rsidR="00C21F66" w:rsidRDefault="00C21F66" w:rsidP="00C21F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</w:rPr>
      </w:pPr>
    </w:p>
    <w:p w:rsidR="00C21F66" w:rsidRPr="009268FD" w:rsidRDefault="00C21F66" w:rsidP="00C21F6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28"/>
          <w:szCs w:val="28"/>
          <w:u w:val="single"/>
        </w:rPr>
      </w:pPr>
    </w:p>
    <w:p w:rsidR="00C21F66" w:rsidRPr="005255C5" w:rsidRDefault="00C21F66" w:rsidP="00C21F6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5255C5">
        <w:rPr>
          <w:rFonts w:ascii="Times New Roman" w:eastAsia="Times New Roman" w:hAnsi="Times New Roman" w:cs="Times New Roman"/>
          <w:bCs/>
          <w:iCs/>
          <w:sz w:val="28"/>
          <w:szCs w:val="28"/>
        </w:rPr>
        <w:t>Направление (</w:t>
      </w:r>
      <w:proofErr w:type="spellStart"/>
      <w:r w:rsidRPr="005255C5">
        <w:rPr>
          <w:rFonts w:ascii="Times New Roman" w:eastAsia="Times New Roman" w:hAnsi="Times New Roman" w:cs="Times New Roman"/>
          <w:bCs/>
          <w:iCs/>
          <w:sz w:val="28"/>
          <w:szCs w:val="28"/>
        </w:rPr>
        <w:t>бакалавриат</w:t>
      </w:r>
      <w:proofErr w:type="spellEnd"/>
      <w:r w:rsidRPr="005255C5">
        <w:rPr>
          <w:rFonts w:ascii="Times New Roman" w:eastAsia="Times New Roman" w:hAnsi="Times New Roman" w:cs="Times New Roman"/>
          <w:bCs/>
          <w:iCs/>
          <w:sz w:val="28"/>
          <w:szCs w:val="28"/>
        </w:rPr>
        <w:t>)</w:t>
      </w:r>
      <w:r w:rsidRPr="005255C5">
        <w:rPr>
          <w:rFonts w:ascii="Times New Roman" w:eastAsia="Times New Roman" w:hAnsi="Times New Roman" w:cs="Times New Roman"/>
          <w:bCs/>
          <w:iCs/>
          <w:sz w:val="28"/>
          <w:szCs w:val="28"/>
          <w:u w:val="single"/>
        </w:rPr>
        <w:t>___</w:t>
      </w:r>
      <w:r w:rsidRPr="005255C5"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</w:rPr>
        <w:t>080</w:t>
      </w:r>
      <w:r w:rsidR="000460A9"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</w:rPr>
        <w:t>200 «Менеджмент</w:t>
      </w:r>
      <w:r w:rsidRPr="005255C5">
        <w:rPr>
          <w:rFonts w:ascii="Times New Roman" w:eastAsia="Times New Roman" w:hAnsi="Times New Roman" w:cs="Times New Roman"/>
          <w:bCs/>
          <w:iCs/>
          <w:sz w:val="28"/>
          <w:szCs w:val="28"/>
          <w:u w:val="single"/>
        </w:rPr>
        <w:t>»___</w:t>
      </w:r>
    </w:p>
    <w:p w:rsidR="00C21F66" w:rsidRDefault="00C21F66" w:rsidP="00C21F6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28"/>
          <w:szCs w:val="28"/>
          <w:vertAlign w:val="superscript"/>
        </w:rPr>
      </w:pPr>
    </w:p>
    <w:p w:rsidR="00C21F66" w:rsidRPr="005255C5" w:rsidRDefault="00C21F66" w:rsidP="00C21F6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28"/>
          <w:szCs w:val="28"/>
          <w:vertAlign w:val="superscript"/>
        </w:rPr>
      </w:pPr>
    </w:p>
    <w:p w:rsidR="00C21F66" w:rsidRPr="005255C5" w:rsidRDefault="00C21F66" w:rsidP="00C21F6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28"/>
          <w:szCs w:val="28"/>
          <w:u w:val="single"/>
        </w:rPr>
      </w:pPr>
      <w:r w:rsidRPr="005255C5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Профиль </w:t>
      </w:r>
      <w:r w:rsidRPr="005255C5">
        <w:rPr>
          <w:rFonts w:ascii="Times New Roman" w:eastAsia="Times New Roman" w:hAnsi="Times New Roman" w:cs="Times New Roman"/>
          <w:bCs/>
          <w:iCs/>
          <w:sz w:val="28"/>
          <w:szCs w:val="28"/>
          <w:u w:val="single"/>
        </w:rPr>
        <w:t xml:space="preserve">   </w:t>
      </w:r>
      <w:r w:rsidRPr="005255C5"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</w:rPr>
        <w:t>«</w:t>
      </w:r>
      <w:r w:rsidR="000460A9"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</w:rPr>
        <w:t>Производственный менеджмент</w:t>
      </w:r>
      <w:r w:rsidRPr="005255C5"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</w:rPr>
        <w:t>»</w:t>
      </w:r>
      <w:r w:rsidR="000460A9"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</w:rPr>
        <w:t>, «Маркетинг»</w:t>
      </w:r>
      <w:r w:rsidRPr="005255C5"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</w:rPr>
        <w:t xml:space="preserve">     </w:t>
      </w:r>
    </w:p>
    <w:p w:rsidR="00C21F66" w:rsidRDefault="00C21F66" w:rsidP="00C21F6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vertAlign w:val="superscript"/>
        </w:rPr>
      </w:pPr>
    </w:p>
    <w:p w:rsidR="00C21F66" w:rsidRPr="005255C5" w:rsidRDefault="00C21F66" w:rsidP="00C21F6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vertAlign w:val="superscript"/>
        </w:rPr>
      </w:pPr>
    </w:p>
    <w:p w:rsidR="00C21F66" w:rsidRDefault="00C21F66" w:rsidP="00C21F6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noProof/>
          <w:sz w:val="28"/>
          <w:szCs w:val="28"/>
          <w:vertAlign w:val="superscript"/>
        </w:rPr>
      </w:pPr>
    </w:p>
    <w:p w:rsidR="00C21F66" w:rsidRDefault="00C21F66" w:rsidP="00C21F6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noProof/>
          <w:sz w:val="28"/>
          <w:szCs w:val="28"/>
          <w:vertAlign w:val="superscript"/>
        </w:rPr>
      </w:pPr>
    </w:p>
    <w:p w:rsidR="00C21F66" w:rsidRDefault="00C21F66" w:rsidP="00C21F6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noProof/>
          <w:sz w:val="28"/>
          <w:szCs w:val="28"/>
          <w:vertAlign w:val="superscript"/>
        </w:rPr>
      </w:pPr>
    </w:p>
    <w:p w:rsidR="00C21F66" w:rsidRDefault="00C21F66" w:rsidP="00C21F6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noProof/>
          <w:sz w:val="28"/>
          <w:szCs w:val="28"/>
          <w:vertAlign w:val="superscript"/>
        </w:rPr>
      </w:pPr>
    </w:p>
    <w:p w:rsidR="00C21F66" w:rsidRDefault="00C21F66" w:rsidP="00C21F6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noProof/>
          <w:sz w:val="28"/>
          <w:szCs w:val="28"/>
          <w:vertAlign w:val="superscript"/>
        </w:rPr>
      </w:pPr>
    </w:p>
    <w:p w:rsidR="00C21F66" w:rsidRPr="005255C5" w:rsidRDefault="00C21F66" w:rsidP="00C21F6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28"/>
          <w:szCs w:val="28"/>
          <w:vertAlign w:val="superscript"/>
        </w:rPr>
      </w:pPr>
    </w:p>
    <w:p w:rsidR="00C21F66" w:rsidRPr="005255C5" w:rsidRDefault="00C21F66" w:rsidP="00C21F6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vertAlign w:val="superscript"/>
        </w:rPr>
      </w:pPr>
    </w:p>
    <w:p w:rsidR="00C21F66" w:rsidRPr="005255C5" w:rsidRDefault="00C21F66" w:rsidP="00C21F6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vertAlign w:val="superscript"/>
        </w:rPr>
      </w:pPr>
    </w:p>
    <w:p w:rsidR="00C21F66" w:rsidRPr="005255C5" w:rsidRDefault="00C21F66" w:rsidP="00C21F6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vertAlign w:val="superscript"/>
        </w:rPr>
      </w:pPr>
    </w:p>
    <w:p w:rsidR="00C21F66" w:rsidRPr="005255C5" w:rsidRDefault="00C21F66" w:rsidP="00C21F6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vertAlign w:val="superscript"/>
        </w:rPr>
      </w:pPr>
    </w:p>
    <w:p w:rsidR="00C21F66" w:rsidRPr="005255C5" w:rsidRDefault="00C21F66" w:rsidP="00C21F6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vertAlign w:val="superscript"/>
        </w:rPr>
      </w:pPr>
    </w:p>
    <w:p w:rsidR="00C21F66" w:rsidRPr="005255C5" w:rsidRDefault="00C21F66" w:rsidP="00C21F6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vertAlign w:val="superscript"/>
        </w:rPr>
      </w:pPr>
    </w:p>
    <w:p w:rsidR="00C21F66" w:rsidRPr="005255C5" w:rsidRDefault="00C21F66" w:rsidP="00C21F6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vertAlign w:val="superscript"/>
        </w:rPr>
      </w:pPr>
    </w:p>
    <w:p w:rsidR="00C21F66" w:rsidRPr="005255C5" w:rsidRDefault="00C21F66" w:rsidP="00C21F66">
      <w:pPr>
        <w:pStyle w:val="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255C5">
        <w:rPr>
          <w:rFonts w:ascii="Times New Roman" w:eastAsia="Times New Roman" w:hAnsi="Times New Roman" w:cs="Times New Roman"/>
          <w:sz w:val="28"/>
          <w:szCs w:val="28"/>
        </w:rPr>
        <w:t>Якутск – 201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Pr="005255C5">
        <w:rPr>
          <w:rFonts w:ascii="Times New Roman" w:eastAsia="Times New Roman" w:hAnsi="Times New Roman" w:cs="Times New Roman"/>
          <w:sz w:val="28"/>
          <w:szCs w:val="28"/>
        </w:rPr>
        <w:t>г.</w:t>
      </w:r>
    </w:p>
    <w:p w:rsidR="00C21F66" w:rsidRPr="005255C5" w:rsidRDefault="00C21F66" w:rsidP="00C21F6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</w:p>
    <w:p w:rsidR="00C21F66" w:rsidRDefault="00C21F66" w:rsidP="00C21F66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</w:p>
    <w:p w:rsidR="00C21F66" w:rsidRDefault="00C21F66" w:rsidP="00C21F66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</w:p>
    <w:p w:rsidR="00C21F66" w:rsidRDefault="00C21F66" w:rsidP="00C21F66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</w:p>
    <w:p w:rsidR="00C21F66" w:rsidRPr="00B34523" w:rsidRDefault="00C21F66" w:rsidP="00C21F66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  <w:u w:val="single"/>
          <w:vertAlign w:val="superscript"/>
        </w:rPr>
      </w:pPr>
      <w:r w:rsidRPr="00B34523">
        <w:rPr>
          <w:rFonts w:ascii="Times New Roman" w:hAnsi="Times New Roman" w:cs="Times New Roman"/>
          <w:bCs/>
          <w:iCs/>
          <w:sz w:val="28"/>
          <w:szCs w:val="28"/>
        </w:rPr>
        <w:t xml:space="preserve">Разработчик  методических указаний </w:t>
      </w:r>
      <w:r w:rsidRPr="00B34523">
        <w:rPr>
          <w:rFonts w:ascii="Times New Roman" w:hAnsi="Times New Roman" w:cs="Times New Roman"/>
          <w:bCs/>
          <w:iCs/>
          <w:sz w:val="28"/>
          <w:szCs w:val="28"/>
          <w:u w:val="single"/>
        </w:rPr>
        <w:t xml:space="preserve">   доцент  кафедры «Бухгалтерский учет и финансы»  Азарова Лена Викторовна_________________________________</w:t>
      </w:r>
    </w:p>
    <w:p w:rsidR="00C21F66" w:rsidRPr="00B34523" w:rsidRDefault="00C21F66" w:rsidP="00C21F66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  <w:r w:rsidRPr="00B34523">
        <w:rPr>
          <w:rFonts w:ascii="Times New Roman" w:hAnsi="Times New Roman" w:cs="Times New Roman"/>
          <w:bCs/>
          <w:iCs/>
          <w:sz w:val="28"/>
          <w:szCs w:val="28"/>
          <w:vertAlign w:val="superscript"/>
        </w:rPr>
        <w:t>степень, звание, фамилия, имя, отчество</w:t>
      </w:r>
    </w:p>
    <w:p w:rsidR="00C21F66" w:rsidRPr="00B34523" w:rsidRDefault="00C21F66" w:rsidP="00C21F66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</w:p>
    <w:p w:rsidR="00C21F66" w:rsidRPr="00B34523" w:rsidRDefault="00C21F66" w:rsidP="00C21F66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B34523">
        <w:rPr>
          <w:rFonts w:ascii="Times New Roman" w:hAnsi="Times New Roman" w:cs="Times New Roman"/>
          <w:bCs/>
          <w:iCs/>
          <w:sz w:val="28"/>
          <w:szCs w:val="28"/>
        </w:rPr>
        <w:t>Зав</w:t>
      </w:r>
      <w:proofErr w:type="gramStart"/>
      <w:r w:rsidRPr="00B34523">
        <w:rPr>
          <w:rFonts w:ascii="Times New Roman" w:hAnsi="Times New Roman" w:cs="Times New Roman"/>
          <w:bCs/>
          <w:iCs/>
          <w:sz w:val="28"/>
          <w:szCs w:val="28"/>
        </w:rPr>
        <w:t>.к</w:t>
      </w:r>
      <w:proofErr w:type="gramEnd"/>
      <w:r w:rsidRPr="00B34523">
        <w:rPr>
          <w:rFonts w:ascii="Times New Roman" w:hAnsi="Times New Roman" w:cs="Times New Roman"/>
          <w:bCs/>
          <w:iCs/>
          <w:sz w:val="28"/>
          <w:szCs w:val="28"/>
        </w:rPr>
        <w:t xml:space="preserve">афедрой разработчика </w:t>
      </w:r>
      <w:r w:rsidRPr="00B34523">
        <w:rPr>
          <w:rFonts w:ascii="Times New Roman" w:hAnsi="Times New Roman" w:cs="Times New Roman"/>
          <w:bCs/>
          <w:iCs/>
          <w:sz w:val="28"/>
          <w:szCs w:val="28"/>
          <w:u w:val="single"/>
        </w:rPr>
        <w:t>____________________/Константинова Т.Л./</w:t>
      </w:r>
    </w:p>
    <w:p w:rsidR="00C21F66" w:rsidRPr="00B34523" w:rsidRDefault="00C21F66" w:rsidP="00C21F66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  <w:vertAlign w:val="superscript"/>
        </w:rPr>
      </w:pPr>
      <w:r w:rsidRPr="00B34523">
        <w:rPr>
          <w:rFonts w:ascii="Times New Roman" w:hAnsi="Times New Roman" w:cs="Times New Roman"/>
          <w:bCs/>
          <w:iCs/>
          <w:sz w:val="28"/>
          <w:szCs w:val="28"/>
          <w:vertAlign w:val="superscript"/>
        </w:rPr>
        <w:t xml:space="preserve">                                                                        </w:t>
      </w:r>
      <w:r>
        <w:rPr>
          <w:rFonts w:ascii="Times New Roman" w:hAnsi="Times New Roman" w:cs="Times New Roman"/>
          <w:bCs/>
          <w:iCs/>
          <w:sz w:val="28"/>
          <w:szCs w:val="28"/>
          <w:vertAlign w:val="superscript"/>
        </w:rPr>
        <w:t xml:space="preserve">               </w:t>
      </w:r>
      <w:r w:rsidRPr="00B34523">
        <w:rPr>
          <w:rFonts w:ascii="Times New Roman" w:hAnsi="Times New Roman" w:cs="Times New Roman"/>
          <w:bCs/>
          <w:iCs/>
          <w:sz w:val="28"/>
          <w:szCs w:val="28"/>
          <w:vertAlign w:val="superscript"/>
        </w:rPr>
        <w:t xml:space="preserve">   подпись                                       фамилия,  имя,  отчество</w:t>
      </w:r>
    </w:p>
    <w:p w:rsidR="00C21F66" w:rsidRPr="00B34523" w:rsidRDefault="00C21F66" w:rsidP="00C21F66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B34523">
        <w:rPr>
          <w:rFonts w:ascii="Times New Roman" w:hAnsi="Times New Roman" w:cs="Times New Roman"/>
          <w:bCs/>
          <w:iCs/>
          <w:sz w:val="28"/>
          <w:szCs w:val="28"/>
        </w:rPr>
        <w:t>Протокол заседания кафедры № _____ от «____»__________ 201__ г.</w:t>
      </w:r>
    </w:p>
    <w:p w:rsidR="00C21F66" w:rsidRPr="00A4330E" w:rsidRDefault="00C21F66" w:rsidP="00C21F66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</w:p>
    <w:p w:rsidR="00C21F66" w:rsidRPr="00A4330E" w:rsidRDefault="00C21F66" w:rsidP="00C21F66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</w:p>
    <w:p w:rsidR="00C21F66" w:rsidRPr="00A4330E" w:rsidRDefault="00C21F66" w:rsidP="00C21F66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A4330E">
        <w:rPr>
          <w:rFonts w:ascii="Times New Roman" w:eastAsia="Times New Roman" w:hAnsi="Times New Roman" w:cs="Times New Roman"/>
          <w:bCs/>
          <w:iCs/>
          <w:sz w:val="28"/>
          <w:szCs w:val="28"/>
        </w:rPr>
        <w:t>Зав</w:t>
      </w:r>
      <w:proofErr w:type="gramStart"/>
      <w:r w:rsidRPr="00A4330E">
        <w:rPr>
          <w:rFonts w:ascii="Times New Roman" w:eastAsia="Times New Roman" w:hAnsi="Times New Roman" w:cs="Times New Roman"/>
          <w:bCs/>
          <w:iCs/>
          <w:sz w:val="28"/>
          <w:szCs w:val="28"/>
        </w:rPr>
        <w:t>.п</w:t>
      </w:r>
      <w:proofErr w:type="gramEnd"/>
      <w:r w:rsidRPr="00A4330E">
        <w:rPr>
          <w:rFonts w:ascii="Times New Roman" w:eastAsia="Times New Roman" w:hAnsi="Times New Roman" w:cs="Times New Roman"/>
          <w:bCs/>
          <w:iCs/>
          <w:sz w:val="28"/>
          <w:szCs w:val="28"/>
        </w:rPr>
        <w:t>рофилирующей кафедрой _________________ /</w:t>
      </w:r>
      <w:proofErr w:type="spellStart"/>
      <w:r w:rsidRPr="00A4330E">
        <w:rPr>
          <w:rFonts w:ascii="Times New Roman" w:eastAsia="Times New Roman" w:hAnsi="Times New Roman" w:cs="Times New Roman"/>
          <w:bCs/>
          <w:iCs/>
          <w:sz w:val="28"/>
          <w:szCs w:val="28"/>
        </w:rPr>
        <w:t>Терютина</w:t>
      </w:r>
      <w:proofErr w:type="spellEnd"/>
      <w:r w:rsidRPr="00A4330E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М.М./</w:t>
      </w:r>
    </w:p>
    <w:p w:rsidR="00C21F66" w:rsidRPr="00A4330E" w:rsidRDefault="00C21F66" w:rsidP="00C21F66">
      <w:pPr>
        <w:spacing w:after="0" w:line="240" w:lineRule="auto"/>
        <w:ind w:firstLine="708"/>
        <w:rPr>
          <w:rFonts w:ascii="Times New Roman" w:eastAsia="Times New Roman" w:hAnsi="Times New Roman" w:cs="Times New Roman"/>
          <w:bCs/>
          <w:iCs/>
          <w:sz w:val="28"/>
          <w:szCs w:val="28"/>
          <w:vertAlign w:val="superscript"/>
        </w:rPr>
      </w:pPr>
      <w:r w:rsidRPr="00A4330E">
        <w:rPr>
          <w:rFonts w:ascii="Times New Roman" w:eastAsia="Times New Roman" w:hAnsi="Times New Roman" w:cs="Times New Roman"/>
          <w:bCs/>
          <w:iCs/>
          <w:sz w:val="28"/>
          <w:szCs w:val="28"/>
          <w:vertAlign w:val="superscript"/>
        </w:rPr>
        <w:t xml:space="preserve">                                                                                     подпись                           фамилия,  имя,  отчество</w:t>
      </w:r>
    </w:p>
    <w:p w:rsidR="00C21F66" w:rsidRPr="00A4330E" w:rsidRDefault="00C21F66" w:rsidP="00C21F66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A4330E">
        <w:rPr>
          <w:rFonts w:ascii="Times New Roman" w:eastAsia="Times New Roman" w:hAnsi="Times New Roman" w:cs="Times New Roman"/>
          <w:bCs/>
          <w:iCs/>
          <w:sz w:val="28"/>
          <w:szCs w:val="28"/>
        </w:rPr>
        <w:t>Протокол заседания кафедры № _____ от «____»__________ 201__ г.</w:t>
      </w:r>
    </w:p>
    <w:p w:rsidR="00C21F66" w:rsidRPr="00A4330E" w:rsidRDefault="00C21F66" w:rsidP="00C21F66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</w:p>
    <w:p w:rsidR="00C21F66" w:rsidRDefault="00C21F66" w:rsidP="00C21F66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</w:p>
    <w:p w:rsidR="00C21F66" w:rsidRPr="00A4330E" w:rsidRDefault="00C21F66" w:rsidP="00C21F66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A4330E">
        <w:rPr>
          <w:rFonts w:ascii="Times New Roman" w:eastAsia="Times New Roman" w:hAnsi="Times New Roman" w:cs="Times New Roman"/>
          <w:bCs/>
          <w:iCs/>
          <w:sz w:val="28"/>
          <w:szCs w:val="28"/>
        </w:rPr>
        <w:t>Председатель методической комиссии факультета  ___</w:t>
      </w:r>
      <w:r>
        <w:rPr>
          <w:rFonts w:ascii="Times New Roman" w:hAnsi="Times New Roman" w:cs="Times New Roman"/>
          <w:bCs/>
          <w:iCs/>
          <w:sz w:val="28"/>
          <w:szCs w:val="28"/>
        </w:rPr>
        <w:t>___</w:t>
      </w:r>
      <w:r w:rsidRPr="00A4330E">
        <w:rPr>
          <w:rFonts w:ascii="Times New Roman" w:eastAsia="Times New Roman" w:hAnsi="Times New Roman" w:cs="Times New Roman"/>
          <w:bCs/>
          <w:iCs/>
          <w:sz w:val="28"/>
          <w:szCs w:val="28"/>
        </w:rPr>
        <w:t>_ /</w:t>
      </w:r>
      <w:r w:rsidRPr="00A4330E">
        <w:rPr>
          <w:rFonts w:ascii="Times New Roman" w:eastAsia="Times New Roman" w:hAnsi="Times New Roman" w:cs="Times New Roman"/>
          <w:bCs/>
          <w:iCs/>
          <w:sz w:val="28"/>
          <w:szCs w:val="28"/>
          <w:u w:val="single"/>
        </w:rPr>
        <w:t>Малышева М.С.</w:t>
      </w:r>
      <w:r w:rsidRPr="00A4330E">
        <w:rPr>
          <w:rFonts w:ascii="Times New Roman" w:eastAsia="Times New Roman" w:hAnsi="Times New Roman" w:cs="Times New Roman"/>
          <w:bCs/>
          <w:iCs/>
          <w:sz w:val="28"/>
          <w:szCs w:val="28"/>
        </w:rPr>
        <w:t>/</w:t>
      </w:r>
    </w:p>
    <w:p w:rsidR="00C21F66" w:rsidRPr="00A4330E" w:rsidRDefault="00C21F66" w:rsidP="00C21F66">
      <w:pPr>
        <w:spacing w:after="0" w:line="240" w:lineRule="auto"/>
        <w:ind w:firstLine="708"/>
        <w:rPr>
          <w:rFonts w:ascii="Times New Roman" w:eastAsia="Times New Roman" w:hAnsi="Times New Roman" w:cs="Times New Roman"/>
          <w:bCs/>
          <w:iCs/>
          <w:sz w:val="28"/>
          <w:szCs w:val="28"/>
          <w:vertAlign w:val="superscript"/>
        </w:rPr>
      </w:pPr>
      <w:r>
        <w:rPr>
          <w:rFonts w:ascii="Times New Roman" w:hAnsi="Times New Roman" w:cs="Times New Roman"/>
          <w:bCs/>
          <w:iCs/>
          <w:sz w:val="28"/>
          <w:szCs w:val="28"/>
          <w:vertAlign w:val="superscript"/>
        </w:rPr>
        <w:t xml:space="preserve">                                                                                                                               </w:t>
      </w:r>
      <w:r w:rsidRPr="00A4330E">
        <w:rPr>
          <w:rFonts w:ascii="Times New Roman" w:eastAsia="Times New Roman" w:hAnsi="Times New Roman" w:cs="Times New Roman"/>
          <w:bCs/>
          <w:iCs/>
          <w:sz w:val="28"/>
          <w:szCs w:val="28"/>
          <w:vertAlign w:val="superscript"/>
        </w:rPr>
        <w:t>подпись      фамилия,  имя,  отчество</w:t>
      </w:r>
    </w:p>
    <w:p w:rsidR="00C21F66" w:rsidRPr="00A4330E" w:rsidRDefault="00C21F66" w:rsidP="00C21F66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A4330E">
        <w:rPr>
          <w:rFonts w:ascii="Times New Roman" w:eastAsia="Times New Roman" w:hAnsi="Times New Roman" w:cs="Times New Roman"/>
          <w:bCs/>
          <w:iCs/>
          <w:sz w:val="28"/>
          <w:szCs w:val="28"/>
        </w:rPr>
        <w:t>Протокол заседания методической комиссии факультета № ___ от «____»________ 201_ г.</w:t>
      </w:r>
    </w:p>
    <w:p w:rsidR="00C21F66" w:rsidRPr="00A4330E" w:rsidRDefault="00C21F66" w:rsidP="00C21F66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</w:p>
    <w:p w:rsidR="00C21F66" w:rsidRPr="00A4330E" w:rsidRDefault="00C21F66" w:rsidP="00C21F66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</w:p>
    <w:p w:rsidR="00C21F66" w:rsidRPr="00A4330E" w:rsidRDefault="00C21F66" w:rsidP="00C21F66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A4330E">
        <w:rPr>
          <w:rFonts w:ascii="Times New Roman" w:eastAsia="Times New Roman" w:hAnsi="Times New Roman" w:cs="Times New Roman"/>
          <w:bCs/>
          <w:iCs/>
          <w:sz w:val="28"/>
          <w:szCs w:val="28"/>
        </w:rPr>
        <w:t>Декан экономического факультета __________ /</w:t>
      </w:r>
      <w:r w:rsidRPr="00A4330E">
        <w:rPr>
          <w:rFonts w:ascii="Times New Roman" w:eastAsia="Times New Roman" w:hAnsi="Times New Roman" w:cs="Times New Roman"/>
          <w:bCs/>
          <w:iCs/>
          <w:sz w:val="28"/>
          <w:szCs w:val="28"/>
          <w:u w:val="single"/>
        </w:rPr>
        <w:t>Малышева М.С.</w:t>
      </w:r>
      <w:r w:rsidRPr="00A4330E">
        <w:rPr>
          <w:rFonts w:ascii="Times New Roman" w:eastAsia="Times New Roman" w:hAnsi="Times New Roman" w:cs="Times New Roman"/>
          <w:bCs/>
          <w:iCs/>
          <w:sz w:val="28"/>
          <w:szCs w:val="28"/>
        </w:rPr>
        <w:t>/</w:t>
      </w:r>
    </w:p>
    <w:p w:rsidR="00C21F66" w:rsidRPr="00A4330E" w:rsidRDefault="00C21F66" w:rsidP="00C21F66">
      <w:pPr>
        <w:spacing w:after="0" w:line="240" w:lineRule="auto"/>
        <w:ind w:firstLine="708"/>
        <w:rPr>
          <w:rFonts w:ascii="Times New Roman" w:eastAsia="Times New Roman" w:hAnsi="Times New Roman" w:cs="Times New Roman"/>
          <w:bCs/>
          <w:iCs/>
          <w:sz w:val="28"/>
          <w:szCs w:val="28"/>
          <w:vertAlign w:val="superscript"/>
        </w:rPr>
      </w:pPr>
      <w:r w:rsidRPr="00A4330E">
        <w:rPr>
          <w:rFonts w:ascii="Times New Roman" w:eastAsia="Times New Roman" w:hAnsi="Times New Roman" w:cs="Times New Roman"/>
          <w:bCs/>
          <w:iCs/>
          <w:sz w:val="28"/>
          <w:szCs w:val="28"/>
          <w:vertAlign w:val="superscript"/>
        </w:rPr>
        <w:t xml:space="preserve">                   </w:t>
      </w:r>
      <w:r>
        <w:rPr>
          <w:rFonts w:ascii="Times New Roman" w:hAnsi="Times New Roman" w:cs="Times New Roman"/>
          <w:bCs/>
          <w:iCs/>
          <w:sz w:val="28"/>
          <w:szCs w:val="28"/>
          <w:vertAlign w:val="superscript"/>
        </w:rPr>
        <w:t xml:space="preserve">                                                                    </w:t>
      </w:r>
      <w:r w:rsidRPr="00A4330E">
        <w:rPr>
          <w:rFonts w:ascii="Times New Roman" w:eastAsia="Times New Roman" w:hAnsi="Times New Roman" w:cs="Times New Roman"/>
          <w:bCs/>
          <w:iCs/>
          <w:sz w:val="28"/>
          <w:szCs w:val="28"/>
          <w:vertAlign w:val="superscript"/>
        </w:rPr>
        <w:t xml:space="preserve">  подпись           фамилия,  имя,  отчество</w:t>
      </w:r>
    </w:p>
    <w:p w:rsidR="00C21F66" w:rsidRPr="00A4330E" w:rsidRDefault="00C21F66" w:rsidP="00C21F66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A4330E">
        <w:rPr>
          <w:rFonts w:ascii="Times New Roman" w:eastAsia="Times New Roman" w:hAnsi="Times New Roman" w:cs="Times New Roman"/>
          <w:bCs/>
          <w:iCs/>
          <w:sz w:val="28"/>
          <w:szCs w:val="28"/>
        </w:rPr>
        <w:t>«____»________ 201__ г.</w:t>
      </w:r>
    </w:p>
    <w:p w:rsidR="00C21F66" w:rsidRPr="00A4330E" w:rsidRDefault="00C21F66" w:rsidP="00C21F66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</w:p>
    <w:p w:rsidR="00C21F66" w:rsidRDefault="00C21F66" w:rsidP="00C21F66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C21F66" w:rsidRDefault="00C21F66" w:rsidP="00C21F66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C21F66" w:rsidRDefault="00C21F66" w:rsidP="00C21F66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C21F66" w:rsidRDefault="00C21F66" w:rsidP="00C21F66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C21F66" w:rsidRDefault="00C21F66" w:rsidP="00C21F66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C21F66" w:rsidRDefault="00C21F66" w:rsidP="00C21F66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C21F66" w:rsidRDefault="00C21F66" w:rsidP="00C21F66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C21F66" w:rsidRDefault="00C21F66" w:rsidP="00C21F66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C21F66" w:rsidRDefault="00C21F66" w:rsidP="00C21F66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C21F66" w:rsidRDefault="00C21F66" w:rsidP="00C21F66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C21F66" w:rsidRDefault="00C21F66" w:rsidP="00C21F66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C21F66" w:rsidRDefault="00C21F66" w:rsidP="00C21F66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C21F66" w:rsidRDefault="00C21F66" w:rsidP="00C21F66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C21F66" w:rsidRDefault="00C21F66" w:rsidP="00C21F66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C21F66" w:rsidRDefault="00C21F66" w:rsidP="00C21F66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C21F66" w:rsidRDefault="00C21F66" w:rsidP="00C21F66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C21F66" w:rsidRDefault="00C21F66" w:rsidP="00C21F66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583FAA" w:rsidRDefault="00583FAA" w:rsidP="00C21F66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583FAA" w:rsidRDefault="00583FAA" w:rsidP="00C21F66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583FAA" w:rsidRDefault="00583FAA" w:rsidP="00583FAA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</w:p>
    <w:p w:rsidR="00583FAA" w:rsidRPr="00B34523" w:rsidRDefault="00583FAA" w:rsidP="00583FAA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  <w:u w:val="single"/>
          <w:vertAlign w:val="superscript"/>
        </w:rPr>
      </w:pPr>
      <w:r w:rsidRPr="00B34523">
        <w:rPr>
          <w:rFonts w:ascii="Times New Roman" w:hAnsi="Times New Roman" w:cs="Times New Roman"/>
          <w:bCs/>
          <w:iCs/>
          <w:sz w:val="28"/>
          <w:szCs w:val="28"/>
        </w:rPr>
        <w:t xml:space="preserve">Разработчик  методических указаний </w:t>
      </w:r>
      <w:r w:rsidRPr="00B34523">
        <w:rPr>
          <w:rFonts w:ascii="Times New Roman" w:hAnsi="Times New Roman" w:cs="Times New Roman"/>
          <w:bCs/>
          <w:iCs/>
          <w:sz w:val="28"/>
          <w:szCs w:val="28"/>
          <w:u w:val="single"/>
        </w:rPr>
        <w:t xml:space="preserve">   доцент  кафедры «Бухгалтерский учет и финансы»  Азарова Лена Викторовна_________________________________</w:t>
      </w:r>
    </w:p>
    <w:p w:rsidR="00583FAA" w:rsidRPr="00B34523" w:rsidRDefault="00583FAA" w:rsidP="00583FAA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  <w:r w:rsidRPr="00B34523">
        <w:rPr>
          <w:rFonts w:ascii="Times New Roman" w:hAnsi="Times New Roman" w:cs="Times New Roman"/>
          <w:bCs/>
          <w:iCs/>
          <w:sz w:val="28"/>
          <w:szCs w:val="28"/>
          <w:vertAlign w:val="superscript"/>
        </w:rPr>
        <w:t>степень, звание, фамилия, имя, отчество</w:t>
      </w:r>
    </w:p>
    <w:p w:rsidR="00583FAA" w:rsidRPr="00B34523" w:rsidRDefault="00583FAA" w:rsidP="00583FAA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</w:p>
    <w:p w:rsidR="00583FAA" w:rsidRPr="00B34523" w:rsidRDefault="00583FAA" w:rsidP="00583FAA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B34523">
        <w:rPr>
          <w:rFonts w:ascii="Times New Roman" w:hAnsi="Times New Roman" w:cs="Times New Roman"/>
          <w:bCs/>
          <w:iCs/>
          <w:sz w:val="28"/>
          <w:szCs w:val="28"/>
        </w:rPr>
        <w:t>Зав</w:t>
      </w:r>
      <w:proofErr w:type="gramStart"/>
      <w:r w:rsidRPr="00B34523">
        <w:rPr>
          <w:rFonts w:ascii="Times New Roman" w:hAnsi="Times New Roman" w:cs="Times New Roman"/>
          <w:bCs/>
          <w:iCs/>
          <w:sz w:val="28"/>
          <w:szCs w:val="28"/>
        </w:rPr>
        <w:t>.к</w:t>
      </w:r>
      <w:proofErr w:type="gramEnd"/>
      <w:r w:rsidRPr="00B34523">
        <w:rPr>
          <w:rFonts w:ascii="Times New Roman" w:hAnsi="Times New Roman" w:cs="Times New Roman"/>
          <w:bCs/>
          <w:iCs/>
          <w:sz w:val="28"/>
          <w:szCs w:val="28"/>
        </w:rPr>
        <w:t xml:space="preserve">афедрой разработчика </w:t>
      </w:r>
      <w:r w:rsidRPr="00B34523">
        <w:rPr>
          <w:rFonts w:ascii="Times New Roman" w:hAnsi="Times New Roman" w:cs="Times New Roman"/>
          <w:bCs/>
          <w:iCs/>
          <w:sz w:val="28"/>
          <w:szCs w:val="28"/>
          <w:u w:val="single"/>
        </w:rPr>
        <w:t>____________________/Константинова Т.Л./</w:t>
      </w:r>
    </w:p>
    <w:p w:rsidR="00583FAA" w:rsidRPr="00B34523" w:rsidRDefault="00583FAA" w:rsidP="00583FAA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  <w:vertAlign w:val="superscript"/>
        </w:rPr>
      </w:pPr>
      <w:r w:rsidRPr="00B34523">
        <w:rPr>
          <w:rFonts w:ascii="Times New Roman" w:hAnsi="Times New Roman" w:cs="Times New Roman"/>
          <w:bCs/>
          <w:iCs/>
          <w:sz w:val="28"/>
          <w:szCs w:val="28"/>
          <w:vertAlign w:val="superscript"/>
        </w:rPr>
        <w:t xml:space="preserve">                                                                        </w:t>
      </w:r>
      <w:r>
        <w:rPr>
          <w:rFonts w:ascii="Times New Roman" w:hAnsi="Times New Roman" w:cs="Times New Roman"/>
          <w:bCs/>
          <w:iCs/>
          <w:sz w:val="28"/>
          <w:szCs w:val="28"/>
          <w:vertAlign w:val="superscript"/>
        </w:rPr>
        <w:t xml:space="preserve">               </w:t>
      </w:r>
      <w:r w:rsidRPr="00B34523">
        <w:rPr>
          <w:rFonts w:ascii="Times New Roman" w:hAnsi="Times New Roman" w:cs="Times New Roman"/>
          <w:bCs/>
          <w:iCs/>
          <w:sz w:val="28"/>
          <w:szCs w:val="28"/>
          <w:vertAlign w:val="superscript"/>
        </w:rPr>
        <w:t xml:space="preserve">   подпись                                       фамилия,  имя,  отчество</w:t>
      </w:r>
    </w:p>
    <w:p w:rsidR="00583FAA" w:rsidRPr="00B34523" w:rsidRDefault="00583FAA" w:rsidP="00583FAA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B34523">
        <w:rPr>
          <w:rFonts w:ascii="Times New Roman" w:hAnsi="Times New Roman" w:cs="Times New Roman"/>
          <w:bCs/>
          <w:iCs/>
          <w:sz w:val="28"/>
          <w:szCs w:val="28"/>
        </w:rPr>
        <w:t>Протокол заседания кафедры № _____ от «____»__________ 201__ г.</w:t>
      </w:r>
    </w:p>
    <w:p w:rsidR="00583FAA" w:rsidRPr="00A4330E" w:rsidRDefault="00583FAA" w:rsidP="00583FAA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</w:p>
    <w:p w:rsidR="00583FAA" w:rsidRPr="00A4330E" w:rsidRDefault="00583FAA" w:rsidP="00583FAA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</w:p>
    <w:p w:rsidR="00583FAA" w:rsidRPr="00A4330E" w:rsidRDefault="00583FAA" w:rsidP="00583FAA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A4330E">
        <w:rPr>
          <w:rFonts w:ascii="Times New Roman" w:eastAsia="Times New Roman" w:hAnsi="Times New Roman" w:cs="Times New Roman"/>
          <w:bCs/>
          <w:iCs/>
          <w:sz w:val="28"/>
          <w:szCs w:val="28"/>
        </w:rPr>
        <w:t>Зав</w:t>
      </w:r>
      <w:proofErr w:type="gramStart"/>
      <w:r w:rsidRPr="00A4330E">
        <w:rPr>
          <w:rFonts w:ascii="Times New Roman" w:eastAsia="Times New Roman" w:hAnsi="Times New Roman" w:cs="Times New Roman"/>
          <w:bCs/>
          <w:iCs/>
          <w:sz w:val="28"/>
          <w:szCs w:val="28"/>
        </w:rPr>
        <w:t>.п</w:t>
      </w:r>
      <w:proofErr w:type="gramEnd"/>
      <w:r w:rsidRPr="00A4330E">
        <w:rPr>
          <w:rFonts w:ascii="Times New Roman" w:eastAsia="Times New Roman" w:hAnsi="Times New Roman" w:cs="Times New Roman"/>
          <w:bCs/>
          <w:iCs/>
          <w:sz w:val="28"/>
          <w:szCs w:val="28"/>
        </w:rPr>
        <w:t>рофилирующей кафедрой _________________ /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Самсонова И.В.</w:t>
      </w:r>
      <w:r w:rsidRPr="00A4330E">
        <w:rPr>
          <w:rFonts w:ascii="Times New Roman" w:eastAsia="Times New Roman" w:hAnsi="Times New Roman" w:cs="Times New Roman"/>
          <w:bCs/>
          <w:iCs/>
          <w:sz w:val="28"/>
          <w:szCs w:val="28"/>
        </w:rPr>
        <w:t>/</w:t>
      </w:r>
    </w:p>
    <w:p w:rsidR="00583FAA" w:rsidRPr="00A4330E" w:rsidRDefault="00583FAA" w:rsidP="00583FAA">
      <w:pPr>
        <w:spacing w:after="0" w:line="240" w:lineRule="auto"/>
        <w:ind w:firstLine="708"/>
        <w:rPr>
          <w:rFonts w:ascii="Times New Roman" w:eastAsia="Times New Roman" w:hAnsi="Times New Roman" w:cs="Times New Roman"/>
          <w:bCs/>
          <w:iCs/>
          <w:sz w:val="28"/>
          <w:szCs w:val="28"/>
          <w:vertAlign w:val="superscript"/>
        </w:rPr>
      </w:pPr>
      <w:r w:rsidRPr="00A4330E">
        <w:rPr>
          <w:rFonts w:ascii="Times New Roman" w:eastAsia="Times New Roman" w:hAnsi="Times New Roman" w:cs="Times New Roman"/>
          <w:bCs/>
          <w:iCs/>
          <w:sz w:val="28"/>
          <w:szCs w:val="28"/>
          <w:vertAlign w:val="superscript"/>
        </w:rPr>
        <w:t xml:space="preserve">                                                                                     подпись                           фамилия,  имя,  отчество</w:t>
      </w:r>
    </w:p>
    <w:p w:rsidR="00583FAA" w:rsidRPr="00A4330E" w:rsidRDefault="00583FAA" w:rsidP="00583FAA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A4330E">
        <w:rPr>
          <w:rFonts w:ascii="Times New Roman" w:eastAsia="Times New Roman" w:hAnsi="Times New Roman" w:cs="Times New Roman"/>
          <w:bCs/>
          <w:iCs/>
          <w:sz w:val="28"/>
          <w:szCs w:val="28"/>
        </w:rPr>
        <w:t>Протокол заседания кафедры № _____ от «____»__________ 201__ г.</w:t>
      </w:r>
    </w:p>
    <w:p w:rsidR="00583FAA" w:rsidRPr="00A4330E" w:rsidRDefault="00583FAA" w:rsidP="00583FAA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</w:p>
    <w:p w:rsidR="00583FAA" w:rsidRDefault="00583FAA" w:rsidP="00583FAA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</w:p>
    <w:p w:rsidR="00583FAA" w:rsidRPr="00A4330E" w:rsidRDefault="00583FAA" w:rsidP="00583FAA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A4330E">
        <w:rPr>
          <w:rFonts w:ascii="Times New Roman" w:eastAsia="Times New Roman" w:hAnsi="Times New Roman" w:cs="Times New Roman"/>
          <w:bCs/>
          <w:iCs/>
          <w:sz w:val="28"/>
          <w:szCs w:val="28"/>
        </w:rPr>
        <w:t>Председатель методической комиссии факультета  ___</w:t>
      </w:r>
      <w:r>
        <w:rPr>
          <w:rFonts w:ascii="Times New Roman" w:hAnsi="Times New Roman" w:cs="Times New Roman"/>
          <w:bCs/>
          <w:iCs/>
          <w:sz w:val="28"/>
          <w:szCs w:val="28"/>
        </w:rPr>
        <w:t>___</w:t>
      </w:r>
      <w:r w:rsidRPr="00A4330E">
        <w:rPr>
          <w:rFonts w:ascii="Times New Roman" w:eastAsia="Times New Roman" w:hAnsi="Times New Roman" w:cs="Times New Roman"/>
          <w:bCs/>
          <w:iCs/>
          <w:sz w:val="28"/>
          <w:szCs w:val="28"/>
        </w:rPr>
        <w:t>_ /</w:t>
      </w:r>
      <w:r w:rsidRPr="00A4330E">
        <w:rPr>
          <w:rFonts w:ascii="Times New Roman" w:eastAsia="Times New Roman" w:hAnsi="Times New Roman" w:cs="Times New Roman"/>
          <w:bCs/>
          <w:iCs/>
          <w:sz w:val="28"/>
          <w:szCs w:val="28"/>
          <w:u w:val="single"/>
        </w:rPr>
        <w:t>Малышева М.С.</w:t>
      </w:r>
      <w:r w:rsidRPr="00A4330E">
        <w:rPr>
          <w:rFonts w:ascii="Times New Roman" w:eastAsia="Times New Roman" w:hAnsi="Times New Roman" w:cs="Times New Roman"/>
          <w:bCs/>
          <w:iCs/>
          <w:sz w:val="28"/>
          <w:szCs w:val="28"/>
        </w:rPr>
        <w:t>/</w:t>
      </w:r>
    </w:p>
    <w:p w:rsidR="00583FAA" w:rsidRPr="00A4330E" w:rsidRDefault="00583FAA" w:rsidP="00583FAA">
      <w:pPr>
        <w:spacing w:after="0" w:line="240" w:lineRule="auto"/>
        <w:ind w:firstLine="708"/>
        <w:rPr>
          <w:rFonts w:ascii="Times New Roman" w:eastAsia="Times New Roman" w:hAnsi="Times New Roman" w:cs="Times New Roman"/>
          <w:bCs/>
          <w:iCs/>
          <w:sz w:val="28"/>
          <w:szCs w:val="28"/>
          <w:vertAlign w:val="superscript"/>
        </w:rPr>
      </w:pPr>
      <w:r>
        <w:rPr>
          <w:rFonts w:ascii="Times New Roman" w:hAnsi="Times New Roman" w:cs="Times New Roman"/>
          <w:bCs/>
          <w:iCs/>
          <w:sz w:val="28"/>
          <w:szCs w:val="28"/>
          <w:vertAlign w:val="superscript"/>
        </w:rPr>
        <w:t xml:space="preserve">                                                                                                                               </w:t>
      </w:r>
      <w:r w:rsidRPr="00A4330E">
        <w:rPr>
          <w:rFonts w:ascii="Times New Roman" w:eastAsia="Times New Roman" w:hAnsi="Times New Roman" w:cs="Times New Roman"/>
          <w:bCs/>
          <w:iCs/>
          <w:sz w:val="28"/>
          <w:szCs w:val="28"/>
          <w:vertAlign w:val="superscript"/>
        </w:rPr>
        <w:t>подпись      фамилия,  имя,  отчество</w:t>
      </w:r>
    </w:p>
    <w:p w:rsidR="00583FAA" w:rsidRPr="00A4330E" w:rsidRDefault="00583FAA" w:rsidP="00583FAA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A4330E">
        <w:rPr>
          <w:rFonts w:ascii="Times New Roman" w:eastAsia="Times New Roman" w:hAnsi="Times New Roman" w:cs="Times New Roman"/>
          <w:bCs/>
          <w:iCs/>
          <w:sz w:val="28"/>
          <w:szCs w:val="28"/>
        </w:rPr>
        <w:t>Протокол заседания методической комиссии факультета № ___ от «____»________ 201_ г.</w:t>
      </w:r>
    </w:p>
    <w:p w:rsidR="00583FAA" w:rsidRPr="00A4330E" w:rsidRDefault="00583FAA" w:rsidP="00583FAA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</w:p>
    <w:p w:rsidR="00583FAA" w:rsidRPr="00A4330E" w:rsidRDefault="00583FAA" w:rsidP="00583FAA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</w:p>
    <w:p w:rsidR="00583FAA" w:rsidRPr="00A4330E" w:rsidRDefault="00583FAA" w:rsidP="00583FAA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A4330E">
        <w:rPr>
          <w:rFonts w:ascii="Times New Roman" w:eastAsia="Times New Roman" w:hAnsi="Times New Roman" w:cs="Times New Roman"/>
          <w:bCs/>
          <w:iCs/>
          <w:sz w:val="28"/>
          <w:szCs w:val="28"/>
        </w:rPr>
        <w:t>Декан экономического факультета __________ /</w:t>
      </w:r>
      <w:r w:rsidRPr="00A4330E">
        <w:rPr>
          <w:rFonts w:ascii="Times New Roman" w:eastAsia="Times New Roman" w:hAnsi="Times New Roman" w:cs="Times New Roman"/>
          <w:bCs/>
          <w:iCs/>
          <w:sz w:val="28"/>
          <w:szCs w:val="28"/>
          <w:u w:val="single"/>
        </w:rPr>
        <w:t>Малышева М.С.</w:t>
      </w:r>
      <w:r w:rsidRPr="00A4330E">
        <w:rPr>
          <w:rFonts w:ascii="Times New Roman" w:eastAsia="Times New Roman" w:hAnsi="Times New Roman" w:cs="Times New Roman"/>
          <w:bCs/>
          <w:iCs/>
          <w:sz w:val="28"/>
          <w:szCs w:val="28"/>
        </w:rPr>
        <w:t>/</w:t>
      </w:r>
    </w:p>
    <w:p w:rsidR="00583FAA" w:rsidRPr="00A4330E" w:rsidRDefault="00583FAA" w:rsidP="00583FAA">
      <w:pPr>
        <w:spacing w:after="0" w:line="240" w:lineRule="auto"/>
        <w:ind w:firstLine="708"/>
        <w:rPr>
          <w:rFonts w:ascii="Times New Roman" w:eastAsia="Times New Roman" w:hAnsi="Times New Roman" w:cs="Times New Roman"/>
          <w:bCs/>
          <w:iCs/>
          <w:sz w:val="28"/>
          <w:szCs w:val="28"/>
          <w:vertAlign w:val="superscript"/>
        </w:rPr>
      </w:pPr>
      <w:r w:rsidRPr="00A4330E">
        <w:rPr>
          <w:rFonts w:ascii="Times New Roman" w:eastAsia="Times New Roman" w:hAnsi="Times New Roman" w:cs="Times New Roman"/>
          <w:bCs/>
          <w:iCs/>
          <w:sz w:val="28"/>
          <w:szCs w:val="28"/>
          <w:vertAlign w:val="superscript"/>
        </w:rPr>
        <w:t xml:space="preserve">                   </w:t>
      </w:r>
      <w:r>
        <w:rPr>
          <w:rFonts w:ascii="Times New Roman" w:hAnsi="Times New Roman" w:cs="Times New Roman"/>
          <w:bCs/>
          <w:iCs/>
          <w:sz w:val="28"/>
          <w:szCs w:val="28"/>
          <w:vertAlign w:val="superscript"/>
        </w:rPr>
        <w:t xml:space="preserve">                                                                    </w:t>
      </w:r>
      <w:r w:rsidRPr="00A4330E">
        <w:rPr>
          <w:rFonts w:ascii="Times New Roman" w:eastAsia="Times New Roman" w:hAnsi="Times New Roman" w:cs="Times New Roman"/>
          <w:bCs/>
          <w:iCs/>
          <w:sz w:val="28"/>
          <w:szCs w:val="28"/>
          <w:vertAlign w:val="superscript"/>
        </w:rPr>
        <w:t xml:space="preserve">  подпись           фамилия,  имя,  отчество</w:t>
      </w:r>
    </w:p>
    <w:p w:rsidR="00583FAA" w:rsidRPr="00A4330E" w:rsidRDefault="00583FAA" w:rsidP="00583FAA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A4330E">
        <w:rPr>
          <w:rFonts w:ascii="Times New Roman" w:eastAsia="Times New Roman" w:hAnsi="Times New Roman" w:cs="Times New Roman"/>
          <w:bCs/>
          <w:iCs/>
          <w:sz w:val="28"/>
          <w:szCs w:val="28"/>
        </w:rPr>
        <w:t>«____»________ 201__ г.</w:t>
      </w:r>
    </w:p>
    <w:p w:rsidR="00583FAA" w:rsidRDefault="00583FAA" w:rsidP="00C21F6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</w:p>
    <w:p w:rsidR="00583FAA" w:rsidRDefault="00583FAA" w:rsidP="00C21F6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</w:p>
    <w:p w:rsidR="00583FAA" w:rsidRDefault="00583FAA" w:rsidP="00C21F6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</w:p>
    <w:p w:rsidR="00583FAA" w:rsidRDefault="00583FAA" w:rsidP="00C21F6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</w:p>
    <w:p w:rsidR="00583FAA" w:rsidRDefault="00583FAA" w:rsidP="00C21F6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</w:p>
    <w:p w:rsidR="00583FAA" w:rsidRDefault="00583FAA" w:rsidP="00C21F6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</w:p>
    <w:p w:rsidR="00583FAA" w:rsidRDefault="00583FAA" w:rsidP="00C21F6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</w:p>
    <w:p w:rsidR="00583FAA" w:rsidRDefault="00583FAA" w:rsidP="00C21F6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</w:p>
    <w:p w:rsidR="00583FAA" w:rsidRDefault="00583FAA" w:rsidP="00C21F6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</w:p>
    <w:p w:rsidR="00583FAA" w:rsidRDefault="00583FAA" w:rsidP="00C21F6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</w:p>
    <w:p w:rsidR="00583FAA" w:rsidRDefault="00583FAA" w:rsidP="00C21F6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</w:p>
    <w:p w:rsidR="00583FAA" w:rsidRDefault="00583FAA" w:rsidP="00C21F6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</w:p>
    <w:p w:rsidR="00583FAA" w:rsidRDefault="00583FAA" w:rsidP="00C21F6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</w:p>
    <w:p w:rsidR="00583FAA" w:rsidRDefault="00583FAA" w:rsidP="00C21F6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</w:p>
    <w:p w:rsidR="00583FAA" w:rsidRDefault="00583FAA" w:rsidP="00C21F6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</w:p>
    <w:p w:rsidR="00583FAA" w:rsidRDefault="00583FAA" w:rsidP="00C21F6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</w:p>
    <w:p w:rsidR="00583FAA" w:rsidRDefault="00583FAA" w:rsidP="00C21F6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</w:p>
    <w:p w:rsidR="00C21F66" w:rsidRDefault="00C21F66" w:rsidP="00C21F6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 w:rsidRPr="00BA326C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lastRenderedPageBreak/>
        <w:t>ВВЕДЕНИЕ</w:t>
      </w:r>
    </w:p>
    <w:p w:rsidR="00C21F66" w:rsidRPr="00BA326C" w:rsidRDefault="00C21F66" w:rsidP="00C21F6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</w:p>
    <w:p w:rsidR="00040BC3" w:rsidRPr="00040BC3" w:rsidRDefault="00040BC3" w:rsidP="00040BC3">
      <w:pPr>
        <w:spacing w:after="0"/>
        <w:ind w:firstLine="720"/>
        <w:jc w:val="both"/>
        <w:rPr>
          <w:rFonts w:ascii="Times New Roman" w:hAnsi="Times New Roman" w:cs="Times New Roman"/>
          <w:sz w:val="28"/>
        </w:rPr>
      </w:pPr>
      <w:r w:rsidRPr="00040BC3">
        <w:rPr>
          <w:rFonts w:ascii="Times New Roman" w:hAnsi="Times New Roman" w:cs="Times New Roman"/>
          <w:sz w:val="28"/>
        </w:rPr>
        <w:t xml:space="preserve">Выполнение курсовой работы по </w:t>
      </w:r>
      <w:r>
        <w:rPr>
          <w:rFonts w:ascii="Times New Roman" w:hAnsi="Times New Roman" w:cs="Times New Roman"/>
          <w:sz w:val="28"/>
        </w:rPr>
        <w:t xml:space="preserve">экономическому </w:t>
      </w:r>
      <w:r w:rsidRPr="00040BC3">
        <w:rPr>
          <w:rFonts w:ascii="Times New Roman" w:hAnsi="Times New Roman" w:cs="Times New Roman"/>
          <w:sz w:val="28"/>
        </w:rPr>
        <w:t>анализу хозяйственной деятельности предприятия является составной частью учебного процесса.</w:t>
      </w:r>
    </w:p>
    <w:p w:rsidR="00040BC3" w:rsidRPr="00040BC3" w:rsidRDefault="00040BC3" w:rsidP="00040BC3">
      <w:pPr>
        <w:spacing w:after="0"/>
        <w:ind w:firstLine="720"/>
        <w:jc w:val="both"/>
        <w:rPr>
          <w:rFonts w:ascii="Times New Roman" w:hAnsi="Times New Roman" w:cs="Times New Roman"/>
          <w:sz w:val="28"/>
        </w:rPr>
      </w:pPr>
      <w:r w:rsidRPr="00040BC3">
        <w:rPr>
          <w:rFonts w:ascii="Times New Roman" w:hAnsi="Times New Roman" w:cs="Times New Roman"/>
          <w:sz w:val="28"/>
        </w:rPr>
        <w:t>Цель курсовой работы – углубить, систематизировать и закрепить полученные студентом теоретические знания, выработать навыки самосто</w:t>
      </w:r>
      <w:r w:rsidRPr="00040BC3">
        <w:rPr>
          <w:rFonts w:ascii="Times New Roman" w:hAnsi="Times New Roman" w:cs="Times New Roman"/>
          <w:sz w:val="28"/>
        </w:rPr>
        <w:t>я</w:t>
      </w:r>
      <w:r w:rsidRPr="00040BC3">
        <w:rPr>
          <w:rFonts w:ascii="Times New Roman" w:hAnsi="Times New Roman" w:cs="Times New Roman"/>
          <w:sz w:val="28"/>
        </w:rPr>
        <w:t>тельного анализа производственно-финансовой деятельности предприятия.</w:t>
      </w:r>
    </w:p>
    <w:p w:rsidR="00040BC3" w:rsidRPr="00040BC3" w:rsidRDefault="00040BC3" w:rsidP="00040BC3">
      <w:pPr>
        <w:spacing w:after="0"/>
        <w:ind w:firstLine="720"/>
        <w:jc w:val="both"/>
        <w:rPr>
          <w:rFonts w:ascii="Times New Roman" w:hAnsi="Times New Roman" w:cs="Times New Roman"/>
          <w:sz w:val="28"/>
        </w:rPr>
      </w:pPr>
      <w:r w:rsidRPr="00040BC3">
        <w:rPr>
          <w:rFonts w:ascii="Times New Roman" w:hAnsi="Times New Roman" w:cs="Times New Roman"/>
          <w:sz w:val="28"/>
        </w:rPr>
        <w:t xml:space="preserve">Курсовая работа выполняется на основании данных хозяйства за 3-5 лет. При выполнении курсовой работы рекомендуется использовать в качестве основных источников информации – годовые отчеты, </w:t>
      </w:r>
      <w:proofErr w:type="gramStart"/>
      <w:r w:rsidRPr="00040BC3">
        <w:rPr>
          <w:rFonts w:ascii="Times New Roman" w:hAnsi="Times New Roman" w:cs="Times New Roman"/>
          <w:sz w:val="28"/>
        </w:rPr>
        <w:t>производс</w:t>
      </w:r>
      <w:r w:rsidRPr="00040BC3">
        <w:rPr>
          <w:rFonts w:ascii="Times New Roman" w:hAnsi="Times New Roman" w:cs="Times New Roman"/>
          <w:sz w:val="28"/>
        </w:rPr>
        <w:t>т</w:t>
      </w:r>
      <w:r w:rsidRPr="00040BC3">
        <w:rPr>
          <w:rFonts w:ascii="Times New Roman" w:hAnsi="Times New Roman" w:cs="Times New Roman"/>
          <w:sz w:val="28"/>
        </w:rPr>
        <w:t>венно-финансовый</w:t>
      </w:r>
      <w:proofErr w:type="gramEnd"/>
      <w:r w:rsidRPr="00040BC3">
        <w:rPr>
          <w:rFonts w:ascii="Times New Roman" w:hAnsi="Times New Roman" w:cs="Times New Roman"/>
          <w:sz w:val="28"/>
        </w:rPr>
        <w:t xml:space="preserve"> план, план организационно-хозяйственного устройства, рабочие планы, технологические карты, данные бухгалтерской и статист</w:t>
      </w:r>
      <w:r w:rsidRPr="00040BC3">
        <w:rPr>
          <w:rFonts w:ascii="Times New Roman" w:hAnsi="Times New Roman" w:cs="Times New Roman"/>
          <w:sz w:val="28"/>
        </w:rPr>
        <w:t>и</w:t>
      </w:r>
      <w:r w:rsidRPr="00040BC3">
        <w:rPr>
          <w:rFonts w:ascii="Times New Roman" w:hAnsi="Times New Roman" w:cs="Times New Roman"/>
          <w:sz w:val="28"/>
        </w:rPr>
        <w:t>ческой отчетности, первичного и аналитического учета.</w:t>
      </w:r>
    </w:p>
    <w:p w:rsidR="00040BC3" w:rsidRPr="00040BC3" w:rsidRDefault="00040BC3" w:rsidP="00040BC3">
      <w:pPr>
        <w:spacing w:after="0"/>
        <w:ind w:firstLine="720"/>
        <w:jc w:val="both"/>
        <w:rPr>
          <w:rFonts w:ascii="Times New Roman" w:hAnsi="Times New Roman" w:cs="Times New Roman"/>
          <w:sz w:val="28"/>
        </w:rPr>
      </w:pPr>
      <w:r w:rsidRPr="00040BC3">
        <w:rPr>
          <w:rFonts w:ascii="Times New Roman" w:hAnsi="Times New Roman" w:cs="Times New Roman"/>
          <w:sz w:val="28"/>
        </w:rPr>
        <w:t>В курсовой работе студент должен применять разнообразные приемы и методы, используемые в экономическом анализе. Сбор и обработка аналитической информации будут значительно облегчены, если студент пре</w:t>
      </w:r>
      <w:r w:rsidRPr="00040BC3">
        <w:rPr>
          <w:rFonts w:ascii="Times New Roman" w:hAnsi="Times New Roman" w:cs="Times New Roman"/>
          <w:sz w:val="28"/>
        </w:rPr>
        <w:t>д</w:t>
      </w:r>
      <w:r w:rsidRPr="00040BC3">
        <w:rPr>
          <w:rFonts w:ascii="Times New Roman" w:hAnsi="Times New Roman" w:cs="Times New Roman"/>
          <w:sz w:val="28"/>
        </w:rPr>
        <w:t>варительно изучит методику анализа по исследуемой теме и подготовит макеты таблиц.</w:t>
      </w:r>
    </w:p>
    <w:p w:rsidR="00040BC3" w:rsidRDefault="00040BC3" w:rsidP="00040BC3">
      <w:pPr>
        <w:pStyle w:val="a7"/>
        <w:ind w:firstLine="720"/>
        <w:jc w:val="center"/>
        <w:rPr>
          <w:b/>
          <w:sz w:val="28"/>
        </w:rPr>
      </w:pPr>
    </w:p>
    <w:p w:rsidR="00040BC3" w:rsidRDefault="00040BC3" w:rsidP="00C21F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C21F66" w:rsidRDefault="00C21F66" w:rsidP="00C21F6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BA326C">
        <w:rPr>
          <w:rFonts w:ascii="Times New Roman" w:eastAsiaTheme="minorHAnsi" w:hAnsi="Times New Roman" w:cs="Times New Roman"/>
          <w:sz w:val="28"/>
          <w:szCs w:val="28"/>
          <w:lang w:eastAsia="en-US"/>
        </w:rPr>
        <w:t>СТРУКТУРА КУРСОВОЙ РАБОТЫ</w:t>
      </w:r>
    </w:p>
    <w:p w:rsidR="00C21F66" w:rsidRPr="00BA326C" w:rsidRDefault="00C21F66" w:rsidP="00C21F6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C21F66" w:rsidRPr="00BA326C" w:rsidRDefault="00C21F66" w:rsidP="00C21F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BA326C">
        <w:rPr>
          <w:rFonts w:ascii="Times New Roman" w:eastAsiaTheme="minorHAnsi" w:hAnsi="Times New Roman" w:cs="Times New Roman"/>
          <w:sz w:val="28"/>
          <w:szCs w:val="28"/>
          <w:lang w:eastAsia="en-US"/>
        </w:rPr>
        <w:t>Курсовая работа должна состоять из плана (содержания), введения, теоретической части, аналитической части, заключения, списка использованной литературы.</w:t>
      </w:r>
    </w:p>
    <w:p w:rsidR="00C21F66" w:rsidRPr="00BA326C" w:rsidRDefault="00C21F66" w:rsidP="00C21F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BA326C">
        <w:rPr>
          <w:rFonts w:ascii="Times New Roman" w:eastAsiaTheme="minorHAnsi" w:hAnsi="Times New Roman" w:cs="Times New Roman"/>
          <w:sz w:val="28"/>
          <w:szCs w:val="28"/>
          <w:lang w:eastAsia="en-US"/>
        </w:rPr>
        <w:t>Составлению плана (содержания) курсовой работы следует уделить особое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BA326C">
        <w:rPr>
          <w:rFonts w:ascii="Times New Roman" w:eastAsiaTheme="minorHAnsi" w:hAnsi="Times New Roman" w:cs="Times New Roman"/>
          <w:sz w:val="28"/>
          <w:szCs w:val="28"/>
          <w:lang w:eastAsia="en-US"/>
        </w:rPr>
        <w:t>внимание. План должен соответствовать выбранной теме исследования и раскрывать ее содержание. Основное назначение плана – обеспечить строгую логическую последовательность и взаимную увязку всех разделов курсовой работы. Составленный план студент согласовывает с преподавателем.</w:t>
      </w:r>
    </w:p>
    <w:p w:rsidR="00C21F66" w:rsidRDefault="00C21F66" w:rsidP="00C21F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BA326C">
        <w:rPr>
          <w:rFonts w:ascii="Times New Roman" w:eastAsiaTheme="minorHAnsi" w:hAnsi="Times New Roman" w:cs="Times New Roman"/>
          <w:sz w:val="28"/>
          <w:szCs w:val="28"/>
          <w:lang w:eastAsia="en-US"/>
        </w:rPr>
        <w:t>К курсовой работе нужно подходить, как к небольшому самостоятельному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BA326C">
        <w:rPr>
          <w:rFonts w:ascii="Times New Roman" w:eastAsiaTheme="minorHAnsi" w:hAnsi="Times New Roman" w:cs="Times New Roman"/>
          <w:sz w:val="28"/>
          <w:szCs w:val="28"/>
          <w:lang w:eastAsia="en-US"/>
        </w:rPr>
        <w:t>научному исследованию.</w:t>
      </w:r>
    </w:p>
    <w:p w:rsidR="00C21F66" w:rsidRPr="00775B81" w:rsidRDefault="00C21F66" w:rsidP="00C21F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75B81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Во введении </w:t>
      </w:r>
      <w:r w:rsidRPr="00775B8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нужно обосновать актуальность выбранной темы, сформулировать цель работы и задачи из нее вытекающие.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Указать объект,</w:t>
      </w:r>
      <w:r w:rsidRPr="00775B8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по материалам которо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го</w:t>
      </w:r>
      <w:r w:rsidRPr="00775B8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пишется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775B81">
        <w:rPr>
          <w:rFonts w:ascii="Times New Roman" w:eastAsiaTheme="minorHAnsi" w:hAnsi="Times New Roman" w:cs="Times New Roman"/>
          <w:sz w:val="28"/>
          <w:szCs w:val="28"/>
          <w:lang w:eastAsia="en-US"/>
        </w:rPr>
        <w:t>курсовая работа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а также основные источники информации. </w:t>
      </w:r>
      <w:r w:rsidRPr="00775B81">
        <w:rPr>
          <w:rFonts w:ascii="Times New Roman" w:eastAsiaTheme="minorHAnsi" w:hAnsi="Times New Roman" w:cs="Times New Roman"/>
          <w:sz w:val="28"/>
          <w:szCs w:val="28"/>
          <w:lang w:eastAsia="en-US"/>
        </w:rPr>
        <w:t>Введение является вступительной частью курсовой работы и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775B81">
        <w:rPr>
          <w:rFonts w:ascii="Times New Roman" w:eastAsiaTheme="minorHAnsi" w:hAnsi="Times New Roman" w:cs="Times New Roman"/>
          <w:sz w:val="28"/>
          <w:szCs w:val="28"/>
          <w:lang w:eastAsia="en-US"/>
        </w:rPr>
        <w:t>должно быть написано кратко.</w:t>
      </w:r>
    </w:p>
    <w:p w:rsidR="00C21F66" w:rsidRPr="00775B81" w:rsidRDefault="00C21F66" w:rsidP="00B371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75B81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lastRenderedPageBreak/>
        <w:t xml:space="preserve">В теоретической части </w:t>
      </w:r>
      <w:r w:rsidRPr="00775B8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курсовой работы должны быть отражены возможности применения </w:t>
      </w:r>
      <w:r w:rsidR="00F85E36">
        <w:rPr>
          <w:rFonts w:ascii="Times New Roman" w:eastAsiaTheme="minorHAnsi" w:hAnsi="Times New Roman" w:cs="Times New Roman"/>
          <w:sz w:val="28"/>
          <w:szCs w:val="28"/>
          <w:lang w:eastAsia="en-US"/>
        </w:rPr>
        <w:t>той или иной методик</w:t>
      </w:r>
      <w:r w:rsidR="00B37120">
        <w:rPr>
          <w:rFonts w:ascii="Times New Roman" w:eastAsiaTheme="minorHAnsi" w:hAnsi="Times New Roman" w:cs="Times New Roman"/>
          <w:sz w:val="28"/>
          <w:szCs w:val="28"/>
          <w:lang w:eastAsia="en-US"/>
        </w:rPr>
        <w:t>и</w:t>
      </w:r>
      <w:r w:rsidR="00F85E3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B3712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экономического </w:t>
      </w:r>
      <w:r w:rsidR="00F85E36">
        <w:rPr>
          <w:rFonts w:ascii="Times New Roman" w:eastAsiaTheme="minorHAnsi" w:hAnsi="Times New Roman" w:cs="Times New Roman"/>
          <w:sz w:val="28"/>
          <w:szCs w:val="28"/>
          <w:lang w:eastAsia="en-US"/>
        </w:rPr>
        <w:t>анализа</w:t>
      </w:r>
      <w:r w:rsidR="00B37120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C21F66" w:rsidRPr="00775B81" w:rsidRDefault="00C21F66" w:rsidP="00C21F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75B81">
        <w:rPr>
          <w:rFonts w:ascii="Times New Roman" w:eastAsiaTheme="minorHAnsi" w:hAnsi="Times New Roman" w:cs="Times New Roman"/>
          <w:sz w:val="28"/>
          <w:szCs w:val="28"/>
          <w:lang w:eastAsia="en-US"/>
        </w:rPr>
        <w:t>В теоретической части работы следует:</w:t>
      </w:r>
    </w:p>
    <w:p w:rsidR="00B37120" w:rsidRPr="00B37120" w:rsidRDefault="00C21F66" w:rsidP="00B37120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712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раскрыть сущность </w:t>
      </w:r>
      <w:r w:rsidR="00B37120">
        <w:rPr>
          <w:rFonts w:ascii="Times New Roman" w:hAnsi="Times New Roman" w:cs="Times New Roman"/>
          <w:sz w:val="28"/>
          <w:szCs w:val="28"/>
        </w:rPr>
        <w:t xml:space="preserve">изучаемого вопроса и </w:t>
      </w:r>
      <w:r w:rsidR="00B37120" w:rsidRPr="00B37120">
        <w:rPr>
          <w:rFonts w:ascii="Times New Roman" w:hAnsi="Times New Roman" w:cs="Times New Roman"/>
          <w:sz w:val="28"/>
          <w:szCs w:val="28"/>
        </w:rPr>
        <w:t>последовательность проведения анализа по теме</w:t>
      </w:r>
      <w:r w:rsidR="00B37120">
        <w:rPr>
          <w:rFonts w:ascii="Times New Roman" w:hAnsi="Times New Roman" w:cs="Times New Roman"/>
          <w:sz w:val="28"/>
          <w:szCs w:val="28"/>
        </w:rPr>
        <w:t xml:space="preserve"> исследования;</w:t>
      </w:r>
    </w:p>
    <w:p w:rsidR="00C21F66" w:rsidRPr="00775B81" w:rsidRDefault="00C21F66" w:rsidP="00B371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B3712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дать методологию расчета соответствующих </w:t>
      </w:r>
      <w:r w:rsidR="00B3712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экономических </w:t>
      </w:r>
      <w:r w:rsidRPr="00775B81">
        <w:rPr>
          <w:rFonts w:ascii="Times New Roman" w:eastAsiaTheme="minorHAnsi" w:hAnsi="Times New Roman" w:cs="Times New Roman"/>
          <w:sz w:val="28"/>
          <w:szCs w:val="28"/>
          <w:lang w:eastAsia="en-US"/>
        </w:rPr>
        <w:t>показателей;</w:t>
      </w:r>
    </w:p>
    <w:p w:rsidR="00C21F66" w:rsidRDefault="00C21F66" w:rsidP="00C21F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75B8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охарактеризовать возможности применения </w:t>
      </w:r>
      <w:r w:rsidR="00B37120">
        <w:rPr>
          <w:rFonts w:ascii="Times New Roman" w:eastAsiaTheme="minorHAnsi" w:hAnsi="Times New Roman" w:cs="Times New Roman"/>
          <w:sz w:val="28"/>
          <w:szCs w:val="28"/>
          <w:lang w:eastAsia="en-US"/>
        </w:rPr>
        <w:t>разных методов экономического анализа по теме исследования</w:t>
      </w:r>
      <w:r w:rsidRPr="00775B81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070FA0" w:rsidRDefault="00C21F66" w:rsidP="00C21F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75B81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В аналитической части </w:t>
      </w:r>
      <w:r w:rsidRPr="00775B81">
        <w:rPr>
          <w:rFonts w:ascii="Times New Roman" w:eastAsiaTheme="minorHAnsi" w:hAnsi="Times New Roman" w:cs="Times New Roman"/>
          <w:sz w:val="28"/>
          <w:szCs w:val="28"/>
          <w:lang w:eastAsia="en-US"/>
        </w:rPr>
        <w:t>курсовой работы должны найти отражение следующие основные направления</w:t>
      </w:r>
      <w:r w:rsidR="00070FA0">
        <w:rPr>
          <w:rFonts w:ascii="Times New Roman" w:eastAsiaTheme="minorHAnsi" w:hAnsi="Times New Roman" w:cs="Times New Roman"/>
          <w:sz w:val="28"/>
          <w:szCs w:val="28"/>
          <w:lang w:eastAsia="en-US"/>
        </w:rPr>
        <w:t>:</w:t>
      </w:r>
    </w:p>
    <w:p w:rsidR="00070FA0" w:rsidRDefault="00C21F66" w:rsidP="00070FA0">
      <w:pPr>
        <w:pStyle w:val="a5"/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070FA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</w:t>
      </w:r>
      <w:r w:rsidR="00070FA0" w:rsidRPr="00070FA0">
        <w:rPr>
          <w:rFonts w:ascii="Times New Roman" w:hAnsi="Times New Roman" w:cs="Times New Roman"/>
          <w:sz w:val="28"/>
          <w:szCs w:val="28"/>
        </w:rPr>
        <w:t>организационно-экономическая характеристика</w:t>
      </w:r>
      <w:r w:rsidR="00070FA0">
        <w:rPr>
          <w:rFonts w:ascii="Times New Roman" w:hAnsi="Times New Roman" w:cs="Times New Roman"/>
          <w:sz w:val="28"/>
          <w:szCs w:val="28"/>
        </w:rPr>
        <w:t xml:space="preserve"> предприятия</w:t>
      </w:r>
      <w:r w:rsidR="00070FA0" w:rsidRPr="00070FA0">
        <w:rPr>
          <w:rFonts w:ascii="Times New Roman" w:hAnsi="Times New Roman" w:cs="Times New Roman"/>
          <w:sz w:val="28"/>
          <w:szCs w:val="28"/>
        </w:rPr>
        <w:t xml:space="preserve">, </w:t>
      </w:r>
      <w:r w:rsidR="00070FA0">
        <w:rPr>
          <w:rFonts w:ascii="Times New Roman" w:hAnsi="Times New Roman" w:cs="Times New Roman"/>
          <w:sz w:val="28"/>
          <w:szCs w:val="28"/>
        </w:rPr>
        <w:t>выбранного в качестве объекта исследования</w:t>
      </w:r>
      <w:proofErr w:type="gramStart"/>
      <w:r w:rsidR="00070FA0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070FA0" w:rsidRPr="00070FA0">
        <w:rPr>
          <w:rFonts w:ascii="Times New Roman" w:hAnsi="Times New Roman" w:cs="Times New Roman"/>
          <w:sz w:val="28"/>
          <w:szCs w:val="28"/>
        </w:rPr>
        <w:t xml:space="preserve"> </w:t>
      </w:r>
      <w:r w:rsidR="00070FA0">
        <w:rPr>
          <w:rFonts w:ascii="Times New Roman" w:hAnsi="Times New Roman" w:cs="Times New Roman"/>
          <w:sz w:val="28"/>
          <w:szCs w:val="28"/>
        </w:rPr>
        <w:t xml:space="preserve">Здесь </w:t>
      </w:r>
      <w:r w:rsidR="00070FA0" w:rsidRPr="00070FA0">
        <w:rPr>
          <w:rFonts w:ascii="Times New Roman" w:hAnsi="Times New Roman" w:cs="Times New Roman"/>
          <w:sz w:val="28"/>
          <w:szCs w:val="28"/>
        </w:rPr>
        <w:t>описывается местоположения хозяйства, природные и экономические условия, специализация и размеры предприятия. Анализируется основные экономические показатели производственно-финансовой деятельности.</w:t>
      </w:r>
    </w:p>
    <w:p w:rsidR="00070FA0" w:rsidRPr="00070FA0" w:rsidRDefault="00070FA0" w:rsidP="00070FA0">
      <w:pPr>
        <w:pStyle w:val="a5"/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70FA0">
        <w:rPr>
          <w:rFonts w:ascii="Times New Roman" w:hAnsi="Times New Roman" w:cs="Times New Roman"/>
          <w:sz w:val="28"/>
          <w:szCs w:val="28"/>
        </w:rPr>
        <w:t>проводится анализ по выбранной теме на примере предприятия.</w:t>
      </w:r>
    </w:p>
    <w:p w:rsidR="00C21F66" w:rsidRPr="00775B81" w:rsidRDefault="00C21F66" w:rsidP="00070FA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70FA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Расчеты в аналитической части работы должны быть выполнены </w:t>
      </w:r>
      <w:r w:rsidR="00070FA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по </w:t>
      </w:r>
      <w:r w:rsidRPr="00775B81">
        <w:rPr>
          <w:rFonts w:ascii="Times New Roman" w:eastAsiaTheme="minorHAnsi" w:hAnsi="Times New Roman" w:cs="Times New Roman"/>
          <w:sz w:val="28"/>
          <w:szCs w:val="28"/>
          <w:lang w:eastAsia="en-US"/>
        </w:rPr>
        <w:t>материал</w:t>
      </w:r>
      <w:r w:rsidR="00070FA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ам </w:t>
      </w:r>
      <w:r w:rsidR="008A4244">
        <w:rPr>
          <w:rFonts w:ascii="Times New Roman" w:eastAsiaTheme="minorHAnsi" w:hAnsi="Times New Roman" w:cs="Times New Roman"/>
          <w:sz w:val="28"/>
          <w:szCs w:val="28"/>
          <w:lang w:eastAsia="en-US"/>
        </w:rPr>
        <w:t>предприятия</w:t>
      </w:r>
      <w:r w:rsidRPr="00775B81">
        <w:rPr>
          <w:rFonts w:ascii="Times New Roman" w:eastAsiaTheme="minorHAnsi" w:hAnsi="Times New Roman" w:cs="Times New Roman"/>
          <w:sz w:val="28"/>
          <w:szCs w:val="28"/>
          <w:lang w:eastAsia="en-US"/>
        </w:rPr>
        <w:t>. Результаты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8A424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произведенных расчетов следует </w:t>
      </w:r>
      <w:r w:rsidRPr="00775B81">
        <w:rPr>
          <w:rFonts w:ascii="Times New Roman" w:eastAsiaTheme="minorHAnsi" w:hAnsi="Times New Roman" w:cs="Times New Roman"/>
          <w:sz w:val="28"/>
          <w:szCs w:val="28"/>
          <w:lang w:eastAsia="en-US"/>
        </w:rPr>
        <w:t>оформл</w:t>
      </w:r>
      <w:r w:rsidR="008A4244">
        <w:rPr>
          <w:rFonts w:ascii="Times New Roman" w:eastAsiaTheme="minorHAnsi" w:hAnsi="Times New Roman" w:cs="Times New Roman"/>
          <w:sz w:val="28"/>
          <w:szCs w:val="28"/>
          <w:lang w:eastAsia="en-US"/>
        </w:rPr>
        <w:t>ять в виде таблиц и графиков. По результатам анализа необходимо сделать выводы.</w:t>
      </w:r>
    </w:p>
    <w:p w:rsidR="00C21F66" w:rsidRPr="00775B81" w:rsidRDefault="00C21F66" w:rsidP="00C21F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75B81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В заключени</w:t>
      </w:r>
      <w:proofErr w:type="gramStart"/>
      <w:r w:rsidRPr="00775B81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и</w:t>
      </w:r>
      <w:proofErr w:type="gramEnd"/>
      <w:r w:rsidRPr="00775B81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курсовой работы </w:t>
      </w:r>
      <w:r w:rsidRPr="00775B81">
        <w:rPr>
          <w:rFonts w:ascii="Times New Roman" w:eastAsiaTheme="minorHAnsi" w:hAnsi="Times New Roman" w:cs="Times New Roman"/>
          <w:sz w:val="28"/>
          <w:szCs w:val="28"/>
          <w:lang w:eastAsia="en-US"/>
        </w:rPr>
        <w:t>студент должен сделать общие выводы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8A424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по курсовой работе. </w:t>
      </w:r>
      <w:r w:rsidR="008A4244" w:rsidRPr="008A4244">
        <w:rPr>
          <w:rFonts w:ascii="Times New Roman" w:hAnsi="Times New Roman" w:cs="Times New Roman"/>
          <w:sz w:val="28"/>
          <w:szCs w:val="28"/>
        </w:rPr>
        <w:t xml:space="preserve">Выводы </w:t>
      </w:r>
      <w:r w:rsidR="00FF439F">
        <w:rPr>
          <w:rFonts w:ascii="Times New Roman" w:hAnsi="Times New Roman" w:cs="Times New Roman"/>
          <w:sz w:val="28"/>
          <w:szCs w:val="28"/>
        </w:rPr>
        <w:t xml:space="preserve">и рекомендации </w:t>
      </w:r>
      <w:r w:rsidR="008A4244" w:rsidRPr="008A4244">
        <w:rPr>
          <w:rFonts w:ascii="Times New Roman" w:hAnsi="Times New Roman" w:cs="Times New Roman"/>
          <w:sz w:val="28"/>
          <w:szCs w:val="28"/>
        </w:rPr>
        <w:t xml:space="preserve">должны </w:t>
      </w:r>
      <w:r w:rsidR="008A4244">
        <w:rPr>
          <w:rFonts w:ascii="Times New Roman" w:hAnsi="Times New Roman" w:cs="Times New Roman"/>
          <w:sz w:val="28"/>
          <w:szCs w:val="28"/>
        </w:rPr>
        <w:t>быть конкретными</w:t>
      </w:r>
      <w:r w:rsidR="008A4244" w:rsidRPr="008A424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21F66" w:rsidRPr="00775B81" w:rsidRDefault="00C21F66" w:rsidP="00C21F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75B81">
        <w:rPr>
          <w:rFonts w:ascii="Times New Roman" w:eastAsiaTheme="minorHAnsi" w:hAnsi="Times New Roman" w:cs="Times New Roman"/>
          <w:sz w:val="28"/>
          <w:szCs w:val="28"/>
          <w:lang w:eastAsia="en-US"/>
        </w:rPr>
        <w:t>После заключения необходимо поместить список литературы. В список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775B81">
        <w:rPr>
          <w:rFonts w:ascii="Times New Roman" w:eastAsiaTheme="minorHAnsi" w:hAnsi="Times New Roman" w:cs="Times New Roman"/>
          <w:sz w:val="28"/>
          <w:szCs w:val="28"/>
          <w:lang w:eastAsia="en-US"/>
        </w:rPr>
        <w:t>литературы включается вся научная литература по теме, которую студент использовал в процессе написания курсовой работы.</w:t>
      </w:r>
    </w:p>
    <w:p w:rsidR="00C21F66" w:rsidRDefault="00C21F66" w:rsidP="00C21F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75B81">
        <w:rPr>
          <w:rFonts w:ascii="Times New Roman" w:eastAsiaTheme="minorHAnsi" w:hAnsi="Times New Roman" w:cs="Times New Roman"/>
          <w:sz w:val="28"/>
          <w:szCs w:val="28"/>
          <w:lang w:eastAsia="en-US"/>
        </w:rPr>
        <w:t>После списка литературы располагаются приложения –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775B81">
        <w:rPr>
          <w:rFonts w:ascii="Times New Roman" w:eastAsiaTheme="minorHAnsi" w:hAnsi="Times New Roman" w:cs="Times New Roman"/>
          <w:sz w:val="28"/>
          <w:szCs w:val="28"/>
          <w:lang w:eastAsia="en-US"/>
        </w:rPr>
        <w:t>исходные статистические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775B81">
        <w:rPr>
          <w:rFonts w:ascii="Times New Roman" w:eastAsiaTheme="minorHAnsi" w:hAnsi="Times New Roman" w:cs="Times New Roman"/>
          <w:sz w:val="28"/>
          <w:szCs w:val="28"/>
          <w:lang w:eastAsia="en-US"/>
        </w:rPr>
        <w:t>данные, справочный материал и т.п.</w:t>
      </w:r>
    </w:p>
    <w:p w:rsidR="00C21F66" w:rsidRDefault="00C21F66" w:rsidP="00C21F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C21F66" w:rsidRDefault="00C21F66" w:rsidP="00C21F6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C21F66" w:rsidRDefault="00C21F66" w:rsidP="00C21F6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427C47">
        <w:rPr>
          <w:rFonts w:ascii="Times New Roman" w:eastAsiaTheme="minorHAnsi" w:hAnsi="Times New Roman" w:cs="Times New Roman"/>
          <w:sz w:val="28"/>
          <w:szCs w:val="28"/>
          <w:lang w:eastAsia="en-US"/>
        </w:rPr>
        <w:t>ОФОРМЛЕНИЕ КУРСОВОЙ РАБОТЫ</w:t>
      </w:r>
    </w:p>
    <w:p w:rsidR="00C21F66" w:rsidRPr="00427C47" w:rsidRDefault="00C21F66" w:rsidP="00C21F6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C21F66" w:rsidRPr="00427C47" w:rsidRDefault="00C21F66" w:rsidP="00C21F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427C47">
        <w:rPr>
          <w:rFonts w:ascii="Times New Roman" w:eastAsiaTheme="minorHAnsi" w:hAnsi="Times New Roman" w:cs="Times New Roman"/>
          <w:sz w:val="28"/>
          <w:szCs w:val="28"/>
          <w:lang w:eastAsia="en-US"/>
        </w:rPr>
        <w:t>Курсовая работа выполняется на отдельных листах, которые должны быть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427C47">
        <w:rPr>
          <w:rFonts w:ascii="Times New Roman" w:eastAsiaTheme="minorHAnsi" w:hAnsi="Times New Roman" w:cs="Times New Roman"/>
          <w:sz w:val="28"/>
          <w:szCs w:val="28"/>
          <w:lang w:eastAsia="en-US"/>
        </w:rPr>
        <w:t>сброшюрованы. Текст курсовой работы пишется на одной стороне листа стандартного формата. Поля: верхние и нижние 2, слева, справа 1см. Параметры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427C4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шрифта – </w:t>
      </w:r>
      <w:proofErr w:type="spellStart"/>
      <w:r w:rsidRPr="00427C47">
        <w:rPr>
          <w:rFonts w:ascii="Times New Roman" w:eastAsiaTheme="minorHAnsi" w:hAnsi="Times New Roman" w:cs="Times New Roman"/>
          <w:sz w:val="28"/>
          <w:szCs w:val="28"/>
          <w:lang w:eastAsia="en-US"/>
        </w:rPr>
        <w:t>Times</w:t>
      </w:r>
      <w:proofErr w:type="spellEnd"/>
      <w:r w:rsidRPr="00427C4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427C47">
        <w:rPr>
          <w:rFonts w:ascii="Times New Roman" w:eastAsiaTheme="minorHAnsi" w:hAnsi="Times New Roman" w:cs="Times New Roman"/>
          <w:sz w:val="28"/>
          <w:szCs w:val="28"/>
          <w:lang w:eastAsia="en-US"/>
        </w:rPr>
        <w:t>New</w:t>
      </w:r>
      <w:proofErr w:type="spellEnd"/>
      <w:r w:rsidRPr="00427C4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427C47">
        <w:rPr>
          <w:rFonts w:ascii="Times New Roman" w:eastAsiaTheme="minorHAnsi" w:hAnsi="Times New Roman" w:cs="Times New Roman"/>
          <w:sz w:val="28"/>
          <w:szCs w:val="28"/>
          <w:lang w:eastAsia="en-US"/>
        </w:rPr>
        <w:t>Roman</w:t>
      </w:r>
      <w:proofErr w:type="spellEnd"/>
      <w:r w:rsidRPr="00427C47">
        <w:rPr>
          <w:rFonts w:ascii="Times New Roman" w:eastAsiaTheme="minorHAnsi" w:hAnsi="Times New Roman" w:cs="Times New Roman"/>
          <w:sz w:val="28"/>
          <w:szCs w:val="28"/>
          <w:lang w:eastAsia="en-US"/>
        </w:rPr>
        <w:t>: кегль шрифта –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14, интервал – полуторный.</w:t>
      </w:r>
    </w:p>
    <w:p w:rsidR="00C21F66" w:rsidRPr="00427C47" w:rsidRDefault="00C21F66" w:rsidP="00C21F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427C47">
        <w:rPr>
          <w:rFonts w:ascii="Times New Roman" w:eastAsiaTheme="minorHAnsi" w:hAnsi="Times New Roman" w:cs="Times New Roman"/>
          <w:sz w:val="28"/>
          <w:szCs w:val="28"/>
          <w:lang w:eastAsia="en-US"/>
        </w:rPr>
        <w:t>Курсовая работа должна иметь титульный лист (</w:t>
      </w:r>
      <w:proofErr w:type="gramStart"/>
      <w:r w:rsidRPr="00427C47">
        <w:rPr>
          <w:rFonts w:ascii="Times New Roman" w:eastAsiaTheme="minorHAnsi" w:hAnsi="Times New Roman" w:cs="Times New Roman"/>
          <w:sz w:val="28"/>
          <w:szCs w:val="28"/>
          <w:lang w:eastAsia="en-US"/>
        </w:rPr>
        <w:t>см</w:t>
      </w:r>
      <w:proofErr w:type="gramEnd"/>
      <w:r w:rsidRPr="00427C4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 приложение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1</w:t>
      </w:r>
      <w:r w:rsidRPr="00427C47">
        <w:rPr>
          <w:rFonts w:ascii="Times New Roman" w:eastAsiaTheme="minorHAnsi" w:hAnsi="Times New Roman" w:cs="Times New Roman"/>
          <w:sz w:val="28"/>
          <w:szCs w:val="28"/>
          <w:lang w:eastAsia="en-US"/>
        </w:rPr>
        <w:t>). План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427C4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курсовой работы помещается на первой странице. Объем курсовой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427C47">
        <w:rPr>
          <w:rFonts w:ascii="Times New Roman" w:eastAsiaTheme="minorHAnsi" w:hAnsi="Times New Roman" w:cs="Times New Roman"/>
          <w:sz w:val="28"/>
          <w:szCs w:val="28"/>
          <w:lang w:eastAsia="en-US"/>
        </w:rPr>
        <w:t>работы составляет 20-25 страниц печатного текста.</w:t>
      </w:r>
    </w:p>
    <w:p w:rsidR="00C21F66" w:rsidRPr="00427C47" w:rsidRDefault="00C21F66" w:rsidP="00C21F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427C47">
        <w:rPr>
          <w:rFonts w:ascii="Times New Roman" w:eastAsiaTheme="minorHAnsi" w:hAnsi="Times New Roman" w:cs="Times New Roman"/>
          <w:sz w:val="28"/>
          <w:szCs w:val="28"/>
          <w:lang w:eastAsia="en-US"/>
        </w:rPr>
        <w:t>Работа должна быть аккуратно оформлена, страницы должны быть пронумерованы.</w:t>
      </w:r>
    </w:p>
    <w:p w:rsidR="00827476" w:rsidRPr="00040BC3" w:rsidRDefault="00827476" w:rsidP="0082747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</w:rPr>
      </w:pPr>
      <w:r w:rsidRPr="00040BC3">
        <w:rPr>
          <w:rFonts w:ascii="Times New Roman" w:hAnsi="Times New Roman" w:cs="Times New Roman"/>
          <w:sz w:val="28"/>
        </w:rPr>
        <w:t xml:space="preserve">Таблицы должны быть компактными, отражать основные показатели изучаемого вопроса, иметь краткое и точное название, порядковый номер. Все показатели в таблицах должны быть методически и арифметически </w:t>
      </w:r>
      <w:r w:rsidRPr="00040BC3">
        <w:rPr>
          <w:rFonts w:ascii="Times New Roman" w:hAnsi="Times New Roman" w:cs="Times New Roman"/>
          <w:sz w:val="28"/>
        </w:rPr>
        <w:lastRenderedPageBreak/>
        <w:t>правильно рассчитаны. В тексте и таблицах допускаются общепринятые в экономической литературе сокращения слов и единиц измерения.</w:t>
      </w:r>
    </w:p>
    <w:p w:rsidR="00C21F66" w:rsidRPr="00427C47" w:rsidRDefault="00C21F66" w:rsidP="00C21F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427C47">
        <w:rPr>
          <w:rFonts w:ascii="Times New Roman" w:eastAsiaTheme="minorHAnsi" w:hAnsi="Times New Roman" w:cs="Times New Roman"/>
          <w:sz w:val="28"/>
          <w:szCs w:val="28"/>
          <w:lang w:eastAsia="en-US"/>
        </w:rPr>
        <w:t>Ссылки на источники использования литературы даются в тексте работы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427C4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одной цифрой (в квадратных скобках), которая означает номер источника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по </w:t>
      </w:r>
      <w:r w:rsidRPr="00427C47">
        <w:rPr>
          <w:rFonts w:ascii="Times New Roman" w:eastAsiaTheme="minorHAnsi" w:hAnsi="Times New Roman" w:cs="Times New Roman"/>
          <w:sz w:val="28"/>
          <w:szCs w:val="28"/>
          <w:lang w:eastAsia="en-US"/>
        </w:rPr>
        <w:t>списку литературы.</w:t>
      </w:r>
    </w:p>
    <w:p w:rsidR="00C21F66" w:rsidRPr="00427C47" w:rsidRDefault="00C21F66" w:rsidP="00C21F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427C47">
        <w:rPr>
          <w:rFonts w:ascii="Times New Roman" w:eastAsiaTheme="minorHAnsi" w:hAnsi="Times New Roman" w:cs="Times New Roman"/>
          <w:sz w:val="28"/>
          <w:szCs w:val="28"/>
          <w:lang w:eastAsia="en-US"/>
        </w:rPr>
        <w:t>При составлении списка литературы следует соблюдать следующую последовательность: официальные правительственные документы; учебники и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427C47">
        <w:rPr>
          <w:rFonts w:ascii="Times New Roman" w:eastAsiaTheme="minorHAnsi" w:hAnsi="Times New Roman" w:cs="Times New Roman"/>
          <w:sz w:val="28"/>
          <w:szCs w:val="28"/>
          <w:lang w:eastAsia="en-US"/>
        </w:rPr>
        <w:t>монографии (в алфавитном порядке). В списке использованной литературы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427C47">
        <w:rPr>
          <w:rFonts w:ascii="Times New Roman" w:eastAsiaTheme="minorHAnsi" w:hAnsi="Times New Roman" w:cs="Times New Roman"/>
          <w:sz w:val="28"/>
          <w:szCs w:val="28"/>
          <w:lang w:eastAsia="en-US"/>
        </w:rPr>
        <w:t>должны быть указаны: для книг – фамилия и инициалы автора, наименование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427C47">
        <w:rPr>
          <w:rFonts w:ascii="Times New Roman" w:eastAsiaTheme="minorHAnsi" w:hAnsi="Times New Roman" w:cs="Times New Roman"/>
          <w:sz w:val="28"/>
          <w:szCs w:val="28"/>
          <w:lang w:eastAsia="en-US"/>
        </w:rPr>
        <w:t>труда, издательство, место и год издания; для статей – фамилия и инициалы автора, название статьи, наименование сборника или журнала, год и номер издания, страницы.</w:t>
      </w:r>
    </w:p>
    <w:p w:rsidR="00C21F66" w:rsidRDefault="00C21F66" w:rsidP="00C21F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427C47">
        <w:rPr>
          <w:rFonts w:ascii="Times New Roman" w:eastAsiaTheme="minorHAnsi" w:hAnsi="Times New Roman" w:cs="Times New Roman"/>
          <w:sz w:val="28"/>
          <w:szCs w:val="28"/>
          <w:lang w:eastAsia="en-US"/>
        </w:rPr>
        <w:t>Приложения к курсовой работе должны быть пронумерованы в том порядке, в котором они используются в курсовой работе.</w:t>
      </w:r>
      <w:bookmarkStart w:id="0" w:name="_Toc349156087"/>
    </w:p>
    <w:p w:rsidR="00C21F66" w:rsidRDefault="00C21F66" w:rsidP="00C21F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C21F66" w:rsidRDefault="00C21F66" w:rsidP="00C21F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C21F66" w:rsidRPr="00B26810" w:rsidRDefault="00C21F66" w:rsidP="00C21F6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caps/>
          <w:sz w:val="28"/>
          <w:szCs w:val="28"/>
        </w:rPr>
      </w:pPr>
      <w:r w:rsidRPr="00B26810">
        <w:rPr>
          <w:rFonts w:ascii="Times New Roman" w:hAnsi="Times New Roman" w:cs="Times New Roman"/>
          <w:caps/>
          <w:sz w:val="28"/>
          <w:szCs w:val="28"/>
        </w:rPr>
        <w:t>Выбор темы курсовой работы</w:t>
      </w:r>
      <w:bookmarkEnd w:id="0"/>
    </w:p>
    <w:p w:rsidR="00C21F66" w:rsidRPr="00C420B3" w:rsidRDefault="00C21F66" w:rsidP="00C21F66">
      <w:pPr>
        <w:spacing w:after="0" w:line="240" w:lineRule="auto"/>
        <w:ind w:firstLine="992"/>
        <w:jc w:val="both"/>
        <w:rPr>
          <w:rFonts w:ascii="Times New Roman" w:hAnsi="Times New Roman" w:cs="Times New Roman"/>
          <w:sz w:val="28"/>
          <w:szCs w:val="28"/>
        </w:rPr>
      </w:pPr>
    </w:p>
    <w:p w:rsidR="00C21F66" w:rsidRPr="00C420B3" w:rsidRDefault="00C21F66" w:rsidP="00C21F66">
      <w:pPr>
        <w:spacing w:after="0" w:line="240" w:lineRule="auto"/>
        <w:ind w:firstLine="992"/>
        <w:jc w:val="both"/>
        <w:rPr>
          <w:rFonts w:ascii="Times New Roman" w:hAnsi="Times New Roman" w:cs="Times New Roman"/>
          <w:sz w:val="28"/>
          <w:szCs w:val="28"/>
        </w:rPr>
      </w:pPr>
      <w:r w:rsidRPr="00C420B3">
        <w:rPr>
          <w:rFonts w:ascii="Times New Roman" w:hAnsi="Times New Roman" w:cs="Times New Roman"/>
          <w:sz w:val="28"/>
          <w:szCs w:val="28"/>
        </w:rPr>
        <w:t xml:space="preserve">Выбор темы работы осуществляется студентом самостоятельно, хотя возможна помощь в этом вопросе со стороны научного руководителя. Желательно выбирать тему работы, исходя из своих интересов и возможностей. Следует помнить, что «сложных» или «простых» тем не бывает: материал можно найти по любой из них. </w:t>
      </w:r>
    </w:p>
    <w:p w:rsidR="00C21F66" w:rsidRPr="00C420B3" w:rsidRDefault="00C21F66" w:rsidP="00C21F66">
      <w:pPr>
        <w:spacing w:after="0" w:line="240" w:lineRule="auto"/>
        <w:ind w:firstLine="992"/>
        <w:jc w:val="both"/>
        <w:rPr>
          <w:rFonts w:ascii="Times New Roman" w:hAnsi="Times New Roman" w:cs="Times New Roman"/>
          <w:sz w:val="28"/>
          <w:szCs w:val="28"/>
        </w:rPr>
      </w:pPr>
      <w:r w:rsidRPr="00C420B3">
        <w:rPr>
          <w:rFonts w:ascii="Times New Roman" w:hAnsi="Times New Roman" w:cs="Times New Roman"/>
          <w:sz w:val="28"/>
          <w:szCs w:val="28"/>
        </w:rPr>
        <w:t xml:space="preserve">При выборе темы, прежде всего, следует ориентироваться именно на свои личные черты: кто-то выбирает широкие темы, а кому-то лучше даются </w:t>
      </w:r>
      <w:proofErr w:type="gramStart"/>
      <w:r w:rsidRPr="00C420B3">
        <w:rPr>
          <w:rFonts w:ascii="Times New Roman" w:hAnsi="Times New Roman" w:cs="Times New Roman"/>
          <w:sz w:val="28"/>
          <w:szCs w:val="28"/>
        </w:rPr>
        <w:t>узко специализированные</w:t>
      </w:r>
      <w:proofErr w:type="gramEnd"/>
      <w:r w:rsidRPr="00C420B3">
        <w:rPr>
          <w:rFonts w:ascii="Times New Roman" w:hAnsi="Times New Roman" w:cs="Times New Roman"/>
          <w:sz w:val="28"/>
          <w:szCs w:val="28"/>
        </w:rPr>
        <w:t xml:space="preserve"> исследования. Кроме того, следует сразу сориентироваться с выбором объекта исследования. В этом вопросе также может оказать помощь научный руководитель.</w:t>
      </w:r>
    </w:p>
    <w:p w:rsidR="00C21F66" w:rsidRPr="00C420B3" w:rsidRDefault="00C21F66" w:rsidP="00C21F66">
      <w:pPr>
        <w:spacing w:after="0" w:line="240" w:lineRule="auto"/>
        <w:ind w:firstLine="992"/>
        <w:jc w:val="both"/>
        <w:rPr>
          <w:rFonts w:ascii="Times New Roman" w:hAnsi="Times New Roman" w:cs="Times New Roman"/>
          <w:sz w:val="28"/>
          <w:szCs w:val="28"/>
        </w:rPr>
      </w:pPr>
    </w:p>
    <w:p w:rsidR="004C62FA" w:rsidRDefault="004C62FA" w:rsidP="00C21F6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</w:p>
    <w:p w:rsidR="00C21F66" w:rsidRDefault="00C21F66" w:rsidP="00C21F6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ПРИМЕРНАЯ </w:t>
      </w:r>
      <w:r w:rsidRPr="00E82301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ТЕМАТИКА КУРСОВЫХ РАБОТ</w:t>
      </w:r>
    </w:p>
    <w:p w:rsidR="00C21F66" w:rsidRPr="00E82301" w:rsidRDefault="00C21F66" w:rsidP="00C21F6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</w:p>
    <w:p w:rsidR="00827476" w:rsidRPr="00827476" w:rsidRDefault="00827476" w:rsidP="00827476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27476">
        <w:rPr>
          <w:rFonts w:ascii="Times New Roman" w:hAnsi="Times New Roman" w:cs="Times New Roman"/>
          <w:bCs/>
          <w:sz w:val="28"/>
          <w:szCs w:val="28"/>
        </w:rPr>
        <w:t>Анализ и диагностика финансового состояния предприятия</w:t>
      </w:r>
    </w:p>
    <w:p w:rsidR="00827476" w:rsidRPr="00827476" w:rsidRDefault="00827476" w:rsidP="00827476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27476">
        <w:rPr>
          <w:rFonts w:ascii="Times New Roman" w:hAnsi="Times New Roman" w:cs="Times New Roman"/>
          <w:bCs/>
          <w:sz w:val="28"/>
          <w:szCs w:val="28"/>
        </w:rPr>
        <w:t>Анализ экономических результатов деятельности предприятия</w:t>
      </w:r>
    </w:p>
    <w:p w:rsidR="00827476" w:rsidRPr="00827476" w:rsidRDefault="00827476" w:rsidP="00827476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27476">
        <w:rPr>
          <w:rFonts w:ascii="Times New Roman" w:hAnsi="Times New Roman" w:cs="Times New Roman"/>
          <w:bCs/>
          <w:sz w:val="28"/>
          <w:szCs w:val="28"/>
        </w:rPr>
        <w:t>Анализ производства продукции растениеводства</w:t>
      </w:r>
    </w:p>
    <w:p w:rsidR="00827476" w:rsidRPr="00827476" w:rsidRDefault="00827476" w:rsidP="00827476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27476">
        <w:rPr>
          <w:rFonts w:ascii="Times New Roman" w:hAnsi="Times New Roman" w:cs="Times New Roman"/>
          <w:bCs/>
          <w:sz w:val="28"/>
          <w:szCs w:val="28"/>
        </w:rPr>
        <w:t>Анализ производства продукции животноводства</w:t>
      </w:r>
    </w:p>
    <w:p w:rsidR="00827476" w:rsidRPr="00827476" w:rsidRDefault="00827476" w:rsidP="00827476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27476">
        <w:rPr>
          <w:rFonts w:ascii="Times New Roman" w:hAnsi="Times New Roman" w:cs="Times New Roman"/>
          <w:bCs/>
          <w:sz w:val="28"/>
          <w:szCs w:val="28"/>
        </w:rPr>
        <w:t>Анализ технического развития</w:t>
      </w:r>
    </w:p>
    <w:p w:rsidR="00827476" w:rsidRPr="00827476" w:rsidRDefault="00827476" w:rsidP="00827476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27476">
        <w:rPr>
          <w:rFonts w:ascii="Times New Roman" w:hAnsi="Times New Roman" w:cs="Times New Roman"/>
          <w:bCs/>
          <w:sz w:val="28"/>
          <w:szCs w:val="28"/>
        </w:rPr>
        <w:t>Анализ социального развития</w:t>
      </w:r>
    </w:p>
    <w:p w:rsidR="00827476" w:rsidRPr="00827476" w:rsidRDefault="00827476" w:rsidP="00827476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27476">
        <w:rPr>
          <w:rFonts w:ascii="Times New Roman" w:hAnsi="Times New Roman" w:cs="Times New Roman"/>
          <w:bCs/>
          <w:sz w:val="28"/>
          <w:szCs w:val="28"/>
        </w:rPr>
        <w:t xml:space="preserve">Анализ использования  земельных ресурсов </w:t>
      </w:r>
    </w:p>
    <w:p w:rsidR="00827476" w:rsidRPr="00827476" w:rsidRDefault="00827476" w:rsidP="00827476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27476">
        <w:rPr>
          <w:rFonts w:ascii="Times New Roman" w:hAnsi="Times New Roman" w:cs="Times New Roman"/>
          <w:bCs/>
          <w:sz w:val="28"/>
          <w:szCs w:val="28"/>
        </w:rPr>
        <w:t>Анализ использования трудовых ресурсов</w:t>
      </w:r>
    </w:p>
    <w:p w:rsidR="00827476" w:rsidRPr="00827476" w:rsidRDefault="00827476" w:rsidP="00827476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27476">
        <w:rPr>
          <w:rFonts w:ascii="Times New Roman" w:hAnsi="Times New Roman" w:cs="Times New Roman"/>
          <w:bCs/>
          <w:sz w:val="28"/>
          <w:szCs w:val="28"/>
        </w:rPr>
        <w:t>Анализ состояния и использования основных сре</w:t>
      </w:r>
      <w:proofErr w:type="gramStart"/>
      <w:r w:rsidRPr="00827476">
        <w:rPr>
          <w:rFonts w:ascii="Times New Roman" w:hAnsi="Times New Roman" w:cs="Times New Roman"/>
          <w:bCs/>
          <w:sz w:val="28"/>
          <w:szCs w:val="28"/>
        </w:rPr>
        <w:t>дств пр</w:t>
      </w:r>
      <w:proofErr w:type="gramEnd"/>
      <w:r w:rsidRPr="00827476">
        <w:rPr>
          <w:rFonts w:ascii="Times New Roman" w:hAnsi="Times New Roman" w:cs="Times New Roman"/>
          <w:bCs/>
          <w:sz w:val="28"/>
          <w:szCs w:val="28"/>
        </w:rPr>
        <w:t>едприятия</w:t>
      </w:r>
    </w:p>
    <w:p w:rsidR="00827476" w:rsidRPr="00827476" w:rsidRDefault="00827476" w:rsidP="00827476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27476">
        <w:rPr>
          <w:rFonts w:ascii="Times New Roman" w:hAnsi="Times New Roman" w:cs="Times New Roman"/>
          <w:bCs/>
          <w:sz w:val="28"/>
          <w:szCs w:val="28"/>
        </w:rPr>
        <w:t>Анализ использования материальных ресурсов и состояния их запасов</w:t>
      </w:r>
    </w:p>
    <w:p w:rsidR="00827476" w:rsidRPr="00827476" w:rsidRDefault="00827476" w:rsidP="00827476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27476">
        <w:rPr>
          <w:rFonts w:ascii="Times New Roman" w:hAnsi="Times New Roman" w:cs="Times New Roman"/>
          <w:bCs/>
          <w:sz w:val="28"/>
          <w:szCs w:val="28"/>
        </w:rPr>
        <w:t>Анализ работы вспомогательных и обслуживающих производств</w:t>
      </w:r>
    </w:p>
    <w:p w:rsidR="00827476" w:rsidRPr="00827476" w:rsidRDefault="00827476" w:rsidP="00827476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27476">
        <w:rPr>
          <w:rFonts w:ascii="Times New Roman" w:hAnsi="Times New Roman" w:cs="Times New Roman"/>
          <w:bCs/>
          <w:sz w:val="28"/>
          <w:szCs w:val="28"/>
        </w:rPr>
        <w:lastRenderedPageBreak/>
        <w:t>Анализ затрат на производство и реализацию продукции растениеводства</w:t>
      </w:r>
    </w:p>
    <w:p w:rsidR="00827476" w:rsidRPr="00827476" w:rsidRDefault="00827476" w:rsidP="00827476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27476">
        <w:rPr>
          <w:rFonts w:ascii="Times New Roman" w:hAnsi="Times New Roman" w:cs="Times New Roman"/>
          <w:bCs/>
          <w:sz w:val="28"/>
          <w:szCs w:val="28"/>
        </w:rPr>
        <w:t>Анализ затрат на производство и реализацию продукции животноводства</w:t>
      </w:r>
    </w:p>
    <w:p w:rsidR="00827476" w:rsidRPr="00827476" w:rsidRDefault="00827476" w:rsidP="00827476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27476">
        <w:rPr>
          <w:rFonts w:ascii="Times New Roman" w:hAnsi="Times New Roman" w:cs="Times New Roman"/>
          <w:bCs/>
          <w:sz w:val="28"/>
          <w:szCs w:val="28"/>
        </w:rPr>
        <w:t>Оценка эффективности деятельности предприятия</w:t>
      </w:r>
    </w:p>
    <w:p w:rsidR="00827476" w:rsidRPr="00827476" w:rsidRDefault="00827476" w:rsidP="00827476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27476">
        <w:rPr>
          <w:rFonts w:ascii="Times New Roman" w:hAnsi="Times New Roman" w:cs="Times New Roman"/>
          <w:bCs/>
          <w:sz w:val="28"/>
          <w:szCs w:val="28"/>
        </w:rPr>
        <w:t>Диагностика и прогнозирования потенциала предприятия.</w:t>
      </w:r>
    </w:p>
    <w:p w:rsidR="00C21F66" w:rsidRPr="00827476" w:rsidRDefault="00C21F66" w:rsidP="00827476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C21F66" w:rsidRPr="00827476" w:rsidRDefault="00C21F66" w:rsidP="008274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</w:p>
    <w:p w:rsidR="00C21F66" w:rsidRDefault="00C21F66" w:rsidP="0082747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 w:rsidRPr="00827476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СПИСОК РЕКОМЕНДУЕМОЙ ЛИТЕРАТУРЫ</w:t>
      </w:r>
    </w:p>
    <w:p w:rsidR="00827476" w:rsidRPr="00827476" w:rsidRDefault="00827476" w:rsidP="0082747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</w:p>
    <w:p w:rsidR="0094728A" w:rsidRPr="0094728A" w:rsidRDefault="0094728A" w:rsidP="0094728A">
      <w:pPr>
        <w:pStyle w:val="2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4728A">
        <w:rPr>
          <w:rFonts w:ascii="Times New Roman" w:hAnsi="Times New Roman" w:cs="Times New Roman"/>
          <w:sz w:val="28"/>
          <w:szCs w:val="28"/>
          <w:u w:val="single"/>
        </w:rPr>
        <w:t xml:space="preserve"> Основная</w:t>
      </w:r>
    </w:p>
    <w:p w:rsidR="0094728A" w:rsidRPr="0094728A" w:rsidRDefault="0094728A" w:rsidP="0094728A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728A">
        <w:rPr>
          <w:rFonts w:ascii="Times New Roman" w:hAnsi="Times New Roman" w:cs="Times New Roman"/>
          <w:sz w:val="28"/>
          <w:szCs w:val="28"/>
        </w:rPr>
        <w:t>Бердникова Г.Б. Анализ и диагностика финансово-хозяйственной деятельности предприятия. Учебное пособие. – М.: И</w:t>
      </w:r>
      <w:r w:rsidRPr="0094728A">
        <w:rPr>
          <w:rFonts w:ascii="Times New Roman" w:hAnsi="Times New Roman" w:cs="Times New Roman"/>
          <w:sz w:val="28"/>
          <w:szCs w:val="28"/>
        </w:rPr>
        <w:t>Н</w:t>
      </w:r>
      <w:r w:rsidRPr="0094728A">
        <w:rPr>
          <w:rFonts w:ascii="Times New Roman" w:hAnsi="Times New Roman" w:cs="Times New Roman"/>
          <w:sz w:val="28"/>
          <w:szCs w:val="28"/>
        </w:rPr>
        <w:t>ФРА-М, 2001.</w:t>
      </w:r>
    </w:p>
    <w:p w:rsidR="0094728A" w:rsidRPr="0094728A" w:rsidRDefault="0094728A" w:rsidP="0094728A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728A">
        <w:rPr>
          <w:rFonts w:ascii="Times New Roman" w:hAnsi="Times New Roman" w:cs="Times New Roman"/>
          <w:sz w:val="28"/>
          <w:szCs w:val="28"/>
        </w:rPr>
        <w:t>Ковалев В.В., Волкова О.Н. Анализ хозяйственной деятельности предприятия. – М.: Проспект, 2002.</w:t>
      </w:r>
    </w:p>
    <w:p w:rsidR="0094728A" w:rsidRPr="0094728A" w:rsidRDefault="0094728A" w:rsidP="0094728A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728A">
        <w:rPr>
          <w:rFonts w:ascii="Times New Roman" w:hAnsi="Times New Roman" w:cs="Times New Roman"/>
          <w:sz w:val="28"/>
          <w:szCs w:val="28"/>
        </w:rPr>
        <w:t xml:space="preserve">Любушин Н.П. Комплексный экономический анализ хозяйственной деятельности: Учебное пособие. – 2-е изд., </w:t>
      </w:r>
      <w:proofErr w:type="spellStart"/>
      <w:r w:rsidRPr="0094728A">
        <w:rPr>
          <w:rFonts w:ascii="Times New Roman" w:hAnsi="Times New Roman" w:cs="Times New Roman"/>
          <w:sz w:val="28"/>
          <w:szCs w:val="28"/>
        </w:rPr>
        <w:t>прераб</w:t>
      </w:r>
      <w:proofErr w:type="spellEnd"/>
      <w:r w:rsidRPr="0094728A">
        <w:rPr>
          <w:rFonts w:ascii="Times New Roman" w:hAnsi="Times New Roman" w:cs="Times New Roman"/>
          <w:sz w:val="28"/>
          <w:szCs w:val="28"/>
        </w:rPr>
        <w:t>. и доп. – М.: ЮНИТИ-ДАНА, 2005.</w:t>
      </w:r>
    </w:p>
    <w:p w:rsidR="0094728A" w:rsidRPr="0094728A" w:rsidRDefault="0094728A" w:rsidP="0094728A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4728A">
        <w:rPr>
          <w:rFonts w:ascii="Times New Roman" w:hAnsi="Times New Roman" w:cs="Times New Roman"/>
          <w:sz w:val="28"/>
          <w:szCs w:val="28"/>
        </w:rPr>
        <w:t>Пястолов</w:t>
      </w:r>
      <w:proofErr w:type="spellEnd"/>
      <w:r w:rsidRPr="0094728A">
        <w:rPr>
          <w:rFonts w:ascii="Times New Roman" w:hAnsi="Times New Roman" w:cs="Times New Roman"/>
          <w:sz w:val="28"/>
          <w:szCs w:val="28"/>
        </w:rPr>
        <w:t xml:space="preserve"> С.М. Анализ финансово-хозяйственной деятельности предприятия: Учебник. – 2-е изд., стереотип. – М.: Издательский центр «Академия»; Мастерство, 2002.</w:t>
      </w:r>
    </w:p>
    <w:p w:rsidR="0094728A" w:rsidRPr="0094728A" w:rsidRDefault="0094728A" w:rsidP="0094728A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728A">
        <w:rPr>
          <w:rFonts w:ascii="Times New Roman" w:hAnsi="Times New Roman" w:cs="Times New Roman"/>
          <w:sz w:val="28"/>
          <w:szCs w:val="28"/>
        </w:rPr>
        <w:t xml:space="preserve">Савицкая Г.В. Анализ хозяйственной деятельности предприятий АПК: Учебник. -  3-е изд., </w:t>
      </w:r>
      <w:proofErr w:type="spellStart"/>
      <w:r w:rsidRPr="0094728A">
        <w:rPr>
          <w:rFonts w:ascii="Times New Roman" w:hAnsi="Times New Roman" w:cs="Times New Roman"/>
          <w:sz w:val="28"/>
          <w:szCs w:val="28"/>
        </w:rPr>
        <w:t>испр</w:t>
      </w:r>
      <w:proofErr w:type="spellEnd"/>
      <w:r w:rsidRPr="0094728A">
        <w:rPr>
          <w:rFonts w:ascii="Times New Roman" w:hAnsi="Times New Roman" w:cs="Times New Roman"/>
          <w:sz w:val="28"/>
          <w:szCs w:val="28"/>
        </w:rPr>
        <w:t>. и доп. – М.: ИНФРА-М, 2005.</w:t>
      </w:r>
    </w:p>
    <w:p w:rsidR="0094728A" w:rsidRPr="0094728A" w:rsidRDefault="0094728A" w:rsidP="0094728A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728A">
        <w:rPr>
          <w:rFonts w:ascii="Times New Roman" w:hAnsi="Times New Roman" w:cs="Times New Roman"/>
          <w:sz w:val="28"/>
          <w:szCs w:val="28"/>
        </w:rPr>
        <w:t>Савицкая Г.В. Методика комплексного анализа хозяйственной деятел</w:t>
      </w:r>
      <w:r w:rsidRPr="0094728A">
        <w:rPr>
          <w:rFonts w:ascii="Times New Roman" w:hAnsi="Times New Roman" w:cs="Times New Roman"/>
          <w:sz w:val="28"/>
          <w:szCs w:val="28"/>
        </w:rPr>
        <w:t>ь</w:t>
      </w:r>
      <w:r w:rsidRPr="0094728A">
        <w:rPr>
          <w:rFonts w:ascii="Times New Roman" w:hAnsi="Times New Roman" w:cs="Times New Roman"/>
          <w:sz w:val="28"/>
          <w:szCs w:val="28"/>
        </w:rPr>
        <w:t xml:space="preserve">ности: Краткий курс. – 2-е изд., </w:t>
      </w:r>
      <w:proofErr w:type="spellStart"/>
      <w:r w:rsidRPr="0094728A">
        <w:rPr>
          <w:rFonts w:ascii="Times New Roman" w:hAnsi="Times New Roman" w:cs="Times New Roman"/>
          <w:sz w:val="28"/>
          <w:szCs w:val="28"/>
        </w:rPr>
        <w:t>испр</w:t>
      </w:r>
      <w:proofErr w:type="spellEnd"/>
      <w:r w:rsidRPr="0094728A">
        <w:rPr>
          <w:rFonts w:ascii="Times New Roman" w:hAnsi="Times New Roman" w:cs="Times New Roman"/>
          <w:sz w:val="28"/>
          <w:szCs w:val="28"/>
        </w:rPr>
        <w:t>. – М.: ИНФРА-М, 2003.</w:t>
      </w:r>
    </w:p>
    <w:p w:rsidR="0094728A" w:rsidRPr="0094728A" w:rsidRDefault="0094728A" w:rsidP="0094728A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728A">
        <w:rPr>
          <w:rFonts w:ascii="Times New Roman" w:hAnsi="Times New Roman" w:cs="Times New Roman"/>
          <w:sz w:val="28"/>
          <w:szCs w:val="28"/>
        </w:rPr>
        <w:t>Шадрина Г.В. Комплексный экономический анализ хозяйстве</w:t>
      </w:r>
      <w:r w:rsidRPr="0094728A">
        <w:rPr>
          <w:rFonts w:ascii="Times New Roman" w:hAnsi="Times New Roman" w:cs="Times New Roman"/>
          <w:sz w:val="28"/>
          <w:szCs w:val="28"/>
        </w:rPr>
        <w:t>н</w:t>
      </w:r>
      <w:r w:rsidRPr="0094728A">
        <w:rPr>
          <w:rFonts w:ascii="Times New Roman" w:hAnsi="Times New Roman" w:cs="Times New Roman"/>
          <w:sz w:val="28"/>
          <w:szCs w:val="28"/>
        </w:rPr>
        <w:t>ной деятельности. – М.: ООО фи</w:t>
      </w:r>
      <w:r w:rsidRPr="0094728A">
        <w:rPr>
          <w:rFonts w:ascii="Times New Roman" w:hAnsi="Times New Roman" w:cs="Times New Roman"/>
          <w:sz w:val="28"/>
          <w:szCs w:val="28"/>
        </w:rPr>
        <w:t>р</w:t>
      </w:r>
      <w:r w:rsidRPr="0094728A">
        <w:rPr>
          <w:rFonts w:ascii="Times New Roman" w:hAnsi="Times New Roman" w:cs="Times New Roman"/>
          <w:sz w:val="28"/>
          <w:szCs w:val="28"/>
        </w:rPr>
        <w:t>ма «Благовест-В», 2003.</w:t>
      </w:r>
    </w:p>
    <w:p w:rsidR="0094728A" w:rsidRPr="0094728A" w:rsidRDefault="0094728A" w:rsidP="0094728A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728A">
        <w:rPr>
          <w:rFonts w:ascii="Times New Roman" w:hAnsi="Times New Roman" w:cs="Times New Roman"/>
          <w:sz w:val="28"/>
          <w:szCs w:val="28"/>
        </w:rPr>
        <w:t>Экономический анализ финансово-хозяйственной деятельности: Учебник</w:t>
      </w:r>
      <w:proofErr w:type="gramStart"/>
      <w:r w:rsidRPr="0094728A">
        <w:rPr>
          <w:rFonts w:ascii="Times New Roman" w:hAnsi="Times New Roman" w:cs="Times New Roman"/>
          <w:sz w:val="28"/>
          <w:szCs w:val="28"/>
        </w:rPr>
        <w:t>/ П</w:t>
      </w:r>
      <w:proofErr w:type="gramEnd"/>
      <w:r w:rsidRPr="0094728A">
        <w:rPr>
          <w:rFonts w:ascii="Times New Roman" w:hAnsi="Times New Roman" w:cs="Times New Roman"/>
          <w:sz w:val="28"/>
          <w:szCs w:val="28"/>
        </w:rPr>
        <w:t xml:space="preserve">од общ. Ред. М.В.Мельник; Финансовая акад. При Правительстве РФ. – М.: </w:t>
      </w:r>
      <w:proofErr w:type="spellStart"/>
      <w:r w:rsidRPr="0094728A">
        <w:rPr>
          <w:rFonts w:ascii="Times New Roman" w:hAnsi="Times New Roman" w:cs="Times New Roman"/>
          <w:sz w:val="28"/>
          <w:szCs w:val="28"/>
        </w:rPr>
        <w:t>Экономистъ</w:t>
      </w:r>
      <w:proofErr w:type="spellEnd"/>
      <w:r w:rsidRPr="0094728A">
        <w:rPr>
          <w:rFonts w:ascii="Times New Roman" w:hAnsi="Times New Roman" w:cs="Times New Roman"/>
          <w:sz w:val="28"/>
          <w:szCs w:val="28"/>
        </w:rPr>
        <w:t>, 2004.</w:t>
      </w:r>
    </w:p>
    <w:p w:rsidR="0094728A" w:rsidRPr="0094728A" w:rsidRDefault="0094728A" w:rsidP="0094728A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94728A" w:rsidRPr="0094728A" w:rsidRDefault="0094728A" w:rsidP="009472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4728A">
        <w:rPr>
          <w:rFonts w:ascii="Times New Roman" w:hAnsi="Times New Roman" w:cs="Times New Roman"/>
          <w:sz w:val="28"/>
          <w:szCs w:val="28"/>
          <w:u w:val="single"/>
        </w:rPr>
        <w:t xml:space="preserve">Дополнительная </w:t>
      </w:r>
    </w:p>
    <w:p w:rsidR="0094728A" w:rsidRPr="0094728A" w:rsidRDefault="0094728A" w:rsidP="0094728A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4728A">
        <w:rPr>
          <w:rFonts w:ascii="Times New Roman" w:hAnsi="Times New Roman" w:cs="Times New Roman"/>
          <w:sz w:val="28"/>
          <w:szCs w:val="28"/>
        </w:rPr>
        <w:t>Байдакова</w:t>
      </w:r>
      <w:proofErr w:type="spellEnd"/>
      <w:r w:rsidRPr="0094728A">
        <w:rPr>
          <w:rFonts w:ascii="Times New Roman" w:hAnsi="Times New Roman" w:cs="Times New Roman"/>
          <w:sz w:val="28"/>
          <w:szCs w:val="28"/>
        </w:rPr>
        <w:t xml:space="preserve"> Н.И., Костина Г.П. Экономический анализ деятельности предприятия: Учебное пос</w:t>
      </w:r>
      <w:r w:rsidRPr="0094728A">
        <w:rPr>
          <w:rFonts w:ascii="Times New Roman" w:hAnsi="Times New Roman" w:cs="Times New Roman"/>
          <w:sz w:val="28"/>
          <w:szCs w:val="28"/>
        </w:rPr>
        <w:t>о</w:t>
      </w:r>
      <w:r w:rsidRPr="0094728A">
        <w:rPr>
          <w:rFonts w:ascii="Times New Roman" w:hAnsi="Times New Roman" w:cs="Times New Roman"/>
          <w:sz w:val="28"/>
          <w:szCs w:val="28"/>
        </w:rPr>
        <w:t>бие. – М.: Издательство АМИ, 2000. – 108с.</w:t>
      </w:r>
    </w:p>
    <w:p w:rsidR="0094728A" w:rsidRPr="0094728A" w:rsidRDefault="0094728A" w:rsidP="0094728A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728A">
        <w:rPr>
          <w:rFonts w:ascii="Times New Roman" w:hAnsi="Times New Roman" w:cs="Times New Roman"/>
          <w:sz w:val="28"/>
          <w:szCs w:val="28"/>
        </w:rPr>
        <w:t xml:space="preserve">Баканов М.И., </w:t>
      </w:r>
      <w:proofErr w:type="spellStart"/>
      <w:r w:rsidRPr="0094728A">
        <w:rPr>
          <w:rFonts w:ascii="Times New Roman" w:hAnsi="Times New Roman" w:cs="Times New Roman"/>
          <w:sz w:val="28"/>
          <w:szCs w:val="28"/>
        </w:rPr>
        <w:t>Шеремет</w:t>
      </w:r>
      <w:proofErr w:type="spellEnd"/>
      <w:r w:rsidRPr="0094728A">
        <w:rPr>
          <w:rFonts w:ascii="Times New Roman" w:hAnsi="Times New Roman" w:cs="Times New Roman"/>
          <w:sz w:val="28"/>
          <w:szCs w:val="28"/>
        </w:rPr>
        <w:t xml:space="preserve"> А.Д. Теория экономического анализа: Учебник. – 4-е изд., доп. и </w:t>
      </w:r>
      <w:proofErr w:type="spellStart"/>
      <w:r w:rsidRPr="0094728A">
        <w:rPr>
          <w:rFonts w:ascii="Times New Roman" w:hAnsi="Times New Roman" w:cs="Times New Roman"/>
          <w:sz w:val="28"/>
          <w:szCs w:val="28"/>
        </w:rPr>
        <w:t>перераб</w:t>
      </w:r>
      <w:proofErr w:type="spellEnd"/>
      <w:r w:rsidRPr="0094728A">
        <w:rPr>
          <w:rFonts w:ascii="Times New Roman" w:hAnsi="Times New Roman" w:cs="Times New Roman"/>
          <w:sz w:val="28"/>
          <w:szCs w:val="28"/>
        </w:rPr>
        <w:t>. – М.: Финансы и стат</w:t>
      </w:r>
      <w:r w:rsidRPr="0094728A">
        <w:rPr>
          <w:rFonts w:ascii="Times New Roman" w:hAnsi="Times New Roman" w:cs="Times New Roman"/>
          <w:sz w:val="28"/>
          <w:szCs w:val="28"/>
        </w:rPr>
        <w:t>и</w:t>
      </w:r>
      <w:r w:rsidRPr="0094728A">
        <w:rPr>
          <w:rFonts w:ascii="Times New Roman" w:hAnsi="Times New Roman" w:cs="Times New Roman"/>
          <w:sz w:val="28"/>
          <w:szCs w:val="28"/>
        </w:rPr>
        <w:t xml:space="preserve">стика, 2002. </w:t>
      </w:r>
    </w:p>
    <w:p w:rsidR="0094728A" w:rsidRPr="0094728A" w:rsidRDefault="0094728A" w:rsidP="0094728A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4728A">
        <w:rPr>
          <w:rFonts w:ascii="Times New Roman" w:hAnsi="Times New Roman" w:cs="Times New Roman"/>
          <w:sz w:val="28"/>
          <w:szCs w:val="28"/>
        </w:rPr>
        <w:t>Богатко</w:t>
      </w:r>
      <w:proofErr w:type="spellEnd"/>
      <w:r w:rsidRPr="0094728A">
        <w:rPr>
          <w:rFonts w:ascii="Times New Roman" w:hAnsi="Times New Roman" w:cs="Times New Roman"/>
          <w:sz w:val="28"/>
          <w:szCs w:val="28"/>
        </w:rPr>
        <w:t xml:space="preserve"> А.Н. Основы экономического анализа хозяйствующего субъекта. – М.: Финансы и стат</w:t>
      </w:r>
      <w:r w:rsidRPr="0094728A">
        <w:rPr>
          <w:rFonts w:ascii="Times New Roman" w:hAnsi="Times New Roman" w:cs="Times New Roman"/>
          <w:sz w:val="28"/>
          <w:szCs w:val="28"/>
        </w:rPr>
        <w:t>и</w:t>
      </w:r>
      <w:r w:rsidRPr="0094728A">
        <w:rPr>
          <w:rFonts w:ascii="Times New Roman" w:hAnsi="Times New Roman" w:cs="Times New Roman"/>
          <w:sz w:val="28"/>
          <w:szCs w:val="28"/>
        </w:rPr>
        <w:t xml:space="preserve">стика, 2001. </w:t>
      </w:r>
    </w:p>
    <w:p w:rsidR="0094728A" w:rsidRPr="0094728A" w:rsidRDefault="0094728A" w:rsidP="0094728A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4728A">
        <w:rPr>
          <w:rFonts w:ascii="Times New Roman" w:hAnsi="Times New Roman" w:cs="Times New Roman"/>
          <w:sz w:val="28"/>
          <w:szCs w:val="28"/>
        </w:rPr>
        <w:t>Виленский</w:t>
      </w:r>
      <w:proofErr w:type="spellEnd"/>
      <w:r w:rsidRPr="0094728A">
        <w:rPr>
          <w:rFonts w:ascii="Times New Roman" w:hAnsi="Times New Roman" w:cs="Times New Roman"/>
          <w:sz w:val="28"/>
          <w:szCs w:val="28"/>
        </w:rPr>
        <w:t xml:space="preserve"> П.Л. Оценка эффективности инв</w:t>
      </w:r>
      <w:r w:rsidRPr="0094728A">
        <w:rPr>
          <w:rFonts w:ascii="Times New Roman" w:hAnsi="Times New Roman" w:cs="Times New Roman"/>
          <w:sz w:val="28"/>
          <w:szCs w:val="28"/>
        </w:rPr>
        <w:t>е</w:t>
      </w:r>
      <w:r w:rsidRPr="0094728A">
        <w:rPr>
          <w:rFonts w:ascii="Times New Roman" w:hAnsi="Times New Roman" w:cs="Times New Roman"/>
          <w:sz w:val="28"/>
          <w:szCs w:val="28"/>
        </w:rPr>
        <w:t>стиционных проектов. – М.: Дело, 2001.</w:t>
      </w:r>
    </w:p>
    <w:p w:rsidR="0094728A" w:rsidRPr="0094728A" w:rsidRDefault="0094728A" w:rsidP="0094728A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728A">
        <w:rPr>
          <w:rFonts w:ascii="Times New Roman" w:hAnsi="Times New Roman" w:cs="Times New Roman"/>
          <w:sz w:val="28"/>
          <w:szCs w:val="28"/>
        </w:rPr>
        <w:t xml:space="preserve">Грачев А.В. Анализ и управление финансовой устойчивостью предприятия. – М.: </w:t>
      </w:r>
      <w:proofErr w:type="spellStart"/>
      <w:r w:rsidRPr="0094728A">
        <w:rPr>
          <w:rFonts w:ascii="Times New Roman" w:hAnsi="Times New Roman" w:cs="Times New Roman"/>
          <w:sz w:val="28"/>
          <w:szCs w:val="28"/>
        </w:rPr>
        <w:t>Финпресс</w:t>
      </w:r>
      <w:proofErr w:type="spellEnd"/>
      <w:r w:rsidRPr="0094728A">
        <w:rPr>
          <w:rFonts w:ascii="Times New Roman" w:hAnsi="Times New Roman" w:cs="Times New Roman"/>
          <w:sz w:val="28"/>
          <w:szCs w:val="28"/>
        </w:rPr>
        <w:t>, 2002.</w:t>
      </w:r>
    </w:p>
    <w:p w:rsidR="0094728A" w:rsidRPr="0094728A" w:rsidRDefault="0094728A" w:rsidP="0094728A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728A">
        <w:rPr>
          <w:rFonts w:ascii="Times New Roman" w:hAnsi="Times New Roman" w:cs="Times New Roman"/>
          <w:sz w:val="28"/>
          <w:szCs w:val="28"/>
        </w:rPr>
        <w:lastRenderedPageBreak/>
        <w:t>Ефимова О.В. Финансовый анализ.  – М.: Издательство «Бу</w:t>
      </w:r>
      <w:r w:rsidRPr="0094728A">
        <w:rPr>
          <w:rFonts w:ascii="Times New Roman" w:hAnsi="Times New Roman" w:cs="Times New Roman"/>
          <w:sz w:val="28"/>
          <w:szCs w:val="28"/>
        </w:rPr>
        <w:t>х</w:t>
      </w:r>
      <w:r w:rsidRPr="0094728A">
        <w:rPr>
          <w:rFonts w:ascii="Times New Roman" w:hAnsi="Times New Roman" w:cs="Times New Roman"/>
          <w:sz w:val="28"/>
          <w:szCs w:val="28"/>
        </w:rPr>
        <w:t>галтерский учет», 2002.</w:t>
      </w:r>
    </w:p>
    <w:p w:rsidR="0094728A" w:rsidRPr="0094728A" w:rsidRDefault="0094728A" w:rsidP="0094728A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728A">
        <w:rPr>
          <w:rFonts w:ascii="Times New Roman" w:hAnsi="Times New Roman" w:cs="Times New Roman"/>
          <w:sz w:val="28"/>
          <w:szCs w:val="28"/>
        </w:rPr>
        <w:t>Ковалев В.В. Финансовый анализ: Методы и процедуры. – М.: Финансы и статистика, 2001.</w:t>
      </w:r>
    </w:p>
    <w:p w:rsidR="0094728A" w:rsidRPr="0094728A" w:rsidRDefault="0094728A" w:rsidP="0094728A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728A">
        <w:rPr>
          <w:rFonts w:ascii="Times New Roman" w:hAnsi="Times New Roman" w:cs="Times New Roman"/>
          <w:sz w:val="28"/>
          <w:szCs w:val="28"/>
        </w:rPr>
        <w:t xml:space="preserve">Ковалев В.В. Финансовый анализ: Управление капиталом. Выбор инвестиций. Анализ отчетности. – 2-е изд., </w:t>
      </w:r>
      <w:proofErr w:type="spellStart"/>
      <w:r w:rsidRPr="0094728A">
        <w:rPr>
          <w:rFonts w:ascii="Times New Roman" w:hAnsi="Times New Roman" w:cs="Times New Roman"/>
          <w:sz w:val="28"/>
          <w:szCs w:val="28"/>
        </w:rPr>
        <w:t>перераб</w:t>
      </w:r>
      <w:proofErr w:type="spellEnd"/>
      <w:r w:rsidRPr="0094728A">
        <w:rPr>
          <w:rFonts w:ascii="Times New Roman" w:hAnsi="Times New Roman" w:cs="Times New Roman"/>
          <w:sz w:val="28"/>
          <w:szCs w:val="28"/>
        </w:rPr>
        <w:t>. и доп. – М.: Финансы и статистика, 2000.</w:t>
      </w:r>
    </w:p>
    <w:p w:rsidR="0094728A" w:rsidRPr="0094728A" w:rsidRDefault="0094728A" w:rsidP="0094728A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728A">
        <w:rPr>
          <w:rFonts w:ascii="Times New Roman" w:hAnsi="Times New Roman" w:cs="Times New Roman"/>
          <w:sz w:val="28"/>
          <w:szCs w:val="28"/>
        </w:rPr>
        <w:t>Ковалев В.В., Привалов В.П. Анализ финансового состояния пре</w:t>
      </w:r>
      <w:r w:rsidRPr="0094728A">
        <w:rPr>
          <w:rFonts w:ascii="Times New Roman" w:hAnsi="Times New Roman" w:cs="Times New Roman"/>
          <w:sz w:val="28"/>
          <w:szCs w:val="28"/>
        </w:rPr>
        <w:t>д</w:t>
      </w:r>
      <w:r w:rsidRPr="0094728A">
        <w:rPr>
          <w:rFonts w:ascii="Times New Roman" w:hAnsi="Times New Roman" w:cs="Times New Roman"/>
          <w:sz w:val="28"/>
          <w:szCs w:val="28"/>
        </w:rPr>
        <w:t xml:space="preserve">приятия. – 4-е изд., </w:t>
      </w:r>
      <w:proofErr w:type="spellStart"/>
      <w:r w:rsidRPr="0094728A">
        <w:rPr>
          <w:rFonts w:ascii="Times New Roman" w:hAnsi="Times New Roman" w:cs="Times New Roman"/>
          <w:sz w:val="28"/>
          <w:szCs w:val="28"/>
        </w:rPr>
        <w:t>испр</w:t>
      </w:r>
      <w:proofErr w:type="spellEnd"/>
      <w:r w:rsidRPr="0094728A">
        <w:rPr>
          <w:rFonts w:ascii="Times New Roman" w:hAnsi="Times New Roman" w:cs="Times New Roman"/>
          <w:sz w:val="28"/>
          <w:szCs w:val="28"/>
        </w:rPr>
        <w:t>. и доп. – М.: Центр экономики и маркети</w:t>
      </w:r>
      <w:r w:rsidRPr="0094728A">
        <w:rPr>
          <w:rFonts w:ascii="Times New Roman" w:hAnsi="Times New Roman" w:cs="Times New Roman"/>
          <w:sz w:val="28"/>
          <w:szCs w:val="28"/>
        </w:rPr>
        <w:t>н</w:t>
      </w:r>
      <w:r w:rsidRPr="0094728A">
        <w:rPr>
          <w:rFonts w:ascii="Times New Roman" w:hAnsi="Times New Roman" w:cs="Times New Roman"/>
          <w:sz w:val="28"/>
          <w:szCs w:val="28"/>
        </w:rPr>
        <w:t>га, 2000.</w:t>
      </w:r>
    </w:p>
    <w:p w:rsidR="0094728A" w:rsidRPr="0094728A" w:rsidRDefault="0094728A" w:rsidP="0094728A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728A">
        <w:rPr>
          <w:rFonts w:ascii="Times New Roman" w:hAnsi="Times New Roman" w:cs="Times New Roman"/>
          <w:sz w:val="28"/>
          <w:szCs w:val="28"/>
        </w:rPr>
        <w:t>Любушин Н.П., Лещева В.Б., Дьякова В.Г. Ан</w:t>
      </w:r>
      <w:r w:rsidRPr="0094728A">
        <w:rPr>
          <w:rFonts w:ascii="Times New Roman" w:hAnsi="Times New Roman" w:cs="Times New Roman"/>
          <w:sz w:val="28"/>
          <w:szCs w:val="28"/>
        </w:rPr>
        <w:t>а</w:t>
      </w:r>
      <w:r w:rsidRPr="0094728A">
        <w:rPr>
          <w:rFonts w:ascii="Times New Roman" w:hAnsi="Times New Roman" w:cs="Times New Roman"/>
          <w:sz w:val="28"/>
          <w:szCs w:val="28"/>
        </w:rPr>
        <w:t>лиз финансово-экономической деятельности предприятия: Учебное пособие для в</w:t>
      </w:r>
      <w:r w:rsidRPr="0094728A">
        <w:rPr>
          <w:rFonts w:ascii="Times New Roman" w:hAnsi="Times New Roman" w:cs="Times New Roman"/>
          <w:sz w:val="28"/>
          <w:szCs w:val="28"/>
        </w:rPr>
        <w:t>у</w:t>
      </w:r>
      <w:r w:rsidRPr="0094728A">
        <w:rPr>
          <w:rFonts w:ascii="Times New Roman" w:hAnsi="Times New Roman" w:cs="Times New Roman"/>
          <w:sz w:val="28"/>
          <w:szCs w:val="28"/>
        </w:rPr>
        <w:t>зов</w:t>
      </w:r>
      <w:proofErr w:type="gramStart"/>
      <w:r w:rsidRPr="0094728A">
        <w:rPr>
          <w:rFonts w:ascii="Times New Roman" w:hAnsi="Times New Roman" w:cs="Times New Roman"/>
          <w:sz w:val="28"/>
          <w:szCs w:val="28"/>
        </w:rPr>
        <w:t xml:space="preserve"> / П</w:t>
      </w:r>
      <w:proofErr w:type="gramEnd"/>
      <w:r w:rsidRPr="0094728A">
        <w:rPr>
          <w:rFonts w:ascii="Times New Roman" w:hAnsi="Times New Roman" w:cs="Times New Roman"/>
          <w:sz w:val="28"/>
          <w:szCs w:val="28"/>
        </w:rPr>
        <w:t>од ред. проф. Н.П. Любушина. – М.: ЮНИТИ-ДАНА, 2000.</w:t>
      </w:r>
    </w:p>
    <w:p w:rsidR="0094728A" w:rsidRPr="0094728A" w:rsidRDefault="0094728A" w:rsidP="0094728A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4728A">
        <w:rPr>
          <w:rFonts w:ascii="Times New Roman" w:hAnsi="Times New Roman" w:cs="Times New Roman"/>
          <w:sz w:val="28"/>
          <w:szCs w:val="28"/>
        </w:rPr>
        <w:t>Прыкин</w:t>
      </w:r>
      <w:proofErr w:type="spellEnd"/>
      <w:r w:rsidRPr="0094728A">
        <w:rPr>
          <w:rFonts w:ascii="Times New Roman" w:hAnsi="Times New Roman" w:cs="Times New Roman"/>
          <w:sz w:val="28"/>
          <w:szCs w:val="28"/>
        </w:rPr>
        <w:t xml:space="preserve"> Б.В. Технико-экономический анализ пр</w:t>
      </w:r>
      <w:r w:rsidRPr="0094728A">
        <w:rPr>
          <w:rFonts w:ascii="Times New Roman" w:hAnsi="Times New Roman" w:cs="Times New Roman"/>
          <w:sz w:val="28"/>
          <w:szCs w:val="28"/>
        </w:rPr>
        <w:t>о</w:t>
      </w:r>
      <w:r w:rsidRPr="0094728A">
        <w:rPr>
          <w:rFonts w:ascii="Times New Roman" w:hAnsi="Times New Roman" w:cs="Times New Roman"/>
          <w:sz w:val="28"/>
          <w:szCs w:val="28"/>
        </w:rPr>
        <w:t xml:space="preserve">изводства: Учебник для вузов. – М.: ЮНИТИ-ДАНА, 2000. </w:t>
      </w:r>
    </w:p>
    <w:p w:rsidR="0094728A" w:rsidRPr="0094728A" w:rsidRDefault="0094728A" w:rsidP="0094728A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4728A">
        <w:rPr>
          <w:rFonts w:ascii="Times New Roman" w:hAnsi="Times New Roman" w:cs="Times New Roman"/>
          <w:sz w:val="28"/>
          <w:szCs w:val="28"/>
        </w:rPr>
        <w:t>Прыкина</w:t>
      </w:r>
      <w:proofErr w:type="spellEnd"/>
      <w:r w:rsidRPr="0094728A">
        <w:rPr>
          <w:rFonts w:ascii="Times New Roman" w:hAnsi="Times New Roman" w:cs="Times New Roman"/>
          <w:sz w:val="28"/>
          <w:szCs w:val="28"/>
        </w:rPr>
        <w:t xml:space="preserve"> Л.В. Экономический анализ предприятия: Учебник для в</w:t>
      </w:r>
      <w:r w:rsidRPr="0094728A">
        <w:rPr>
          <w:rFonts w:ascii="Times New Roman" w:hAnsi="Times New Roman" w:cs="Times New Roman"/>
          <w:sz w:val="28"/>
          <w:szCs w:val="28"/>
        </w:rPr>
        <w:t>у</w:t>
      </w:r>
      <w:r w:rsidRPr="0094728A">
        <w:rPr>
          <w:rFonts w:ascii="Times New Roman" w:hAnsi="Times New Roman" w:cs="Times New Roman"/>
          <w:sz w:val="28"/>
          <w:szCs w:val="28"/>
        </w:rPr>
        <w:t xml:space="preserve">зов. – 2-е изд., </w:t>
      </w:r>
      <w:proofErr w:type="spellStart"/>
      <w:r w:rsidRPr="0094728A">
        <w:rPr>
          <w:rFonts w:ascii="Times New Roman" w:hAnsi="Times New Roman" w:cs="Times New Roman"/>
          <w:sz w:val="28"/>
          <w:szCs w:val="28"/>
        </w:rPr>
        <w:t>перераб</w:t>
      </w:r>
      <w:proofErr w:type="spellEnd"/>
      <w:r w:rsidRPr="0094728A">
        <w:rPr>
          <w:rFonts w:ascii="Times New Roman" w:hAnsi="Times New Roman" w:cs="Times New Roman"/>
          <w:sz w:val="28"/>
          <w:szCs w:val="28"/>
        </w:rPr>
        <w:t>. и доп. – М.: ЮНИТИ-ДАН, 2003.</w:t>
      </w:r>
    </w:p>
    <w:p w:rsidR="0094728A" w:rsidRPr="0094728A" w:rsidRDefault="0094728A" w:rsidP="0094728A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728A">
        <w:rPr>
          <w:rFonts w:ascii="Times New Roman" w:hAnsi="Times New Roman" w:cs="Times New Roman"/>
          <w:sz w:val="28"/>
          <w:szCs w:val="28"/>
        </w:rPr>
        <w:t xml:space="preserve">Савицкая Г.В. Экономический анализ: Учебник / Г.В.Савицкая. – 8-е изд., </w:t>
      </w:r>
      <w:proofErr w:type="spellStart"/>
      <w:r w:rsidRPr="0094728A">
        <w:rPr>
          <w:rFonts w:ascii="Times New Roman" w:hAnsi="Times New Roman" w:cs="Times New Roman"/>
          <w:sz w:val="28"/>
          <w:szCs w:val="28"/>
        </w:rPr>
        <w:t>перераб</w:t>
      </w:r>
      <w:proofErr w:type="spellEnd"/>
      <w:r w:rsidRPr="0094728A">
        <w:rPr>
          <w:rFonts w:ascii="Times New Roman" w:hAnsi="Times New Roman" w:cs="Times New Roman"/>
          <w:sz w:val="28"/>
          <w:szCs w:val="28"/>
        </w:rPr>
        <w:t>. – М.: Новое зн</w:t>
      </w:r>
      <w:r w:rsidRPr="0094728A">
        <w:rPr>
          <w:rFonts w:ascii="Times New Roman" w:hAnsi="Times New Roman" w:cs="Times New Roman"/>
          <w:sz w:val="28"/>
          <w:szCs w:val="28"/>
        </w:rPr>
        <w:t>а</w:t>
      </w:r>
      <w:r w:rsidRPr="0094728A">
        <w:rPr>
          <w:rFonts w:ascii="Times New Roman" w:hAnsi="Times New Roman" w:cs="Times New Roman"/>
          <w:sz w:val="28"/>
          <w:szCs w:val="28"/>
        </w:rPr>
        <w:t xml:space="preserve">ние, 2003. </w:t>
      </w:r>
    </w:p>
    <w:p w:rsidR="0094728A" w:rsidRPr="0094728A" w:rsidRDefault="0094728A" w:rsidP="0094728A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4728A">
        <w:rPr>
          <w:rFonts w:ascii="Times New Roman" w:hAnsi="Times New Roman" w:cs="Times New Roman"/>
          <w:sz w:val="28"/>
          <w:szCs w:val="28"/>
        </w:rPr>
        <w:t>Шеремет</w:t>
      </w:r>
      <w:proofErr w:type="spellEnd"/>
      <w:r w:rsidRPr="0094728A">
        <w:rPr>
          <w:rFonts w:ascii="Times New Roman" w:hAnsi="Times New Roman" w:cs="Times New Roman"/>
          <w:sz w:val="28"/>
          <w:szCs w:val="28"/>
        </w:rPr>
        <w:t xml:space="preserve"> А.Д., </w:t>
      </w:r>
      <w:proofErr w:type="spellStart"/>
      <w:r w:rsidRPr="0094728A">
        <w:rPr>
          <w:rFonts w:ascii="Times New Roman" w:hAnsi="Times New Roman" w:cs="Times New Roman"/>
          <w:sz w:val="28"/>
          <w:szCs w:val="28"/>
        </w:rPr>
        <w:t>Негашев</w:t>
      </w:r>
      <w:proofErr w:type="spellEnd"/>
      <w:r w:rsidRPr="0094728A">
        <w:rPr>
          <w:rFonts w:ascii="Times New Roman" w:hAnsi="Times New Roman" w:cs="Times New Roman"/>
          <w:sz w:val="28"/>
          <w:szCs w:val="28"/>
        </w:rPr>
        <w:t xml:space="preserve"> Е.В. Методика финансового анализа деятельности коммерческих орган</w:t>
      </w:r>
      <w:r w:rsidRPr="0094728A">
        <w:rPr>
          <w:rFonts w:ascii="Times New Roman" w:hAnsi="Times New Roman" w:cs="Times New Roman"/>
          <w:sz w:val="28"/>
          <w:szCs w:val="28"/>
        </w:rPr>
        <w:t>и</w:t>
      </w:r>
      <w:r w:rsidRPr="0094728A">
        <w:rPr>
          <w:rFonts w:ascii="Times New Roman" w:hAnsi="Times New Roman" w:cs="Times New Roman"/>
          <w:sz w:val="28"/>
          <w:szCs w:val="28"/>
        </w:rPr>
        <w:t>заций. – М.: ИНФРА-М, 2003.</w:t>
      </w:r>
    </w:p>
    <w:p w:rsidR="00C21F66" w:rsidRDefault="00C21F66" w:rsidP="00C21F66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4728A" w:rsidRDefault="0094728A" w:rsidP="00C21F66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4728A" w:rsidRDefault="0094728A" w:rsidP="00C21F66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4728A" w:rsidRDefault="0094728A" w:rsidP="00C21F66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4728A" w:rsidRDefault="0094728A" w:rsidP="00C21F66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4728A" w:rsidRDefault="0094728A" w:rsidP="00C21F66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4728A" w:rsidRDefault="0094728A" w:rsidP="00C21F66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4728A" w:rsidRDefault="0094728A" w:rsidP="00C21F66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4728A" w:rsidRDefault="0094728A" w:rsidP="00C21F66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4728A" w:rsidRDefault="0094728A" w:rsidP="00C21F66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4728A" w:rsidRDefault="0094728A" w:rsidP="00C21F66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4728A" w:rsidRDefault="0094728A" w:rsidP="00C21F66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4728A" w:rsidRDefault="0094728A" w:rsidP="00C21F66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4728A" w:rsidRDefault="0094728A" w:rsidP="00C21F66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4728A" w:rsidRDefault="0094728A" w:rsidP="00C21F66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4728A" w:rsidRDefault="0094728A" w:rsidP="00C21F66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4728A" w:rsidRDefault="0094728A" w:rsidP="00C21F66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4728A" w:rsidRDefault="0094728A" w:rsidP="00C21F66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4728A" w:rsidRDefault="0094728A" w:rsidP="00C21F66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4728A" w:rsidRDefault="0094728A" w:rsidP="00C21F66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4728A" w:rsidRDefault="0094728A" w:rsidP="00C21F66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4728A" w:rsidRDefault="0094728A" w:rsidP="00C21F66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4728A" w:rsidRDefault="0094728A" w:rsidP="00C21F66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4728A" w:rsidRDefault="0094728A" w:rsidP="00C21F66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21F66" w:rsidRDefault="00C21F66" w:rsidP="00C21F66">
      <w:pPr>
        <w:pStyle w:val="a3"/>
        <w:spacing w:after="160" w:line="259" w:lineRule="auto"/>
        <w:jc w:val="right"/>
        <w:rPr>
          <w:rFonts w:ascii="Times New Roman" w:hAnsi="Times New Roman"/>
          <w:b/>
          <w:i/>
          <w:sz w:val="28"/>
          <w:szCs w:val="28"/>
        </w:rPr>
      </w:pPr>
      <w:bookmarkStart w:id="1" w:name="_Toc322006341"/>
      <w:r>
        <w:rPr>
          <w:rFonts w:ascii="Times New Roman" w:hAnsi="Times New Roman"/>
          <w:b/>
          <w:i/>
          <w:sz w:val="28"/>
          <w:szCs w:val="28"/>
        </w:rPr>
        <w:lastRenderedPageBreak/>
        <w:t>Приложение 1</w:t>
      </w:r>
    </w:p>
    <w:p w:rsidR="00C21F66" w:rsidRPr="00845F3A" w:rsidRDefault="00C21F66" w:rsidP="00C21F66">
      <w:pPr>
        <w:pStyle w:val="a3"/>
        <w:spacing w:after="160" w:line="259" w:lineRule="auto"/>
        <w:jc w:val="right"/>
        <w:rPr>
          <w:rFonts w:ascii="Times New Roman" w:hAnsi="Times New Roman"/>
          <w:b/>
          <w:i/>
          <w:sz w:val="28"/>
          <w:szCs w:val="28"/>
        </w:rPr>
      </w:pPr>
      <w:r w:rsidRPr="00845F3A">
        <w:rPr>
          <w:rFonts w:ascii="Times New Roman" w:hAnsi="Times New Roman"/>
          <w:b/>
          <w:i/>
          <w:sz w:val="28"/>
          <w:szCs w:val="28"/>
        </w:rPr>
        <w:t>Образец титульного  лист</w:t>
      </w:r>
      <w:bookmarkEnd w:id="1"/>
      <w:r w:rsidRPr="00845F3A">
        <w:rPr>
          <w:rFonts w:ascii="Times New Roman" w:hAnsi="Times New Roman"/>
          <w:b/>
          <w:i/>
          <w:sz w:val="28"/>
          <w:szCs w:val="28"/>
        </w:rPr>
        <w:t>а</w:t>
      </w:r>
    </w:p>
    <w:p w:rsidR="00C21F66" w:rsidRPr="00845F3A" w:rsidRDefault="00C21F66" w:rsidP="00C21F6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45F3A">
        <w:rPr>
          <w:rFonts w:ascii="Times New Roman" w:hAnsi="Times New Roman"/>
          <w:sz w:val="28"/>
          <w:szCs w:val="28"/>
        </w:rPr>
        <w:t>Министерство образования и науки Российской Федерации</w:t>
      </w:r>
    </w:p>
    <w:p w:rsidR="00C21F66" w:rsidRPr="00845F3A" w:rsidRDefault="00C21F66" w:rsidP="00C21F6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45F3A">
        <w:rPr>
          <w:rFonts w:ascii="Times New Roman" w:hAnsi="Times New Roman"/>
          <w:sz w:val="28"/>
          <w:szCs w:val="28"/>
        </w:rPr>
        <w:t xml:space="preserve">Федеральное государственное </w:t>
      </w:r>
      <w:r>
        <w:rPr>
          <w:rFonts w:ascii="Times New Roman" w:hAnsi="Times New Roman"/>
          <w:sz w:val="28"/>
          <w:szCs w:val="28"/>
        </w:rPr>
        <w:t>бюджетное</w:t>
      </w:r>
      <w:r w:rsidRPr="00845F3A">
        <w:rPr>
          <w:rFonts w:ascii="Times New Roman" w:hAnsi="Times New Roman"/>
          <w:sz w:val="28"/>
          <w:szCs w:val="28"/>
        </w:rPr>
        <w:t xml:space="preserve"> образовательное учреждение высшего профессионального образования</w:t>
      </w:r>
    </w:p>
    <w:p w:rsidR="00C21F66" w:rsidRPr="00845F3A" w:rsidRDefault="00C21F66" w:rsidP="00C21F6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45F3A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Якутская государственная сельскохозяйственная академия</w:t>
      </w:r>
      <w:r w:rsidRPr="00845F3A">
        <w:rPr>
          <w:rFonts w:ascii="Times New Roman" w:hAnsi="Times New Roman"/>
          <w:sz w:val="28"/>
          <w:szCs w:val="28"/>
        </w:rPr>
        <w:t>»</w:t>
      </w:r>
    </w:p>
    <w:p w:rsidR="00C21F66" w:rsidRPr="004E0EA0" w:rsidRDefault="00C21F66" w:rsidP="00C21F66">
      <w:pPr>
        <w:pStyle w:val="a4"/>
        <w:jc w:val="center"/>
        <w:rPr>
          <w:sz w:val="28"/>
          <w:szCs w:val="28"/>
        </w:rPr>
      </w:pPr>
    </w:p>
    <w:p w:rsidR="00C21F66" w:rsidRPr="004E0EA0" w:rsidRDefault="00C21F66" w:rsidP="00C21F66">
      <w:pPr>
        <w:pStyle w:val="a4"/>
        <w:jc w:val="center"/>
        <w:rPr>
          <w:rFonts w:ascii="Times New Roman" w:hAnsi="Times New Roman"/>
          <w:sz w:val="28"/>
          <w:szCs w:val="28"/>
        </w:rPr>
      </w:pPr>
      <w:r w:rsidRPr="004E0EA0">
        <w:rPr>
          <w:rFonts w:ascii="Times New Roman" w:hAnsi="Times New Roman"/>
          <w:sz w:val="28"/>
          <w:szCs w:val="28"/>
        </w:rPr>
        <w:t xml:space="preserve">Кафедра </w:t>
      </w:r>
      <w:r>
        <w:rPr>
          <w:rFonts w:ascii="Times New Roman" w:hAnsi="Times New Roman"/>
          <w:sz w:val="28"/>
          <w:szCs w:val="28"/>
        </w:rPr>
        <w:t>«Б</w:t>
      </w:r>
      <w:r w:rsidRPr="004E0EA0">
        <w:rPr>
          <w:rFonts w:ascii="Times New Roman" w:hAnsi="Times New Roman"/>
          <w:sz w:val="28"/>
          <w:szCs w:val="28"/>
        </w:rPr>
        <w:t>ухгалтерск</w:t>
      </w:r>
      <w:r>
        <w:rPr>
          <w:rFonts w:ascii="Times New Roman" w:hAnsi="Times New Roman"/>
          <w:sz w:val="28"/>
          <w:szCs w:val="28"/>
        </w:rPr>
        <w:t>ий</w:t>
      </w:r>
      <w:r w:rsidRPr="004E0EA0">
        <w:rPr>
          <w:rFonts w:ascii="Times New Roman" w:hAnsi="Times New Roman"/>
          <w:sz w:val="28"/>
          <w:szCs w:val="28"/>
        </w:rPr>
        <w:t xml:space="preserve"> учет и </w:t>
      </w:r>
      <w:r>
        <w:rPr>
          <w:rFonts w:ascii="Times New Roman" w:hAnsi="Times New Roman"/>
          <w:sz w:val="28"/>
          <w:szCs w:val="28"/>
        </w:rPr>
        <w:t>финансы»</w:t>
      </w:r>
    </w:p>
    <w:p w:rsidR="00C21F66" w:rsidRPr="00845F3A" w:rsidRDefault="00C21F66" w:rsidP="00C21F6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21F66" w:rsidRPr="00845F3A" w:rsidRDefault="00C21F66" w:rsidP="00C21F6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21F66" w:rsidRPr="00845F3A" w:rsidRDefault="00C21F66" w:rsidP="00C21F6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21F66" w:rsidRPr="00845F3A" w:rsidRDefault="00C21F66" w:rsidP="00C21F6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21F66" w:rsidRDefault="00C21F66" w:rsidP="00C21F6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21F66" w:rsidRDefault="00C21F66" w:rsidP="00C21F6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21F66" w:rsidRDefault="00C21F66" w:rsidP="00C21F6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21F66" w:rsidRPr="00845F3A" w:rsidRDefault="00C21F66" w:rsidP="00C21F6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21F66" w:rsidRPr="00845F3A" w:rsidRDefault="00C21F66" w:rsidP="00C21F6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21F66" w:rsidRPr="00845F3A" w:rsidRDefault="00C21F66" w:rsidP="00C21F6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21F66" w:rsidRPr="00845F3A" w:rsidRDefault="00C21F66" w:rsidP="00C21F6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45F3A">
        <w:rPr>
          <w:rFonts w:ascii="Times New Roman" w:hAnsi="Times New Roman"/>
          <w:b/>
          <w:sz w:val="28"/>
          <w:szCs w:val="28"/>
        </w:rPr>
        <w:t>КУРСОВАЯ РАБОТА</w:t>
      </w:r>
    </w:p>
    <w:p w:rsidR="0094728A" w:rsidRDefault="00C21F66" w:rsidP="00C21F66">
      <w:pPr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45F3A">
        <w:rPr>
          <w:rFonts w:ascii="Times New Roman" w:hAnsi="Times New Roman"/>
          <w:sz w:val="28"/>
          <w:szCs w:val="28"/>
        </w:rPr>
        <w:t>на тему: «</w:t>
      </w:r>
      <w:r w:rsidR="0094728A">
        <w:rPr>
          <w:rFonts w:ascii="Times New Roman" w:eastAsiaTheme="minorHAnsi" w:hAnsi="Times New Roman" w:cs="Times New Roman"/>
          <w:sz w:val="28"/>
          <w:szCs w:val="28"/>
          <w:lang w:eastAsia="en-US"/>
        </w:rPr>
        <w:t>Анализ использования</w:t>
      </w:r>
      <w:r w:rsidRPr="00E8230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трудовых ресурсов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»</w:t>
      </w:r>
      <w:r w:rsidR="0094728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</w:p>
    <w:p w:rsidR="00C21F66" w:rsidRDefault="0094728A" w:rsidP="00C21F66">
      <w:pPr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(на примере ОАО «Якутская птицефабрика»)</w:t>
      </w:r>
    </w:p>
    <w:p w:rsidR="00C21F66" w:rsidRDefault="00C21F66" w:rsidP="00C21F66">
      <w:pPr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C21F66" w:rsidRDefault="00C21F66" w:rsidP="00C21F66">
      <w:pPr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C21F66" w:rsidRDefault="00C21F66" w:rsidP="00C21F66">
      <w:pPr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C21F66" w:rsidRDefault="00C21F66" w:rsidP="00C21F66">
      <w:pPr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C21F66" w:rsidRDefault="00C21F66" w:rsidP="00C21F66">
      <w:pPr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tbl>
      <w:tblPr>
        <w:tblW w:w="0" w:type="auto"/>
        <w:tblLook w:val="04A0"/>
      </w:tblPr>
      <w:tblGrid>
        <w:gridCol w:w="4785"/>
        <w:gridCol w:w="4786"/>
      </w:tblGrid>
      <w:tr w:rsidR="00C21F66" w:rsidRPr="004E0EA0" w:rsidTr="00C022DF">
        <w:tc>
          <w:tcPr>
            <w:tcW w:w="4785" w:type="dxa"/>
          </w:tcPr>
          <w:p w:rsidR="00C21F66" w:rsidRPr="004E0EA0" w:rsidRDefault="00C21F66" w:rsidP="00C022DF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C21F66" w:rsidRPr="00845F3A" w:rsidRDefault="00C21F66" w:rsidP="00C022DF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Выполнила:</w:t>
            </w:r>
          </w:p>
          <w:p w:rsidR="00C21F66" w:rsidRPr="00845F3A" w:rsidRDefault="00C21F66" w:rsidP="00C022DF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845F3A">
              <w:rPr>
                <w:rFonts w:ascii="Times New Roman" w:hAnsi="Times New Roman"/>
                <w:sz w:val="28"/>
                <w:szCs w:val="28"/>
              </w:rPr>
              <w:t xml:space="preserve">студента </w:t>
            </w:r>
            <w:r w:rsidRPr="00845F3A"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845F3A">
              <w:rPr>
                <w:rFonts w:ascii="Times New Roman" w:hAnsi="Times New Roman"/>
                <w:sz w:val="28"/>
                <w:szCs w:val="28"/>
              </w:rPr>
              <w:t xml:space="preserve"> курса</w:t>
            </w:r>
          </w:p>
          <w:p w:rsidR="00C21F66" w:rsidRPr="00845F3A" w:rsidRDefault="00C21F66" w:rsidP="00C022DF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845F3A">
              <w:rPr>
                <w:rFonts w:ascii="Times New Roman" w:hAnsi="Times New Roman"/>
                <w:sz w:val="28"/>
                <w:szCs w:val="28"/>
              </w:rPr>
              <w:t>Иван</w:t>
            </w:r>
            <w:r>
              <w:rPr>
                <w:rFonts w:ascii="Times New Roman" w:hAnsi="Times New Roman"/>
                <w:sz w:val="28"/>
                <w:szCs w:val="28"/>
              </w:rPr>
              <w:t>ова</w:t>
            </w:r>
          </w:p>
          <w:p w:rsidR="00C21F66" w:rsidRPr="00845F3A" w:rsidRDefault="00C21F66" w:rsidP="00C022DF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Мария</w:t>
            </w:r>
            <w:r w:rsidRPr="00845F3A">
              <w:rPr>
                <w:rFonts w:ascii="Times New Roman" w:hAnsi="Times New Roman"/>
                <w:sz w:val="28"/>
                <w:szCs w:val="28"/>
              </w:rPr>
              <w:t xml:space="preserve"> Сергеевн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</w:p>
          <w:p w:rsidR="00C21F66" w:rsidRPr="00845F3A" w:rsidRDefault="00C21F66" w:rsidP="00C022DF">
            <w:pPr>
              <w:spacing w:after="0" w:line="240" w:lineRule="auto"/>
              <w:jc w:val="right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C21F66" w:rsidRPr="004E0EA0" w:rsidTr="00C022DF">
        <w:tc>
          <w:tcPr>
            <w:tcW w:w="4785" w:type="dxa"/>
          </w:tcPr>
          <w:p w:rsidR="00C21F66" w:rsidRPr="00845F3A" w:rsidRDefault="00C21F66" w:rsidP="00C022DF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786" w:type="dxa"/>
          </w:tcPr>
          <w:p w:rsidR="00C21F66" w:rsidRPr="00845F3A" w:rsidRDefault="00C21F66" w:rsidP="00C022DF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21F66" w:rsidRPr="00845F3A" w:rsidRDefault="00C21F66" w:rsidP="00C022DF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845F3A">
              <w:rPr>
                <w:rFonts w:ascii="Times New Roman" w:hAnsi="Times New Roman"/>
                <w:b/>
                <w:sz w:val="28"/>
                <w:szCs w:val="28"/>
              </w:rPr>
              <w:t>Руководитель:</w:t>
            </w:r>
          </w:p>
          <w:p w:rsidR="00C21F66" w:rsidRPr="00845F3A" w:rsidRDefault="00C21F66" w:rsidP="00C022DF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845F3A">
              <w:rPr>
                <w:rFonts w:ascii="Times New Roman" w:hAnsi="Times New Roman"/>
                <w:sz w:val="28"/>
                <w:szCs w:val="28"/>
              </w:rPr>
              <w:t xml:space="preserve">доцент кафедры </w:t>
            </w:r>
            <w:proofErr w:type="spellStart"/>
            <w:r w:rsidRPr="00845F3A">
              <w:rPr>
                <w:rFonts w:ascii="Times New Roman" w:hAnsi="Times New Roman"/>
                <w:sz w:val="28"/>
                <w:szCs w:val="28"/>
              </w:rPr>
              <w:t>БУи</w:t>
            </w:r>
            <w:r>
              <w:rPr>
                <w:rFonts w:ascii="Times New Roman" w:hAnsi="Times New Roman"/>
                <w:sz w:val="28"/>
                <w:szCs w:val="28"/>
              </w:rPr>
              <w:t>Ф</w:t>
            </w:r>
            <w:proofErr w:type="spellEnd"/>
          </w:p>
          <w:p w:rsidR="00C21F66" w:rsidRPr="00845F3A" w:rsidRDefault="00C21F66" w:rsidP="00C022DF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Азарова Лена Викторовна</w:t>
            </w:r>
          </w:p>
          <w:p w:rsidR="00C21F66" w:rsidRPr="004E0EA0" w:rsidRDefault="00C21F66" w:rsidP="00C022DF">
            <w:pPr>
              <w:spacing w:after="0" w:line="240" w:lineRule="auto"/>
              <w:jc w:val="right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</w:tbl>
    <w:p w:rsidR="00C21F66" w:rsidRPr="00845F3A" w:rsidRDefault="00C21F66" w:rsidP="00C21F66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C21F66" w:rsidRDefault="00C21F66" w:rsidP="00C21F6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21F66" w:rsidRDefault="00C21F66" w:rsidP="00C21F6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21F66" w:rsidRDefault="00C21F66" w:rsidP="00C21F6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21F66" w:rsidRDefault="00C21F66" w:rsidP="00C21F6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21F66" w:rsidRDefault="00C21F66" w:rsidP="00C21F6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21F66" w:rsidRPr="00845F3A" w:rsidRDefault="00C21F66" w:rsidP="00C21F6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007C6" w:rsidRDefault="00C21F66" w:rsidP="00C21F66">
      <w:pPr>
        <w:spacing w:after="0" w:line="240" w:lineRule="auto"/>
        <w:jc w:val="center"/>
      </w:pPr>
      <w:r w:rsidRPr="00845F3A">
        <w:rPr>
          <w:rFonts w:ascii="Times New Roman" w:hAnsi="Times New Roman"/>
          <w:sz w:val="28"/>
          <w:szCs w:val="28"/>
        </w:rPr>
        <w:t>Якутск -  2014</w:t>
      </w:r>
    </w:p>
    <w:sectPr w:rsidR="00E007C6" w:rsidSect="00E007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47E72"/>
    <w:multiLevelType w:val="hybridMultilevel"/>
    <w:tmpl w:val="423A11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545332"/>
    <w:multiLevelType w:val="hybridMultilevel"/>
    <w:tmpl w:val="F40C0BCE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29AA1F52"/>
    <w:multiLevelType w:val="hybridMultilevel"/>
    <w:tmpl w:val="8546673E"/>
    <w:lvl w:ilvl="0" w:tplc="6E4242E4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6830253"/>
    <w:multiLevelType w:val="hybridMultilevel"/>
    <w:tmpl w:val="697877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4">
    <w:nsid w:val="39250C27"/>
    <w:multiLevelType w:val="hybridMultilevel"/>
    <w:tmpl w:val="BBCC30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A394274"/>
    <w:multiLevelType w:val="hybridMultilevel"/>
    <w:tmpl w:val="6B503E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2866961"/>
    <w:multiLevelType w:val="hybridMultilevel"/>
    <w:tmpl w:val="500C36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numFmt w:val="none"/>
      <w:lvlText w:val=""/>
      <w:lvlJc w:val="left"/>
      <w:pPr>
        <w:tabs>
          <w:tab w:val="num" w:pos="360"/>
        </w:tabs>
      </w:pPr>
    </w:lvl>
    <w:lvl w:ilvl="2" w:tplc="0419001B">
      <w:numFmt w:val="none"/>
      <w:lvlText w:val=""/>
      <w:lvlJc w:val="left"/>
      <w:pPr>
        <w:tabs>
          <w:tab w:val="num" w:pos="360"/>
        </w:tabs>
      </w:pPr>
    </w:lvl>
    <w:lvl w:ilvl="3" w:tplc="0419000F">
      <w:numFmt w:val="none"/>
      <w:lvlText w:val=""/>
      <w:lvlJc w:val="left"/>
      <w:pPr>
        <w:tabs>
          <w:tab w:val="num" w:pos="360"/>
        </w:tabs>
      </w:pPr>
    </w:lvl>
    <w:lvl w:ilvl="4" w:tplc="04190019">
      <w:numFmt w:val="none"/>
      <w:lvlText w:val=""/>
      <w:lvlJc w:val="left"/>
      <w:pPr>
        <w:tabs>
          <w:tab w:val="num" w:pos="360"/>
        </w:tabs>
      </w:pPr>
    </w:lvl>
    <w:lvl w:ilvl="5" w:tplc="0419001B">
      <w:numFmt w:val="none"/>
      <w:lvlText w:val=""/>
      <w:lvlJc w:val="left"/>
      <w:pPr>
        <w:tabs>
          <w:tab w:val="num" w:pos="360"/>
        </w:tabs>
      </w:pPr>
    </w:lvl>
    <w:lvl w:ilvl="6" w:tplc="0419000F">
      <w:numFmt w:val="none"/>
      <w:lvlText w:val=""/>
      <w:lvlJc w:val="left"/>
      <w:pPr>
        <w:tabs>
          <w:tab w:val="num" w:pos="360"/>
        </w:tabs>
      </w:pPr>
    </w:lvl>
    <w:lvl w:ilvl="7" w:tplc="04190019">
      <w:numFmt w:val="none"/>
      <w:lvlText w:val=""/>
      <w:lvlJc w:val="left"/>
      <w:pPr>
        <w:tabs>
          <w:tab w:val="num" w:pos="360"/>
        </w:tabs>
      </w:pPr>
    </w:lvl>
    <w:lvl w:ilvl="8" w:tplc="0419001B">
      <w:numFmt w:val="none"/>
      <w:lvlText w:val=""/>
      <w:lvlJc w:val="left"/>
      <w:pPr>
        <w:tabs>
          <w:tab w:val="num" w:pos="360"/>
        </w:tabs>
      </w:pPr>
    </w:lvl>
  </w:abstractNum>
  <w:abstractNum w:abstractNumId="7">
    <w:nsid w:val="63CC5F58"/>
    <w:multiLevelType w:val="hybridMultilevel"/>
    <w:tmpl w:val="1568BF8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6"/>
  </w:num>
  <w:num w:numId="2">
    <w:abstractNumId w:val="7"/>
  </w:num>
  <w:num w:numId="3">
    <w:abstractNumId w:val="0"/>
  </w:num>
  <w:num w:numId="4">
    <w:abstractNumId w:val="4"/>
  </w:num>
  <w:num w:numId="5">
    <w:abstractNumId w:val="5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9"/>
  <w:proofState w:spelling="clean" w:grammar="clean"/>
  <w:defaultTabStop w:val="708"/>
  <w:characterSpacingControl w:val="doNotCompress"/>
  <w:compat/>
  <w:rsids>
    <w:rsidRoot w:val="00C21F66"/>
    <w:rsid w:val="00000488"/>
    <w:rsid w:val="000007D9"/>
    <w:rsid w:val="00000820"/>
    <w:rsid w:val="0000132D"/>
    <w:rsid w:val="0000141E"/>
    <w:rsid w:val="00001701"/>
    <w:rsid w:val="000017BB"/>
    <w:rsid w:val="0000275D"/>
    <w:rsid w:val="00003B75"/>
    <w:rsid w:val="00003D67"/>
    <w:rsid w:val="00006232"/>
    <w:rsid w:val="00006291"/>
    <w:rsid w:val="00006751"/>
    <w:rsid w:val="00006D07"/>
    <w:rsid w:val="00007C8C"/>
    <w:rsid w:val="00007C9D"/>
    <w:rsid w:val="00011776"/>
    <w:rsid w:val="00012CC1"/>
    <w:rsid w:val="00012E7A"/>
    <w:rsid w:val="00013FC8"/>
    <w:rsid w:val="000142CA"/>
    <w:rsid w:val="00014882"/>
    <w:rsid w:val="00014AFB"/>
    <w:rsid w:val="0001632C"/>
    <w:rsid w:val="00016711"/>
    <w:rsid w:val="00016834"/>
    <w:rsid w:val="000177EA"/>
    <w:rsid w:val="00021592"/>
    <w:rsid w:val="000215EE"/>
    <w:rsid w:val="000221ED"/>
    <w:rsid w:val="00023386"/>
    <w:rsid w:val="000235A9"/>
    <w:rsid w:val="0002400B"/>
    <w:rsid w:val="00024021"/>
    <w:rsid w:val="000246C8"/>
    <w:rsid w:val="00024E51"/>
    <w:rsid w:val="00024ECB"/>
    <w:rsid w:val="0002529D"/>
    <w:rsid w:val="0002546E"/>
    <w:rsid w:val="000262B8"/>
    <w:rsid w:val="000265FA"/>
    <w:rsid w:val="00026F04"/>
    <w:rsid w:val="0002742A"/>
    <w:rsid w:val="00027722"/>
    <w:rsid w:val="000301F2"/>
    <w:rsid w:val="000304FC"/>
    <w:rsid w:val="00030EBE"/>
    <w:rsid w:val="00031485"/>
    <w:rsid w:val="00031BCA"/>
    <w:rsid w:val="00031CAA"/>
    <w:rsid w:val="00031DAB"/>
    <w:rsid w:val="0003248D"/>
    <w:rsid w:val="00032AA7"/>
    <w:rsid w:val="00033071"/>
    <w:rsid w:val="00033549"/>
    <w:rsid w:val="00033586"/>
    <w:rsid w:val="000338A2"/>
    <w:rsid w:val="00034A39"/>
    <w:rsid w:val="00034F16"/>
    <w:rsid w:val="00035389"/>
    <w:rsid w:val="00035AF4"/>
    <w:rsid w:val="000364B8"/>
    <w:rsid w:val="000364BA"/>
    <w:rsid w:val="000364E5"/>
    <w:rsid w:val="00037978"/>
    <w:rsid w:val="00037E25"/>
    <w:rsid w:val="00040BC3"/>
    <w:rsid w:val="00040EBD"/>
    <w:rsid w:val="00041467"/>
    <w:rsid w:val="000419DD"/>
    <w:rsid w:val="00041C7A"/>
    <w:rsid w:val="00041D35"/>
    <w:rsid w:val="00042595"/>
    <w:rsid w:val="000425B9"/>
    <w:rsid w:val="00042848"/>
    <w:rsid w:val="0004328A"/>
    <w:rsid w:val="000444BB"/>
    <w:rsid w:val="00044A1B"/>
    <w:rsid w:val="00045D40"/>
    <w:rsid w:val="000460A9"/>
    <w:rsid w:val="00046590"/>
    <w:rsid w:val="00046677"/>
    <w:rsid w:val="00046B66"/>
    <w:rsid w:val="000503F4"/>
    <w:rsid w:val="0005049F"/>
    <w:rsid w:val="00050599"/>
    <w:rsid w:val="000519F4"/>
    <w:rsid w:val="00051BFF"/>
    <w:rsid w:val="00052337"/>
    <w:rsid w:val="000525B6"/>
    <w:rsid w:val="000526D9"/>
    <w:rsid w:val="00053394"/>
    <w:rsid w:val="000542CB"/>
    <w:rsid w:val="00054E21"/>
    <w:rsid w:val="00055617"/>
    <w:rsid w:val="000557BD"/>
    <w:rsid w:val="000564C4"/>
    <w:rsid w:val="000565E0"/>
    <w:rsid w:val="0005664A"/>
    <w:rsid w:val="0005665E"/>
    <w:rsid w:val="00056C09"/>
    <w:rsid w:val="00057164"/>
    <w:rsid w:val="0005734A"/>
    <w:rsid w:val="00057F40"/>
    <w:rsid w:val="00060A3C"/>
    <w:rsid w:val="00060FE0"/>
    <w:rsid w:val="00061528"/>
    <w:rsid w:val="00062241"/>
    <w:rsid w:val="000632DA"/>
    <w:rsid w:val="00063409"/>
    <w:rsid w:val="000634CD"/>
    <w:rsid w:val="00063857"/>
    <w:rsid w:val="0006405B"/>
    <w:rsid w:val="0006431A"/>
    <w:rsid w:val="000652BB"/>
    <w:rsid w:val="000654DB"/>
    <w:rsid w:val="00066578"/>
    <w:rsid w:val="00066945"/>
    <w:rsid w:val="0006694E"/>
    <w:rsid w:val="00066CDC"/>
    <w:rsid w:val="00067F0A"/>
    <w:rsid w:val="00070679"/>
    <w:rsid w:val="0007099C"/>
    <w:rsid w:val="00070FA0"/>
    <w:rsid w:val="000713E3"/>
    <w:rsid w:val="0007156A"/>
    <w:rsid w:val="000719F3"/>
    <w:rsid w:val="00071B2C"/>
    <w:rsid w:val="00071C2B"/>
    <w:rsid w:val="00071CF9"/>
    <w:rsid w:val="000722CA"/>
    <w:rsid w:val="000728A3"/>
    <w:rsid w:val="00073999"/>
    <w:rsid w:val="000743F5"/>
    <w:rsid w:val="00074D9A"/>
    <w:rsid w:val="00074DBF"/>
    <w:rsid w:val="00074E30"/>
    <w:rsid w:val="0007506E"/>
    <w:rsid w:val="000752E9"/>
    <w:rsid w:val="00076469"/>
    <w:rsid w:val="00076534"/>
    <w:rsid w:val="00076E43"/>
    <w:rsid w:val="00076E4F"/>
    <w:rsid w:val="00077006"/>
    <w:rsid w:val="000770B5"/>
    <w:rsid w:val="00077A39"/>
    <w:rsid w:val="00077C25"/>
    <w:rsid w:val="00077DDB"/>
    <w:rsid w:val="00077E55"/>
    <w:rsid w:val="00080C05"/>
    <w:rsid w:val="00080E74"/>
    <w:rsid w:val="000824FC"/>
    <w:rsid w:val="00082630"/>
    <w:rsid w:val="000826CD"/>
    <w:rsid w:val="00082E10"/>
    <w:rsid w:val="000832D7"/>
    <w:rsid w:val="00084DD8"/>
    <w:rsid w:val="00084FD0"/>
    <w:rsid w:val="00085634"/>
    <w:rsid w:val="00085CBF"/>
    <w:rsid w:val="00085DC1"/>
    <w:rsid w:val="00085EA0"/>
    <w:rsid w:val="00085FD8"/>
    <w:rsid w:val="0008647C"/>
    <w:rsid w:val="00086815"/>
    <w:rsid w:val="00086A9A"/>
    <w:rsid w:val="00086D05"/>
    <w:rsid w:val="00086F35"/>
    <w:rsid w:val="0008703F"/>
    <w:rsid w:val="00090FBC"/>
    <w:rsid w:val="00091095"/>
    <w:rsid w:val="00092377"/>
    <w:rsid w:val="00092EFF"/>
    <w:rsid w:val="00093B2F"/>
    <w:rsid w:val="00093E41"/>
    <w:rsid w:val="00093EEE"/>
    <w:rsid w:val="0009463C"/>
    <w:rsid w:val="000947C4"/>
    <w:rsid w:val="0009518C"/>
    <w:rsid w:val="0009585E"/>
    <w:rsid w:val="00095A6C"/>
    <w:rsid w:val="00095BAE"/>
    <w:rsid w:val="00096574"/>
    <w:rsid w:val="00097F13"/>
    <w:rsid w:val="000A0972"/>
    <w:rsid w:val="000A0C33"/>
    <w:rsid w:val="000A142E"/>
    <w:rsid w:val="000A175A"/>
    <w:rsid w:val="000A200F"/>
    <w:rsid w:val="000A298E"/>
    <w:rsid w:val="000A3278"/>
    <w:rsid w:val="000A35D8"/>
    <w:rsid w:val="000A36D5"/>
    <w:rsid w:val="000A3E89"/>
    <w:rsid w:val="000A42F7"/>
    <w:rsid w:val="000A480F"/>
    <w:rsid w:val="000A4EDB"/>
    <w:rsid w:val="000A56A5"/>
    <w:rsid w:val="000A5C7C"/>
    <w:rsid w:val="000A5D5C"/>
    <w:rsid w:val="000A64DE"/>
    <w:rsid w:val="000A687D"/>
    <w:rsid w:val="000A7BA9"/>
    <w:rsid w:val="000A7D4E"/>
    <w:rsid w:val="000A7FD0"/>
    <w:rsid w:val="000B0463"/>
    <w:rsid w:val="000B04D3"/>
    <w:rsid w:val="000B04E7"/>
    <w:rsid w:val="000B1125"/>
    <w:rsid w:val="000B13AE"/>
    <w:rsid w:val="000B156F"/>
    <w:rsid w:val="000B19EE"/>
    <w:rsid w:val="000B1F92"/>
    <w:rsid w:val="000B2711"/>
    <w:rsid w:val="000B27AF"/>
    <w:rsid w:val="000B2B9C"/>
    <w:rsid w:val="000B3849"/>
    <w:rsid w:val="000B4804"/>
    <w:rsid w:val="000B4B5B"/>
    <w:rsid w:val="000B58AC"/>
    <w:rsid w:val="000B5AC7"/>
    <w:rsid w:val="000B633F"/>
    <w:rsid w:val="000B662F"/>
    <w:rsid w:val="000C1918"/>
    <w:rsid w:val="000C38B1"/>
    <w:rsid w:val="000C3BA2"/>
    <w:rsid w:val="000C42BA"/>
    <w:rsid w:val="000C49DC"/>
    <w:rsid w:val="000C4EB7"/>
    <w:rsid w:val="000C5252"/>
    <w:rsid w:val="000C5952"/>
    <w:rsid w:val="000C5A92"/>
    <w:rsid w:val="000C6085"/>
    <w:rsid w:val="000C6421"/>
    <w:rsid w:val="000C6906"/>
    <w:rsid w:val="000C6D79"/>
    <w:rsid w:val="000C728A"/>
    <w:rsid w:val="000C77B3"/>
    <w:rsid w:val="000C77D8"/>
    <w:rsid w:val="000C7C71"/>
    <w:rsid w:val="000C7D8A"/>
    <w:rsid w:val="000D017E"/>
    <w:rsid w:val="000D023F"/>
    <w:rsid w:val="000D0949"/>
    <w:rsid w:val="000D1D84"/>
    <w:rsid w:val="000D236D"/>
    <w:rsid w:val="000D2A3C"/>
    <w:rsid w:val="000D2B4A"/>
    <w:rsid w:val="000D2B66"/>
    <w:rsid w:val="000D32C2"/>
    <w:rsid w:val="000D5047"/>
    <w:rsid w:val="000D51B7"/>
    <w:rsid w:val="000D5EE6"/>
    <w:rsid w:val="000D6D8E"/>
    <w:rsid w:val="000D7B1D"/>
    <w:rsid w:val="000E02A6"/>
    <w:rsid w:val="000E047D"/>
    <w:rsid w:val="000E12C7"/>
    <w:rsid w:val="000E131A"/>
    <w:rsid w:val="000E1A9E"/>
    <w:rsid w:val="000E2BEE"/>
    <w:rsid w:val="000E3071"/>
    <w:rsid w:val="000E4045"/>
    <w:rsid w:val="000E4E7C"/>
    <w:rsid w:val="000E6757"/>
    <w:rsid w:val="000E7B9A"/>
    <w:rsid w:val="000F0EBA"/>
    <w:rsid w:val="000F14AB"/>
    <w:rsid w:val="000F1841"/>
    <w:rsid w:val="000F1C32"/>
    <w:rsid w:val="000F2B95"/>
    <w:rsid w:val="000F2E01"/>
    <w:rsid w:val="000F3485"/>
    <w:rsid w:val="000F4044"/>
    <w:rsid w:val="000F526F"/>
    <w:rsid w:val="000F56EC"/>
    <w:rsid w:val="000F58E7"/>
    <w:rsid w:val="000F6401"/>
    <w:rsid w:val="000F66B4"/>
    <w:rsid w:val="000F6F4B"/>
    <w:rsid w:val="000F755B"/>
    <w:rsid w:val="000F7892"/>
    <w:rsid w:val="000F7D39"/>
    <w:rsid w:val="000F7D56"/>
    <w:rsid w:val="001007D0"/>
    <w:rsid w:val="00100918"/>
    <w:rsid w:val="00101160"/>
    <w:rsid w:val="001015CA"/>
    <w:rsid w:val="001019CD"/>
    <w:rsid w:val="00101C1A"/>
    <w:rsid w:val="001021E7"/>
    <w:rsid w:val="001030E9"/>
    <w:rsid w:val="00104625"/>
    <w:rsid w:val="001051E0"/>
    <w:rsid w:val="0010522B"/>
    <w:rsid w:val="0010643F"/>
    <w:rsid w:val="0010678F"/>
    <w:rsid w:val="00106A0E"/>
    <w:rsid w:val="00106A4F"/>
    <w:rsid w:val="00110441"/>
    <w:rsid w:val="00110AD8"/>
    <w:rsid w:val="00110B56"/>
    <w:rsid w:val="001118BA"/>
    <w:rsid w:val="00111E5B"/>
    <w:rsid w:val="00112954"/>
    <w:rsid w:val="001129B6"/>
    <w:rsid w:val="00112FFB"/>
    <w:rsid w:val="00113AA1"/>
    <w:rsid w:val="00113DE9"/>
    <w:rsid w:val="00115016"/>
    <w:rsid w:val="001157ED"/>
    <w:rsid w:val="001165D9"/>
    <w:rsid w:val="001172F3"/>
    <w:rsid w:val="00117365"/>
    <w:rsid w:val="001175E3"/>
    <w:rsid w:val="001177CD"/>
    <w:rsid w:val="00117E1D"/>
    <w:rsid w:val="001202E5"/>
    <w:rsid w:val="001225F5"/>
    <w:rsid w:val="00122F08"/>
    <w:rsid w:val="001234C7"/>
    <w:rsid w:val="00123EBB"/>
    <w:rsid w:val="00125C1B"/>
    <w:rsid w:val="001262CE"/>
    <w:rsid w:val="00126358"/>
    <w:rsid w:val="00126DD4"/>
    <w:rsid w:val="00127461"/>
    <w:rsid w:val="00127510"/>
    <w:rsid w:val="00127849"/>
    <w:rsid w:val="00127C80"/>
    <w:rsid w:val="00127DFA"/>
    <w:rsid w:val="00127FC0"/>
    <w:rsid w:val="0013035D"/>
    <w:rsid w:val="00130913"/>
    <w:rsid w:val="00131196"/>
    <w:rsid w:val="001312AA"/>
    <w:rsid w:val="001314A7"/>
    <w:rsid w:val="00131E35"/>
    <w:rsid w:val="00131EEC"/>
    <w:rsid w:val="0013245C"/>
    <w:rsid w:val="00132AA5"/>
    <w:rsid w:val="00132BB3"/>
    <w:rsid w:val="001346E4"/>
    <w:rsid w:val="001349A5"/>
    <w:rsid w:val="00135216"/>
    <w:rsid w:val="001359D5"/>
    <w:rsid w:val="001362FF"/>
    <w:rsid w:val="001369F9"/>
    <w:rsid w:val="00137141"/>
    <w:rsid w:val="00137455"/>
    <w:rsid w:val="00137992"/>
    <w:rsid w:val="00137997"/>
    <w:rsid w:val="00140401"/>
    <w:rsid w:val="00140483"/>
    <w:rsid w:val="001405AD"/>
    <w:rsid w:val="00140EB7"/>
    <w:rsid w:val="00141141"/>
    <w:rsid w:val="001414C2"/>
    <w:rsid w:val="00141609"/>
    <w:rsid w:val="00142568"/>
    <w:rsid w:val="00142EC0"/>
    <w:rsid w:val="00143080"/>
    <w:rsid w:val="001444F5"/>
    <w:rsid w:val="0014461F"/>
    <w:rsid w:val="0014505D"/>
    <w:rsid w:val="00145C9C"/>
    <w:rsid w:val="00145F36"/>
    <w:rsid w:val="00145F81"/>
    <w:rsid w:val="00146EAF"/>
    <w:rsid w:val="001471BE"/>
    <w:rsid w:val="00147394"/>
    <w:rsid w:val="00147876"/>
    <w:rsid w:val="0015194B"/>
    <w:rsid w:val="00151988"/>
    <w:rsid w:val="00152093"/>
    <w:rsid w:val="0015378D"/>
    <w:rsid w:val="00154445"/>
    <w:rsid w:val="00154962"/>
    <w:rsid w:val="0015524F"/>
    <w:rsid w:val="00155773"/>
    <w:rsid w:val="00155F5D"/>
    <w:rsid w:val="0015675C"/>
    <w:rsid w:val="00156AE5"/>
    <w:rsid w:val="00156BE6"/>
    <w:rsid w:val="00157021"/>
    <w:rsid w:val="00157DF5"/>
    <w:rsid w:val="00157F33"/>
    <w:rsid w:val="00161292"/>
    <w:rsid w:val="00161C89"/>
    <w:rsid w:val="00162378"/>
    <w:rsid w:val="001623BF"/>
    <w:rsid w:val="0016249D"/>
    <w:rsid w:val="00162C03"/>
    <w:rsid w:val="00162E63"/>
    <w:rsid w:val="001634A8"/>
    <w:rsid w:val="00163CF2"/>
    <w:rsid w:val="00164049"/>
    <w:rsid w:val="001643B7"/>
    <w:rsid w:val="00165B2D"/>
    <w:rsid w:val="00165E9D"/>
    <w:rsid w:val="001668B4"/>
    <w:rsid w:val="00166B4E"/>
    <w:rsid w:val="00170256"/>
    <w:rsid w:val="00170A9D"/>
    <w:rsid w:val="00170BE8"/>
    <w:rsid w:val="00170C0A"/>
    <w:rsid w:val="00171076"/>
    <w:rsid w:val="00171CA4"/>
    <w:rsid w:val="00172231"/>
    <w:rsid w:val="00172387"/>
    <w:rsid w:val="001738F1"/>
    <w:rsid w:val="00173F5F"/>
    <w:rsid w:val="00174942"/>
    <w:rsid w:val="00174CCD"/>
    <w:rsid w:val="00175C28"/>
    <w:rsid w:val="00176DEC"/>
    <w:rsid w:val="00177A34"/>
    <w:rsid w:val="00180C1A"/>
    <w:rsid w:val="00181470"/>
    <w:rsid w:val="00181772"/>
    <w:rsid w:val="00181CE7"/>
    <w:rsid w:val="00182015"/>
    <w:rsid w:val="00182581"/>
    <w:rsid w:val="00182700"/>
    <w:rsid w:val="00182CF2"/>
    <w:rsid w:val="00182E57"/>
    <w:rsid w:val="0018341E"/>
    <w:rsid w:val="0018354B"/>
    <w:rsid w:val="001841D5"/>
    <w:rsid w:val="00184392"/>
    <w:rsid w:val="001843BA"/>
    <w:rsid w:val="00184997"/>
    <w:rsid w:val="00184B1E"/>
    <w:rsid w:val="00184EF5"/>
    <w:rsid w:val="00185EEE"/>
    <w:rsid w:val="001864FE"/>
    <w:rsid w:val="00186621"/>
    <w:rsid w:val="001912BA"/>
    <w:rsid w:val="00191E7B"/>
    <w:rsid w:val="0019201F"/>
    <w:rsid w:val="001927D9"/>
    <w:rsid w:val="0019399F"/>
    <w:rsid w:val="00193BC6"/>
    <w:rsid w:val="00193F88"/>
    <w:rsid w:val="001941DC"/>
    <w:rsid w:val="0019437E"/>
    <w:rsid w:val="00194455"/>
    <w:rsid w:val="001947C5"/>
    <w:rsid w:val="00195B8D"/>
    <w:rsid w:val="00195E06"/>
    <w:rsid w:val="00195FC2"/>
    <w:rsid w:val="001961A6"/>
    <w:rsid w:val="00196B96"/>
    <w:rsid w:val="00196DBF"/>
    <w:rsid w:val="00197385"/>
    <w:rsid w:val="00197A10"/>
    <w:rsid w:val="001A08B9"/>
    <w:rsid w:val="001A10AF"/>
    <w:rsid w:val="001A250D"/>
    <w:rsid w:val="001A2E90"/>
    <w:rsid w:val="001A2EB1"/>
    <w:rsid w:val="001A4015"/>
    <w:rsid w:val="001A4953"/>
    <w:rsid w:val="001A4E45"/>
    <w:rsid w:val="001A5314"/>
    <w:rsid w:val="001A681C"/>
    <w:rsid w:val="001A6824"/>
    <w:rsid w:val="001A695E"/>
    <w:rsid w:val="001B0321"/>
    <w:rsid w:val="001B0529"/>
    <w:rsid w:val="001B0BB3"/>
    <w:rsid w:val="001B0C3D"/>
    <w:rsid w:val="001B11A6"/>
    <w:rsid w:val="001B25DE"/>
    <w:rsid w:val="001B41BB"/>
    <w:rsid w:val="001B4845"/>
    <w:rsid w:val="001B4AEB"/>
    <w:rsid w:val="001B4C7C"/>
    <w:rsid w:val="001B52A8"/>
    <w:rsid w:val="001B5584"/>
    <w:rsid w:val="001B5B97"/>
    <w:rsid w:val="001B5D5E"/>
    <w:rsid w:val="001B6B1F"/>
    <w:rsid w:val="001B6C98"/>
    <w:rsid w:val="001C0F1A"/>
    <w:rsid w:val="001C196A"/>
    <w:rsid w:val="001C1E7C"/>
    <w:rsid w:val="001C40CA"/>
    <w:rsid w:val="001C4BC2"/>
    <w:rsid w:val="001C5607"/>
    <w:rsid w:val="001C5B27"/>
    <w:rsid w:val="001C62FB"/>
    <w:rsid w:val="001C630A"/>
    <w:rsid w:val="001C6C88"/>
    <w:rsid w:val="001C7D72"/>
    <w:rsid w:val="001D1C34"/>
    <w:rsid w:val="001D24ED"/>
    <w:rsid w:val="001D2F48"/>
    <w:rsid w:val="001D3167"/>
    <w:rsid w:val="001D3200"/>
    <w:rsid w:val="001D345A"/>
    <w:rsid w:val="001D47AF"/>
    <w:rsid w:val="001D4AF9"/>
    <w:rsid w:val="001D550E"/>
    <w:rsid w:val="001D56FC"/>
    <w:rsid w:val="001D5D5B"/>
    <w:rsid w:val="001D6132"/>
    <w:rsid w:val="001D69DB"/>
    <w:rsid w:val="001D7F7A"/>
    <w:rsid w:val="001E00DB"/>
    <w:rsid w:val="001E0513"/>
    <w:rsid w:val="001E0744"/>
    <w:rsid w:val="001E148C"/>
    <w:rsid w:val="001E2516"/>
    <w:rsid w:val="001E28FE"/>
    <w:rsid w:val="001E36A2"/>
    <w:rsid w:val="001E3EB9"/>
    <w:rsid w:val="001E4485"/>
    <w:rsid w:val="001E4964"/>
    <w:rsid w:val="001E5808"/>
    <w:rsid w:val="001E5DED"/>
    <w:rsid w:val="001E63FB"/>
    <w:rsid w:val="001E66CC"/>
    <w:rsid w:val="001F0442"/>
    <w:rsid w:val="001F0934"/>
    <w:rsid w:val="001F0F48"/>
    <w:rsid w:val="001F29D7"/>
    <w:rsid w:val="001F2DF9"/>
    <w:rsid w:val="001F30AE"/>
    <w:rsid w:val="001F319B"/>
    <w:rsid w:val="001F3AE6"/>
    <w:rsid w:val="001F3B9B"/>
    <w:rsid w:val="001F5505"/>
    <w:rsid w:val="001F5F4E"/>
    <w:rsid w:val="001F7189"/>
    <w:rsid w:val="001F7517"/>
    <w:rsid w:val="00200992"/>
    <w:rsid w:val="00201201"/>
    <w:rsid w:val="002019AB"/>
    <w:rsid w:val="00201DD7"/>
    <w:rsid w:val="00202097"/>
    <w:rsid w:val="00203161"/>
    <w:rsid w:val="00203172"/>
    <w:rsid w:val="002031B9"/>
    <w:rsid w:val="00203A86"/>
    <w:rsid w:val="00204E1F"/>
    <w:rsid w:val="00205286"/>
    <w:rsid w:val="00205710"/>
    <w:rsid w:val="00205E5F"/>
    <w:rsid w:val="00205FC0"/>
    <w:rsid w:val="002061E9"/>
    <w:rsid w:val="0020661B"/>
    <w:rsid w:val="00206FE5"/>
    <w:rsid w:val="0021044D"/>
    <w:rsid w:val="0021090F"/>
    <w:rsid w:val="00211870"/>
    <w:rsid w:val="00211913"/>
    <w:rsid w:val="00211C0C"/>
    <w:rsid w:val="00211D0E"/>
    <w:rsid w:val="0021259E"/>
    <w:rsid w:val="00212653"/>
    <w:rsid w:val="00212E34"/>
    <w:rsid w:val="0021358C"/>
    <w:rsid w:val="00213950"/>
    <w:rsid w:val="0021395F"/>
    <w:rsid w:val="00213F68"/>
    <w:rsid w:val="00214166"/>
    <w:rsid w:val="002145FB"/>
    <w:rsid w:val="00214D7D"/>
    <w:rsid w:val="00215FB3"/>
    <w:rsid w:val="00216E09"/>
    <w:rsid w:val="0021700A"/>
    <w:rsid w:val="00217C43"/>
    <w:rsid w:val="00220F33"/>
    <w:rsid w:val="00221821"/>
    <w:rsid w:val="00221C9C"/>
    <w:rsid w:val="00221D91"/>
    <w:rsid w:val="00222705"/>
    <w:rsid w:val="002236D9"/>
    <w:rsid w:val="0022477A"/>
    <w:rsid w:val="0022558C"/>
    <w:rsid w:val="00225893"/>
    <w:rsid w:val="00225AA6"/>
    <w:rsid w:val="00226A7A"/>
    <w:rsid w:val="00226B28"/>
    <w:rsid w:val="002276D5"/>
    <w:rsid w:val="00227933"/>
    <w:rsid w:val="00227B0E"/>
    <w:rsid w:val="00227E4D"/>
    <w:rsid w:val="0023023D"/>
    <w:rsid w:val="00230358"/>
    <w:rsid w:val="00230438"/>
    <w:rsid w:val="002308ED"/>
    <w:rsid w:val="00230C0B"/>
    <w:rsid w:val="0023265B"/>
    <w:rsid w:val="00233741"/>
    <w:rsid w:val="00233BBC"/>
    <w:rsid w:val="00233C6A"/>
    <w:rsid w:val="00233D29"/>
    <w:rsid w:val="0023407B"/>
    <w:rsid w:val="00234412"/>
    <w:rsid w:val="00234417"/>
    <w:rsid w:val="0023458D"/>
    <w:rsid w:val="0023559F"/>
    <w:rsid w:val="002361AB"/>
    <w:rsid w:val="0023636B"/>
    <w:rsid w:val="0023665D"/>
    <w:rsid w:val="0023669E"/>
    <w:rsid w:val="00240486"/>
    <w:rsid w:val="00240C9F"/>
    <w:rsid w:val="00241304"/>
    <w:rsid w:val="002418B6"/>
    <w:rsid w:val="00241910"/>
    <w:rsid w:val="002424A8"/>
    <w:rsid w:val="002428C7"/>
    <w:rsid w:val="00242A4C"/>
    <w:rsid w:val="00242C36"/>
    <w:rsid w:val="00242C81"/>
    <w:rsid w:val="00243766"/>
    <w:rsid w:val="002445FF"/>
    <w:rsid w:val="00244B00"/>
    <w:rsid w:val="00245519"/>
    <w:rsid w:val="002455BA"/>
    <w:rsid w:val="00245BD5"/>
    <w:rsid w:val="00245F98"/>
    <w:rsid w:val="002460F2"/>
    <w:rsid w:val="002465D9"/>
    <w:rsid w:val="002469AF"/>
    <w:rsid w:val="00246CC5"/>
    <w:rsid w:val="002509AE"/>
    <w:rsid w:val="00250C74"/>
    <w:rsid w:val="00251893"/>
    <w:rsid w:val="00251B9D"/>
    <w:rsid w:val="00251CDD"/>
    <w:rsid w:val="00253875"/>
    <w:rsid w:val="002539E2"/>
    <w:rsid w:val="00253B69"/>
    <w:rsid w:val="002544B2"/>
    <w:rsid w:val="002547D5"/>
    <w:rsid w:val="002555B0"/>
    <w:rsid w:val="00255606"/>
    <w:rsid w:val="00255C55"/>
    <w:rsid w:val="002564DD"/>
    <w:rsid w:val="00256B3F"/>
    <w:rsid w:val="00256E4C"/>
    <w:rsid w:val="00256FEF"/>
    <w:rsid w:val="0025737B"/>
    <w:rsid w:val="002573B2"/>
    <w:rsid w:val="002573BC"/>
    <w:rsid w:val="00257430"/>
    <w:rsid w:val="002577EC"/>
    <w:rsid w:val="002578BC"/>
    <w:rsid w:val="00260216"/>
    <w:rsid w:val="00262F99"/>
    <w:rsid w:val="00263123"/>
    <w:rsid w:val="00263B4F"/>
    <w:rsid w:val="002642D7"/>
    <w:rsid w:val="00264AC6"/>
    <w:rsid w:val="00264C8C"/>
    <w:rsid w:val="00264FFB"/>
    <w:rsid w:val="0026545F"/>
    <w:rsid w:val="0026552D"/>
    <w:rsid w:val="002655CA"/>
    <w:rsid w:val="002658C9"/>
    <w:rsid w:val="00266366"/>
    <w:rsid w:val="002663E9"/>
    <w:rsid w:val="00266556"/>
    <w:rsid w:val="00266E89"/>
    <w:rsid w:val="0026734F"/>
    <w:rsid w:val="00267AF2"/>
    <w:rsid w:val="002700C8"/>
    <w:rsid w:val="002701A0"/>
    <w:rsid w:val="002705E2"/>
    <w:rsid w:val="00271A6F"/>
    <w:rsid w:val="00272086"/>
    <w:rsid w:val="002726F3"/>
    <w:rsid w:val="00272A2B"/>
    <w:rsid w:val="00272FF9"/>
    <w:rsid w:val="00273A74"/>
    <w:rsid w:val="00273AD3"/>
    <w:rsid w:val="0027435C"/>
    <w:rsid w:val="00274DCB"/>
    <w:rsid w:val="0027545F"/>
    <w:rsid w:val="00276A46"/>
    <w:rsid w:val="00276BA1"/>
    <w:rsid w:val="0027726F"/>
    <w:rsid w:val="002777EA"/>
    <w:rsid w:val="00277B04"/>
    <w:rsid w:val="002816AB"/>
    <w:rsid w:val="0028193D"/>
    <w:rsid w:val="00281FC3"/>
    <w:rsid w:val="00282B94"/>
    <w:rsid w:val="00283918"/>
    <w:rsid w:val="002845C8"/>
    <w:rsid w:val="00285A72"/>
    <w:rsid w:val="00285FFA"/>
    <w:rsid w:val="002861B9"/>
    <w:rsid w:val="00286732"/>
    <w:rsid w:val="00287B84"/>
    <w:rsid w:val="00287B87"/>
    <w:rsid w:val="00290E00"/>
    <w:rsid w:val="0029174B"/>
    <w:rsid w:val="0029185A"/>
    <w:rsid w:val="002918B8"/>
    <w:rsid w:val="00292F83"/>
    <w:rsid w:val="00293344"/>
    <w:rsid w:val="00293579"/>
    <w:rsid w:val="00293B25"/>
    <w:rsid w:val="00293DEC"/>
    <w:rsid w:val="0029448A"/>
    <w:rsid w:val="002945EE"/>
    <w:rsid w:val="00294645"/>
    <w:rsid w:val="00294C8F"/>
    <w:rsid w:val="002952A7"/>
    <w:rsid w:val="002959DC"/>
    <w:rsid w:val="00295A1B"/>
    <w:rsid w:val="00296030"/>
    <w:rsid w:val="002964A5"/>
    <w:rsid w:val="0029654A"/>
    <w:rsid w:val="00296C8F"/>
    <w:rsid w:val="00297581"/>
    <w:rsid w:val="0029788F"/>
    <w:rsid w:val="002A0859"/>
    <w:rsid w:val="002A0919"/>
    <w:rsid w:val="002A1ACC"/>
    <w:rsid w:val="002A25CF"/>
    <w:rsid w:val="002A26E4"/>
    <w:rsid w:val="002A3A35"/>
    <w:rsid w:val="002A3F1C"/>
    <w:rsid w:val="002A43F0"/>
    <w:rsid w:val="002A57EB"/>
    <w:rsid w:val="002A5967"/>
    <w:rsid w:val="002A59F8"/>
    <w:rsid w:val="002A63D1"/>
    <w:rsid w:val="002A67C8"/>
    <w:rsid w:val="002A69F0"/>
    <w:rsid w:val="002A7B14"/>
    <w:rsid w:val="002A7B38"/>
    <w:rsid w:val="002B0240"/>
    <w:rsid w:val="002B0270"/>
    <w:rsid w:val="002B18FF"/>
    <w:rsid w:val="002B1EE2"/>
    <w:rsid w:val="002B2280"/>
    <w:rsid w:val="002B229B"/>
    <w:rsid w:val="002B2552"/>
    <w:rsid w:val="002B2991"/>
    <w:rsid w:val="002B2D77"/>
    <w:rsid w:val="002B2F09"/>
    <w:rsid w:val="002B377A"/>
    <w:rsid w:val="002B3C1A"/>
    <w:rsid w:val="002B3C3F"/>
    <w:rsid w:val="002B4798"/>
    <w:rsid w:val="002B4D00"/>
    <w:rsid w:val="002B4D84"/>
    <w:rsid w:val="002B4DA8"/>
    <w:rsid w:val="002B4EBC"/>
    <w:rsid w:val="002B60CA"/>
    <w:rsid w:val="002B7346"/>
    <w:rsid w:val="002B75F9"/>
    <w:rsid w:val="002B798C"/>
    <w:rsid w:val="002B7F66"/>
    <w:rsid w:val="002C08D6"/>
    <w:rsid w:val="002C0C21"/>
    <w:rsid w:val="002C0C84"/>
    <w:rsid w:val="002C1327"/>
    <w:rsid w:val="002C43FB"/>
    <w:rsid w:val="002C586F"/>
    <w:rsid w:val="002C5FE4"/>
    <w:rsid w:val="002C6310"/>
    <w:rsid w:val="002C6695"/>
    <w:rsid w:val="002C6C10"/>
    <w:rsid w:val="002C6DA6"/>
    <w:rsid w:val="002C6FD2"/>
    <w:rsid w:val="002C6FD4"/>
    <w:rsid w:val="002C716C"/>
    <w:rsid w:val="002C776C"/>
    <w:rsid w:val="002C78AE"/>
    <w:rsid w:val="002C7DD1"/>
    <w:rsid w:val="002D0284"/>
    <w:rsid w:val="002D0BCA"/>
    <w:rsid w:val="002D215C"/>
    <w:rsid w:val="002D24A5"/>
    <w:rsid w:val="002D38B9"/>
    <w:rsid w:val="002D3FEC"/>
    <w:rsid w:val="002D43A5"/>
    <w:rsid w:val="002D4455"/>
    <w:rsid w:val="002D48FA"/>
    <w:rsid w:val="002D4E8E"/>
    <w:rsid w:val="002D6564"/>
    <w:rsid w:val="002D69B5"/>
    <w:rsid w:val="002D6FB6"/>
    <w:rsid w:val="002D725C"/>
    <w:rsid w:val="002D73C1"/>
    <w:rsid w:val="002D7664"/>
    <w:rsid w:val="002D7AFE"/>
    <w:rsid w:val="002E06DE"/>
    <w:rsid w:val="002E1096"/>
    <w:rsid w:val="002E10F2"/>
    <w:rsid w:val="002E15B2"/>
    <w:rsid w:val="002E1F66"/>
    <w:rsid w:val="002E2674"/>
    <w:rsid w:val="002E27A8"/>
    <w:rsid w:val="002E304A"/>
    <w:rsid w:val="002E3CA0"/>
    <w:rsid w:val="002E421B"/>
    <w:rsid w:val="002E462B"/>
    <w:rsid w:val="002E4C6A"/>
    <w:rsid w:val="002E51BE"/>
    <w:rsid w:val="002E5CFB"/>
    <w:rsid w:val="002E657C"/>
    <w:rsid w:val="002E7777"/>
    <w:rsid w:val="002F03A6"/>
    <w:rsid w:val="002F078B"/>
    <w:rsid w:val="002F0990"/>
    <w:rsid w:val="002F13F0"/>
    <w:rsid w:val="002F1B73"/>
    <w:rsid w:val="002F2263"/>
    <w:rsid w:val="002F2848"/>
    <w:rsid w:val="002F2D57"/>
    <w:rsid w:val="002F4042"/>
    <w:rsid w:val="002F4FF4"/>
    <w:rsid w:val="002F53DA"/>
    <w:rsid w:val="002F5D96"/>
    <w:rsid w:val="002F6711"/>
    <w:rsid w:val="002F6BB2"/>
    <w:rsid w:val="002F73F5"/>
    <w:rsid w:val="003009EA"/>
    <w:rsid w:val="00301BB0"/>
    <w:rsid w:val="00302C8B"/>
    <w:rsid w:val="0030314F"/>
    <w:rsid w:val="003052C9"/>
    <w:rsid w:val="00305CD9"/>
    <w:rsid w:val="0030612F"/>
    <w:rsid w:val="0030698C"/>
    <w:rsid w:val="00307727"/>
    <w:rsid w:val="003077B7"/>
    <w:rsid w:val="003077EB"/>
    <w:rsid w:val="00307A80"/>
    <w:rsid w:val="003101B2"/>
    <w:rsid w:val="003103DA"/>
    <w:rsid w:val="00310B38"/>
    <w:rsid w:val="00310BB2"/>
    <w:rsid w:val="00310C31"/>
    <w:rsid w:val="00311010"/>
    <w:rsid w:val="00311400"/>
    <w:rsid w:val="00311F85"/>
    <w:rsid w:val="00312608"/>
    <w:rsid w:val="00312FDD"/>
    <w:rsid w:val="003130D6"/>
    <w:rsid w:val="0031345E"/>
    <w:rsid w:val="00313954"/>
    <w:rsid w:val="003143C5"/>
    <w:rsid w:val="00314EEC"/>
    <w:rsid w:val="00314F78"/>
    <w:rsid w:val="00315315"/>
    <w:rsid w:val="003153AA"/>
    <w:rsid w:val="00315778"/>
    <w:rsid w:val="00315F8A"/>
    <w:rsid w:val="00320408"/>
    <w:rsid w:val="003206EC"/>
    <w:rsid w:val="0032086C"/>
    <w:rsid w:val="00321D72"/>
    <w:rsid w:val="003223C9"/>
    <w:rsid w:val="00322884"/>
    <w:rsid w:val="00323533"/>
    <w:rsid w:val="00323C69"/>
    <w:rsid w:val="00323FB5"/>
    <w:rsid w:val="00324F89"/>
    <w:rsid w:val="00325511"/>
    <w:rsid w:val="00325BE3"/>
    <w:rsid w:val="00325CFC"/>
    <w:rsid w:val="00325D4C"/>
    <w:rsid w:val="00325E50"/>
    <w:rsid w:val="00326396"/>
    <w:rsid w:val="003267BD"/>
    <w:rsid w:val="0032685F"/>
    <w:rsid w:val="0032741C"/>
    <w:rsid w:val="00327DE0"/>
    <w:rsid w:val="00331492"/>
    <w:rsid w:val="00331C01"/>
    <w:rsid w:val="00331C33"/>
    <w:rsid w:val="0033208E"/>
    <w:rsid w:val="00332E15"/>
    <w:rsid w:val="00333404"/>
    <w:rsid w:val="0033386D"/>
    <w:rsid w:val="00333AB9"/>
    <w:rsid w:val="00333C40"/>
    <w:rsid w:val="00333F12"/>
    <w:rsid w:val="00334184"/>
    <w:rsid w:val="00334240"/>
    <w:rsid w:val="00335204"/>
    <w:rsid w:val="0033547C"/>
    <w:rsid w:val="00336F24"/>
    <w:rsid w:val="003378DF"/>
    <w:rsid w:val="0034082E"/>
    <w:rsid w:val="00340E1A"/>
    <w:rsid w:val="003410AB"/>
    <w:rsid w:val="003413FC"/>
    <w:rsid w:val="003418F4"/>
    <w:rsid w:val="00341DF6"/>
    <w:rsid w:val="0034250B"/>
    <w:rsid w:val="0034285C"/>
    <w:rsid w:val="0034342F"/>
    <w:rsid w:val="003456C0"/>
    <w:rsid w:val="003460D4"/>
    <w:rsid w:val="003460DE"/>
    <w:rsid w:val="0034642A"/>
    <w:rsid w:val="00347586"/>
    <w:rsid w:val="003475A5"/>
    <w:rsid w:val="00350451"/>
    <w:rsid w:val="00350A59"/>
    <w:rsid w:val="00350C37"/>
    <w:rsid w:val="00351095"/>
    <w:rsid w:val="0035152B"/>
    <w:rsid w:val="003516BD"/>
    <w:rsid w:val="00351A4F"/>
    <w:rsid w:val="00351FF2"/>
    <w:rsid w:val="00352086"/>
    <w:rsid w:val="00352165"/>
    <w:rsid w:val="00352671"/>
    <w:rsid w:val="0035276F"/>
    <w:rsid w:val="003534E1"/>
    <w:rsid w:val="00353597"/>
    <w:rsid w:val="00353B9F"/>
    <w:rsid w:val="00353E50"/>
    <w:rsid w:val="00355243"/>
    <w:rsid w:val="00355409"/>
    <w:rsid w:val="00355FCF"/>
    <w:rsid w:val="0035628D"/>
    <w:rsid w:val="003562F2"/>
    <w:rsid w:val="0035688C"/>
    <w:rsid w:val="003571C5"/>
    <w:rsid w:val="003572B6"/>
    <w:rsid w:val="003575DA"/>
    <w:rsid w:val="00357C91"/>
    <w:rsid w:val="00357E08"/>
    <w:rsid w:val="00357E53"/>
    <w:rsid w:val="003603D7"/>
    <w:rsid w:val="00360BC6"/>
    <w:rsid w:val="00360CB3"/>
    <w:rsid w:val="00360ED0"/>
    <w:rsid w:val="003612D6"/>
    <w:rsid w:val="003615A9"/>
    <w:rsid w:val="003644E5"/>
    <w:rsid w:val="00364720"/>
    <w:rsid w:val="00364A6E"/>
    <w:rsid w:val="00364B82"/>
    <w:rsid w:val="003660E5"/>
    <w:rsid w:val="00366844"/>
    <w:rsid w:val="00367256"/>
    <w:rsid w:val="0036770E"/>
    <w:rsid w:val="0036770F"/>
    <w:rsid w:val="0037046B"/>
    <w:rsid w:val="00371150"/>
    <w:rsid w:val="00371A73"/>
    <w:rsid w:val="003728A4"/>
    <w:rsid w:val="00372EF7"/>
    <w:rsid w:val="0037358E"/>
    <w:rsid w:val="00373BA1"/>
    <w:rsid w:val="00373BDC"/>
    <w:rsid w:val="00373E89"/>
    <w:rsid w:val="003742DF"/>
    <w:rsid w:val="00375BAC"/>
    <w:rsid w:val="00376248"/>
    <w:rsid w:val="00376AA5"/>
    <w:rsid w:val="00376D26"/>
    <w:rsid w:val="003771B2"/>
    <w:rsid w:val="003809D9"/>
    <w:rsid w:val="003818FE"/>
    <w:rsid w:val="00381F03"/>
    <w:rsid w:val="003823F6"/>
    <w:rsid w:val="0038240C"/>
    <w:rsid w:val="0038308A"/>
    <w:rsid w:val="00383A8F"/>
    <w:rsid w:val="00383FC8"/>
    <w:rsid w:val="0038419A"/>
    <w:rsid w:val="003863DE"/>
    <w:rsid w:val="00386860"/>
    <w:rsid w:val="003869EB"/>
    <w:rsid w:val="00390377"/>
    <w:rsid w:val="00390625"/>
    <w:rsid w:val="0039070B"/>
    <w:rsid w:val="00390810"/>
    <w:rsid w:val="00390CA8"/>
    <w:rsid w:val="00391047"/>
    <w:rsid w:val="003917B8"/>
    <w:rsid w:val="00392057"/>
    <w:rsid w:val="00392D1F"/>
    <w:rsid w:val="00393737"/>
    <w:rsid w:val="00393868"/>
    <w:rsid w:val="00394B41"/>
    <w:rsid w:val="00394CAE"/>
    <w:rsid w:val="00396653"/>
    <w:rsid w:val="00396E39"/>
    <w:rsid w:val="003972B5"/>
    <w:rsid w:val="003972ED"/>
    <w:rsid w:val="00397485"/>
    <w:rsid w:val="003975EA"/>
    <w:rsid w:val="00397617"/>
    <w:rsid w:val="0039785E"/>
    <w:rsid w:val="00397AD7"/>
    <w:rsid w:val="00397F1E"/>
    <w:rsid w:val="003A09EE"/>
    <w:rsid w:val="003A1660"/>
    <w:rsid w:val="003A1DC1"/>
    <w:rsid w:val="003A237B"/>
    <w:rsid w:val="003A41FB"/>
    <w:rsid w:val="003A488A"/>
    <w:rsid w:val="003A491F"/>
    <w:rsid w:val="003A4DD7"/>
    <w:rsid w:val="003A54BE"/>
    <w:rsid w:val="003A6294"/>
    <w:rsid w:val="003A6394"/>
    <w:rsid w:val="003A689F"/>
    <w:rsid w:val="003A696F"/>
    <w:rsid w:val="003A6BAE"/>
    <w:rsid w:val="003A6E53"/>
    <w:rsid w:val="003A6E5C"/>
    <w:rsid w:val="003B0374"/>
    <w:rsid w:val="003B0E3D"/>
    <w:rsid w:val="003B157B"/>
    <w:rsid w:val="003B1A0F"/>
    <w:rsid w:val="003B263A"/>
    <w:rsid w:val="003B2BC6"/>
    <w:rsid w:val="003B44FB"/>
    <w:rsid w:val="003B47C4"/>
    <w:rsid w:val="003B559A"/>
    <w:rsid w:val="003B66F7"/>
    <w:rsid w:val="003B718B"/>
    <w:rsid w:val="003B7259"/>
    <w:rsid w:val="003B72E3"/>
    <w:rsid w:val="003B770F"/>
    <w:rsid w:val="003C00A5"/>
    <w:rsid w:val="003C0B65"/>
    <w:rsid w:val="003C11DE"/>
    <w:rsid w:val="003C183B"/>
    <w:rsid w:val="003C19E0"/>
    <w:rsid w:val="003C2B4B"/>
    <w:rsid w:val="003C3F2E"/>
    <w:rsid w:val="003C42E4"/>
    <w:rsid w:val="003C4B5F"/>
    <w:rsid w:val="003C4D30"/>
    <w:rsid w:val="003C508A"/>
    <w:rsid w:val="003C5B32"/>
    <w:rsid w:val="003C6285"/>
    <w:rsid w:val="003C6296"/>
    <w:rsid w:val="003C634E"/>
    <w:rsid w:val="003C645E"/>
    <w:rsid w:val="003C6C7B"/>
    <w:rsid w:val="003C7705"/>
    <w:rsid w:val="003C78A8"/>
    <w:rsid w:val="003D0905"/>
    <w:rsid w:val="003D10A7"/>
    <w:rsid w:val="003D1AE7"/>
    <w:rsid w:val="003D22BA"/>
    <w:rsid w:val="003D2CC5"/>
    <w:rsid w:val="003D38BC"/>
    <w:rsid w:val="003D3EDE"/>
    <w:rsid w:val="003D4913"/>
    <w:rsid w:val="003D5EED"/>
    <w:rsid w:val="003D5FA9"/>
    <w:rsid w:val="003D6525"/>
    <w:rsid w:val="003D6EF1"/>
    <w:rsid w:val="003D72EC"/>
    <w:rsid w:val="003D7811"/>
    <w:rsid w:val="003D7875"/>
    <w:rsid w:val="003E1572"/>
    <w:rsid w:val="003E1DA9"/>
    <w:rsid w:val="003E2F7A"/>
    <w:rsid w:val="003E307F"/>
    <w:rsid w:val="003E30FF"/>
    <w:rsid w:val="003E430E"/>
    <w:rsid w:val="003E4674"/>
    <w:rsid w:val="003E47CE"/>
    <w:rsid w:val="003E4A8E"/>
    <w:rsid w:val="003E4B4F"/>
    <w:rsid w:val="003E4CE8"/>
    <w:rsid w:val="003E4F20"/>
    <w:rsid w:val="003E6839"/>
    <w:rsid w:val="003E6A82"/>
    <w:rsid w:val="003E6DBA"/>
    <w:rsid w:val="003F0026"/>
    <w:rsid w:val="003F0CE5"/>
    <w:rsid w:val="003F104D"/>
    <w:rsid w:val="003F29B6"/>
    <w:rsid w:val="003F2AF0"/>
    <w:rsid w:val="003F3373"/>
    <w:rsid w:val="003F34C2"/>
    <w:rsid w:val="003F397C"/>
    <w:rsid w:val="003F3CA7"/>
    <w:rsid w:val="003F4A0A"/>
    <w:rsid w:val="003F530E"/>
    <w:rsid w:val="003F7099"/>
    <w:rsid w:val="0040065C"/>
    <w:rsid w:val="00400F80"/>
    <w:rsid w:val="00401943"/>
    <w:rsid w:val="00401BF6"/>
    <w:rsid w:val="004020C3"/>
    <w:rsid w:val="004027D3"/>
    <w:rsid w:val="00404111"/>
    <w:rsid w:val="0040481E"/>
    <w:rsid w:val="00404AB0"/>
    <w:rsid w:val="00404AB2"/>
    <w:rsid w:val="00404CBB"/>
    <w:rsid w:val="0040515E"/>
    <w:rsid w:val="00405205"/>
    <w:rsid w:val="00405FD7"/>
    <w:rsid w:val="0040614B"/>
    <w:rsid w:val="00407185"/>
    <w:rsid w:val="00410725"/>
    <w:rsid w:val="004111A1"/>
    <w:rsid w:val="0041140B"/>
    <w:rsid w:val="00411BC2"/>
    <w:rsid w:val="00411C32"/>
    <w:rsid w:val="0041297B"/>
    <w:rsid w:val="00412D0D"/>
    <w:rsid w:val="0041482A"/>
    <w:rsid w:val="00414E55"/>
    <w:rsid w:val="00415AAF"/>
    <w:rsid w:val="00416840"/>
    <w:rsid w:val="00417310"/>
    <w:rsid w:val="00417420"/>
    <w:rsid w:val="00417F90"/>
    <w:rsid w:val="00421090"/>
    <w:rsid w:val="00421554"/>
    <w:rsid w:val="004216FE"/>
    <w:rsid w:val="0042307E"/>
    <w:rsid w:val="004235FF"/>
    <w:rsid w:val="00423D5E"/>
    <w:rsid w:val="00423E50"/>
    <w:rsid w:val="00423E8F"/>
    <w:rsid w:val="00424143"/>
    <w:rsid w:val="0042422F"/>
    <w:rsid w:val="00424B24"/>
    <w:rsid w:val="00424E24"/>
    <w:rsid w:val="00425787"/>
    <w:rsid w:val="00425ABF"/>
    <w:rsid w:val="004268DA"/>
    <w:rsid w:val="00426EAD"/>
    <w:rsid w:val="00427556"/>
    <w:rsid w:val="0042764A"/>
    <w:rsid w:val="00427F71"/>
    <w:rsid w:val="00430255"/>
    <w:rsid w:val="00430A4F"/>
    <w:rsid w:val="00430CAB"/>
    <w:rsid w:val="00431484"/>
    <w:rsid w:val="00432282"/>
    <w:rsid w:val="0043289C"/>
    <w:rsid w:val="00432914"/>
    <w:rsid w:val="00433203"/>
    <w:rsid w:val="004336D6"/>
    <w:rsid w:val="0043375A"/>
    <w:rsid w:val="00434688"/>
    <w:rsid w:val="00434734"/>
    <w:rsid w:val="00434D07"/>
    <w:rsid w:val="004352C6"/>
    <w:rsid w:val="0043595E"/>
    <w:rsid w:val="00436606"/>
    <w:rsid w:val="00436BC2"/>
    <w:rsid w:val="00436D88"/>
    <w:rsid w:val="0043738B"/>
    <w:rsid w:val="00437BF8"/>
    <w:rsid w:val="004403EA"/>
    <w:rsid w:val="00440F1D"/>
    <w:rsid w:val="00441700"/>
    <w:rsid w:val="0044252A"/>
    <w:rsid w:val="004427C7"/>
    <w:rsid w:val="004431AF"/>
    <w:rsid w:val="004435B4"/>
    <w:rsid w:val="004439DF"/>
    <w:rsid w:val="00444340"/>
    <w:rsid w:val="00445761"/>
    <w:rsid w:val="00445A6C"/>
    <w:rsid w:val="004467AC"/>
    <w:rsid w:val="004468DA"/>
    <w:rsid w:val="00446D97"/>
    <w:rsid w:val="0044747B"/>
    <w:rsid w:val="00447C6E"/>
    <w:rsid w:val="004509D1"/>
    <w:rsid w:val="00450E54"/>
    <w:rsid w:val="004510DF"/>
    <w:rsid w:val="004515D0"/>
    <w:rsid w:val="004520A0"/>
    <w:rsid w:val="00453C5D"/>
    <w:rsid w:val="004548F4"/>
    <w:rsid w:val="00455A0E"/>
    <w:rsid w:val="00456413"/>
    <w:rsid w:val="00456460"/>
    <w:rsid w:val="00456C0C"/>
    <w:rsid w:val="004575A1"/>
    <w:rsid w:val="00457E47"/>
    <w:rsid w:val="00457F17"/>
    <w:rsid w:val="0046062E"/>
    <w:rsid w:val="0046088F"/>
    <w:rsid w:val="0046146E"/>
    <w:rsid w:val="00461C0D"/>
    <w:rsid w:val="0046361C"/>
    <w:rsid w:val="00464C89"/>
    <w:rsid w:val="00465792"/>
    <w:rsid w:val="004664A7"/>
    <w:rsid w:val="00466BB7"/>
    <w:rsid w:val="00466E12"/>
    <w:rsid w:val="00467145"/>
    <w:rsid w:val="0046793C"/>
    <w:rsid w:val="00467A30"/>
    <w:rsid w:val="004703C8"/>
    <w:rsid w:val="00470861"/>
    <w:rsid w:val="004708BD"/>
    <w:rsid w:val="00470AFF"/>
    <w:rsid w:val="00470D85"/>
    <w:rsid w:val="00470F47"/>
    <w:rsid w:val="0047113B"/>
    <w:rsid w:val="004712C0"/>
    <w:rsid w:val="004713B7"/>
    <w:rsid w:val="00471741"/>
    <w:rsid w:val="004717F3"/>
    <w:rsid w:val="00471BE8"/>
    <w:rsid w:val="00472291"/>
    <w:rsid w:val="0047256C"/>
    <w:rsid w:val="004725F6"/>
    <w:rsid w:val="004728D9"/>
    <w:rsid w:val="00472C52"/>
    <w:rsid w:val="00473451"/>
    <w:rsid w:val="004734A2"/>
    <w:rsid w:val="004740AF"/>
    <w:rsid w:val="00474AE2"/>
    <w:rsid w:val="004750D0"/>
    <w:rsid w:val="0047510E"/>
    <w:rsid w:val="004756E2"/>
    <w:rsid w:val="00476BCA"/>
    <w:rsid w:val="00480025"/>
    <w:rsid w:val="0048027E"/>
    <w:rsid w:val="0048108E"/>
    <w:rsid w:val="0048203F"/>
    <w:rsid w:val="004820EF"/>
    <w:rsid w:val="004821F2"/>
    <w:rsid w:val="00482F82"/>
    <w:rsid w:val="00483CD9"/>
    <w:rsid w:val="00484432"/>
    <w:rsid w:val="00484BA5"/>
    <w:rsid w:val="00484BB6"/>
    <w:rsid w:val="00485406"/>
    <w:rsid w:val="004866B0"/>
    <w:rsid w:val="00486CAB"/>
    <w:rsid w:val="00487671"/>
    <w:rsid w:val="004879D4"/>
    <w:rsid w:val="00490060"/>
    <w:rsid w:val="00490709"/>
    <w:rsid w:val="004907C3"/>
    <w:rsid w:val="00490879"/>
    <w:rsid w:val="004917C1"/>
    <w:rsid w:val="00491B81"/>
    <w:rsid w:val="004924B9"/>
    <w:rsid w:val="004931D1"/>
    <w:rsid w:val="0049369F"/>
    <w:rsid w:val="004938BE"/>
    <w:rsid w:val="00494196"/>
    <w:rsid w:val="004945AA"/>
    <w:rsid w:val="00494CC9"/>
    <w:rsid w:val="0049544E"/>
    <w:rsid w:val="004964E3"/>
    <w:rsid w:val="00496894"/>
    <w:rsid w:val="00497503"/>
    <w:rsid w:val="004978E9"/>
    <w:rsid w:val="00497C2D"/>
    <w:rsid w:val="004A0011"/>
    <w:rsid w:val="004A01F9"/>
    <w:rsid w:val="004A02BA"/>
    <w:rsid w:val="004A102B"/>
    <w:rsid w:val="004A13E5"/>
    <w:rsid w:val="004A1F82"/>
    <w:rsid w:val="004A2932"/>
    <w:rsid w:val="004A3F00"/>
    <w:rsid w:val="004A4514"/>
    <w:rsid w:val="004A456A"/>
    <w:rsid w:val="004A4C84"/>
    <w:rsid w:val="004A4D15"/>
    <w:rsid w:val="004A52FC"/>
    <w:rsid w:val="004A57B3"/>
    <w:rsid w:val="004A649A"/>
    <w:rsid w:val="004A6AC8"/>
    <w:rsid w:val="004A7562"/>
    <w:rsid w:val="004A78F8"/>
    <w:rsid w:val="004A7AA2"/>
    <w:rsid w:val="004A7BFA"/>
    <w:rsid w:val="004A7FB1"/>
    <w:rsid w:val="004B0782"/>
    <w:rsid w:val="004B2FAE"/>
    <w:rsid w:val="004B305C"/>
    <w:rsid w:val="004B3683"/>
    <w:rsid w:val="004B47A8"/>
    <w:rsid w:val="004B48B5"/>
    <w:rsid w:val="004B5794"/>
    <w:rsid w:val="004B5A3E"/>
    <w:rsid w:val="004B5B37"/>
    <w:rsid w:val="004B6335"/>
    <w:rsid w:val="004B6DE4"/>
    <w:rsid w:val="004B707D"/>
    <w:rsid w:val="004B71FC"/>
    <w:rsid w:val="004C14C1"/>
    <w:rsid w:val="004C153B"/>
    <w:rsid w:val="004C2B03"/>
    <w:rsid w:val="004C3DB1"/>
    <w:rsid w:val="004C4B60"/>
    <w:rsid w:val="004C4BCF"/>
    <w:rsid w:val="004C5261"/>
    <w:rsid w:val="004C617E"/>
    <w:rsid w:val="004C62FA"/>
    <w:rsid w:val="004C7715"/>
    <w:rsid w:val="004D0FC2"/>
    <w:rsid w:val="004D14B9"/>
    <w:rsid w:val="004D16CF"/>
    <w:rsid w:val="004D18B1"/>
    <w:rsid w:val="004D1F2D"/>
    <w:rsid w:val="004D1F82"/>
    <w:rsid w:val="004D208E"/>
    <w:rsid w:val="004D3795"/>
    <w:rsid w:val="004D40AA"/>
    <w:rsid w:val="004D450F"/>
    <w:rsid w:val="004D51F1"/>
    <w:rsid w:val="004D57AC"/>
    <w:rsid w:val="004D63C2"/>
    <w:rsid w:val="004D63E6"/>
    <w:rsid w:val="004D6C5C"/>
    <w:rsid w:val="004D726F"/>
    <w:rsid w:val="004D72A2"/>
    <w:rsid w:val="004D75A2"/>
    <w:rsid w:val="004D7875"/>
    <w:rsid w:val="004E1912"/>
    <w:rsid w:val="004E28AA"/>
    <w:rsid w:val="004E2A79"/>
    <w:rsid w:val="004E4AF9"/>
    <w:rsid w:val="004E4BFC"/>
    <w:rsid w:val="004E4C87"/>
    <w:rsid w:val="004E4DC6"/>
    <w:rsid w:val="004E5095"/>
    <w:rsid w:val="004E5F15"/>
    <w:rsid w:val="004E5F40"/>
    <w:rsid w:val="004E6185"/>
    <w:rsid w:val="004F0A79"/>
    <w:rsid w:val="004F117E"/>
    <w:rsid w:val="004F1316"/>
    <w:rsid w:val="004F2641"/>
    <w:rsid w:val="004F276A"/>
    <w:rsid w:val="004F28AB"/>
    <w:rsid w:val="004F4812"/>
    <w:rsid w:val="004F4A2E"/>
    <w:rsid w:val="004F5033"/>
    <w:rsid w:val="004F507A"/>
    <w:rsid w:val="004F5198"/>
    <w:rsid w:val="004F55B1"/>
    <w:rsid w:val="004F569F"/>
    <w:rsid w:val="004F588F"/>
    <w:rsid w:val="004F5EBB"/>
    <w:rsid w:val="004F5FD3"/>
    <w:rsid w:val="004F5FEC"/>
    <w:rsid w:val="004F60A8"/>
    <w:rsid w:val="004F65D5"/>
    <w:rsid w:val="004F6D1A"/>
    <w:rsid w:val="004F7C33"/>
    <w:rsid w:val="00500505"/>
    <w:rsid w:val="005008A1"/>
    <w:rsid w:val="005022CD"/>
    <w:rsid w:val="005023B1"/>
    <w:rsid w:val="00502410"/>
    <w:rsid w:val="0050265E"/>
    <w:rsid w:val="00503698"/>
    <w:rsid w:val="00503D02"/>
    <w:rsid w:val="0050508B"/>
    <w:rsid w:val="00505885"/>
    <w:rsid w:val="00506A66"/>
    <w:rsid w:val="00506BC0"/>
    <w:rsid w:val="0050760D"/>
    <w:rsid w:val="00507DF2"/>
    <w:rsid w:val="005104F6"/>
    <w:rsid w:val="00510628"/>
    <w:rsid w:val="005108C1"/>
    <w:rsid w:val="00511655"/>
    <w:rsid w:val="00512215"/>
    <w:rsid w:val="005123AE"/>
    <w:rsid w:val="00512750"/>
    <w:rsid w:val="00512A74"/>
    <w:rsid w:val="00512D46"/>
    <w:rsid w:val="0051331D"/>
    <w:rsid w:val="0051357D"/>
    <w:rsid w:val="005158E2"/>
    <w:rsid w:val="00517059"/>
    <w:rsid w:val="005207A3"/>
    <w:rsid w:val="005207D9"/>
    <w:rsid w:val="00520822"/>
    <w:rsid w:val="005217CB"/>
    <w:rsid w:val="00522055"/>
    <w:rsid w:val="0052269F"/>
    <w:rsid w:val="005229C4"/>
    <w:rsid w:val="00522D23"/>
    <w:rsid w:val="00523953"/>
    <w:rsid w:val="005239B8"/>
    <w:rsid w:val="005239E0"/>
    <w:rsid w:val="0052464E"/>
    <w:rsid w:val="00525C1E"/>
    <w:rsid w:val="00525FAC"/>
    <w:rsid w:val="00526264"/>
    <w:rsid w:val="00526C8C"/>
    <w:rsid w:val="00527004"/>
    <w:rsid w:val="005273D1"/>
    <w:rsid w:val="00527450"/>
    <w:rsid w:val="0052794B"/>
    <w:rsid w:val="005307F1"/>
    <w:rsid w:val="005308DF"/>
    <w:rsid w:val="00530B17"/>
    <w:rsid w:val="00530F0E"/>
    <w:rsid w:val="00530F58"/>
    <w:rsid w:val="0053140E"/>
    <w:rsid w:val="00532CEE"/>
    <w:rsid w:val="00532E42"/>
    <w:rsid w:val="005333AD"/>
    <w:rsid w:val="005335BC"/>
    <w:rsid w:val="00533BC2"/>
    <w:rsid w:val="0053460B"/>
    <w:rsid w:val="00534730"/>
    <w:rsid w:val="00534E33"/>
    <w:rsid w:val="00534EBB"/>
    <w:rsid w:val="005358FD"/>
    <w:rsid w:val="0053599B"/>
    <w:rsid w:val="00536544"/>
    <w:rsid w:val="00536D44"/>
    <w:rsid w:val="00536F6F"/>
    <w:rsid w:val="00537398"/>
    <w:rsid w:val="005375C6"/>
    <w:rsid w:val="00540109"/>
    <w:rsid w:val="005406D7"/>
    <w:rsid w:val="00540AE6"/>
    <w:rsid w:val="00540C48"/>
    <w:rsid w:val="005413F1"/>
    <w:rsid w:val="005419DD"/>
    <w:rsid w:val="00541A9A"/>
    <w:rsid w:val="00542116"/>
    <w:rsid w:val="005424F4"/>
    <w:rsid w:val="0054273F"/>
    <w:rsid w:val="0054294C"/>
    <w:rsid w:val="00542E88"/>
    <w:rsid w:val="005437BA"/>
    <w:rsid w:val="00543F35"/>
    <w:rsid w:val="00543FDF"/>
    <w:rsid w:val="00544663"/>
    <w:rsid w:val="005454C1"/>
    <w:rsid w:val="005456DB"/>
    <w:rsid w:val="00545A52"/>
    <w:rsid w:val="00546735"/>
    <w:rsid w:val="00546D91"/>
    <w:rsid w:val="005501CC"/>
    <w:rsid w:val="00550397"/>
    <w:rsid w:val="00550A30"/>
    <w:rsid w:val="00550DEB"/>
    <w:rsid w:val="00550E07"/>
    <w:rsid w:val="00551150"/>
    <w:rsid w:val="00551225"/>
    <w:rsid w:val="0055199D"/>
    <w:rsid w:val="00551C26"/>
    <w:rsid w:val="00552108"/>
    <w:rsid w:val="005527F8"/>
    <w:rsid w:val="005528C8"/>
    <w:rsid w:val="00552F09"/>
    <w:rsid w:val="00553109"/>
    <w:rsid w:val="005532B6"/>
    <w:rsid w:val="00553F40"/>
    <w:rsid w:val="00553F73"/>
    <w:rsid w:val="00553FB9"/>
    <w:rsid w:val="005543A0"/>
    <w:rsid w:val="005544B6"/>
    <w:rsid w:val="00554A06"/>
    <w:rsid w:val="00554DC0"/>
    <w:rsid w:val="00556FB2"/>
    <w:rsid w:val="00557296"/>
    <w:rsid w:val="005601FC"/>
    <w:rsid w:val="00561C0B"/>
    <w:rsid w:val="0056227B"/>
    <w:rsid w:val="005626F2"/>
    <w:rsid w:val="00562AFF"/>
    <w:rsid w:val="00562BC3"/>
    <w:rsid w:val="00562F2E"/>
    <w:rsid w:val="005633E4"/>
    <w:rsid w:val="005635D6"/>
    <w:rsid w:val="0056383D"/>
    <w:rsid w:val="0056417B"/>
    <w:rsid w:val="00564366"/>
    <w:rsid w:val="00564535"/>
    <w:rsid w:val="00564F9C"/>
    <w:rsid w:val="00565CAB"/>
    <w:rsid w:val="00566557"/>
    <w:rsid w:val="00566B7C"/>
    <w:rsid w:val="005707D7"/>
    <w:rsid w:val="005708C3"/>
    <w:rsid w:val="00570C4B"/>
    <w:rsid w:val="0057275D"/>
    <w:rsid w:val="005727A8"/>
    <w:rsid w:val="005728C1"/>
    <w:rsid w:val="00572B7A"/>
    <w:rsid w:val="00573DAB"/>
    <w:rsid w:val="005753C4"/>
    <w:rsid w:val="00575513"/>
    <w:rsid w:val="005763E5"/>
    <w:rsid w:val="0057654E"/>
    <w:rsid w:val="00580BB0"/>
    <w:rsid w:val="00581302"/>
    <w:rsid w:val="00582B0D"/>
    <w:rsid w:val="00582C2D"/>
    <w:rsid w:val="005831DD"/>
    <w:rsid w:val="00583418"/>
    <w:rsid w:val="00583FAA"/>
    <w:rsid w:val="00584307"/>
    <w:rsid w:val="00584459"/>
    <w:rsid w:val="0058465C"/>
    <w:rsid w:val="00584CFA"/>
    <w:rsid w:val="0058522D"/>
    <w:rsid w:val="0058577E"/>
    <w:rsid w:val="00585805"/>
    <w:rsid w:val="00585924"/>
    <w:rsid w:val="0058648B"/>
    <w:rsid w:val="00586629"/>
    <w:rsid w:val="00586F46"/>
    <w:rsid w:val="00587805"/>
    <w:rsid w:val="00587B47"/>
    <w:rsid w:val="00590578"/>
    <w:rsid w:val="00590687"/>
    <w:rsid w:val="005908B6"/>
    <w:rsid w:val="005912F4"/>
    <w:rsid w:val="0059134E"/>
    <w:rsid w:val="005915BB"/>
    <w:rsid w:val="0059178F"/>
    <w:rsid w:val="0059279F"/>
    <w:rsid w:val="00592AAF"/>
    <w:rsid w:val="00592BCB"/>
    <w:rsid w:val="00593086"/>
    <w:rsid w:val="005933A6"/>
    <w:rsid w:val="005935BE"/>
    <w:rsid w:val="005938B0"/>
    <w:rsid w:val="00593BAB"/>
    <w:rsid w:val="00594E30"/>
    <w:rsid w:val="00594E57"/>
    <w:rsid w:val="00594FCB"/>
    <w:rsid w:val="00594FCD"/>
    <w:rsid w:val="00595904"/>
    <w:rsid w:val="0059634D"/>
    <w:rsid w:val="0059644A"/>
    <w:rsid w:val="00597431"/>
    <w:rsid w:val="005A00AE"/>
    <w:rsid w:val="005A1279"/>
    <w:rsid w:val="005A17BD"/>
    <w:rsid w:val="005A1BE5"/>
    <w:rsid w:val="005A37DF"/>
    <w:rsid w:val="005A4792"/>
    <w:rsid w:val="005A493A"/>
    <w:rsid w:val="005A5BB7"/>
    <w:rsid w:val="005A5F3D"/>
    <w:rsid w:val="005A63DA"/>
    <w:rsid w:val="005A7125"/>
    <w:rsid w:val="005A73A2"/>
    <w:rsid w:val="005B10BF"/>
    <w:rsid w:val="005B1499"/>
    <w:rsid w:val="005B1E97"/>
    <w:rsid w:val="005B265E"/>
    <w:rsid w:val="005B2C46"/>
    <w:rsid w:val="005B3023"/>
    <w:rsid w:val="005B3BF4"/>
    <w:rsid w:val="005B3E99"/>
    <w:rsid w:val="005B4611"/>
    <w:rsid w:val="005B5AEA"/>
    <w:rsid w:val="005B5C4F"/>
    <w:rsid w:val="005B666E"/>
    <w:rsid w:val="005B70B7"/>
    <w:rsid w:val="005B7329"/>
    <w:rsid w:val="005B7F88"/>
    <w:rsid w:val="005C02D2"/>
    <w:rsid w:val="005C1036"/>
    <w:rsid w:val="005C1683"/>
    <w:rsid w:val="005C21AE"/>
    <w:rsid w:val="005C21C7"/>
    <w:rsid w:val="005C2DE2"/>
    <w:rsid w:val="005C2E42"/>
    <w:rsid w:val="005C3855"/>
    <w:rsid w:val="005C3AD0"/>
    <w:rsid w:val="005C555C"/>
    <w:rsid w:val="005C57FC"/>
    <w:rsid w:val="005C698E"/>
    <w:rsid w:val="005C73A4"/>
    <w:rsid w:val="005C79EB"/>
    <w:rsid w:val="005D1742"/>
    <w:rsid w:val="005D23DF"/>
    <w:rsid w:val="005D264B"/>
    <w:rsid w:val="005D3245"/>
    <w:rsid w:val="005D3D15"/>
    <w:rsid w:val="005D3EC4"/>
    <w:rsid w:val="005D5645"/>
    <w:rsid w:val="005D60EF"/>
    <w:rsid w:val="005D7F21"/>
    <w:rsid w:val="005E039B"/>
    <w:rsid w:val="005E13AC"/>
    <w:rsid w:val="005E1DE8"/>
    <w:rsid w:val="005E2EDB"/>
    <w:rsid w:val="005E31DC"/>
    <w:rsid w:val="005E3637"/>
    <w:rsid w:val="005E37C7"/>
    <w:rsid w:val="005E3ADD"/>
    <w:rsid w:val="005E3C5D"/>
    <w:rsid w:val="005E4215"/>
    <w:rsid w:val="005E4309"/>
    <w:rsid w:val="005E48A0"/>
    <w:rsid w:val="005E4DE3"/>
    <w:rsid w:val="005E4EF5"/>
    <w:rsid w:val="005E4F28"/>
    <w:rsid w:val="005E67A6"/>
    <w:rsid w:val="005E6F1A"/>
    <w:rsid w:val="005E7D70"/>
    <w:rsid w:val="005F03A7"/>
    <w:rsid w:val="005F1A62"/>
    <w:rsid w:val="005F25C6"/>
    <w:rsid w:val="005F3116"/>
    <w:rsid w:val="005F31E5"/>
    <w:rsid w:val="005F38A3"/>
    <w:rsid w:val="005F4E33"/>
    <w:rsid w:val="005F5311"/>
    <w:rsid w:val="005F62B6"/>
    <w:rsid w:val="005F6420"/>
    <w:rsid w:val="005F689B"/>
    <w:rsid w:val="005F7294"/>
    <w:rsid w:val="0060134A"/>
    <w:rsid w:val="0060148C"/>
    <w:rsid w:val="006016CE"/>
    <w:rsid w:val="006019A1"/>
    <w:rsid w:val="00602020"/>
    <w:rsid w:val="00603067"/>
    <w:rsid w:val="0060316D"/>
    <w:rsid w:val="006036EF"/>
    <w:rsid w:val="00603D1C"/>
    <w:rsid w:val="00603E7A"/>
    <w:rsid w:val="00603FFB"/>
    <w:rsid w:val="00604133"/>
    <w:rsid w:val="0060451F"/>
    <w:rsid w:val="00604E02"/>
    <w:rsid w:val="00605E4E"/>
    <w:rsid w:val="00605F94"/>
    <w:rsid w:val="00606395"/>
    <w:rsid w:val="006063D9"/>
    <w:rsid w:val="006066AC"/>
    <w:rsid w:val="00606F80"/>
    <w:rsid w:val="00607162"/>
    <w:rsid w:val="006073C9"/>
    <w:rsid w:val="006075A8"/>
    <w:rsid w:val="00607E1C"/>
    <w:rsid w:val="00610909"/>
    <w:rsid w:val="00610919"/>
    <w:rsid w:val="00610E02"/>
    <w:rsid w:val="00611905"/>
    <w:rsid w:val="006120A9"/>
    <w:rsid w:val="00612341"/>
    <w:rsid w:val="00612E51"/>
    <w:rsid w:val="00613007"/>
    <w:rsid w:val="0061305C"/>
    <w:rsid w:val="0061405B"/>
    <w:rsid w:val="006140F6"/>
    <w:rsid w:val="00614245"/>
    <w:rsid w:val="00615024"/>
    <w:rsid w:val="0061518D"/>
    <w:rsid w:val="0061564A"/>
    <w:rsid w:val="00615D14"/>
    <w:rsid w:val="00615FE3"/>
    <w:rsid w:val="00616D58"/>
    <w:rsid w:val="00617C2D"/>
    <w:rsid w:val="00617F07"/>
    <w:rsid w:val="006203E8"/>
    <w:rsid w:val="006204D3"/>
    <w:rsid w:val="00620759"/>
    <w:rsid w:val="0062160E"/>
    <w:rsid w:val="00623C57"/>
    <w:rsid w:val="0062460A"/>
    <w:rsid w:val="00626306"/>
    <w:rsid w:val="006266CF"/>
    <w:rsid w:val="00626DEA"/>
    <w:rsid w:val="00627209"/>
    <w:rsid w:val="006273A1"/>
    <w:rsid w:val="00627685"/>
    <w:rsid w:val="00627EED"/>
    <w:rsid w:val="00630423"/>
    <w:rsid w:val="00630607"/>
    <w:rsid w:val="00630FAC"/>
    <w:rsid w:val="00631C82"/>
    <w:rsid w:val="00631F3A"/>
    <w:rsid w:val="006328AA"/>
    <w:rsid w:val="00632CBC"/>
    <w:rsid w:val="00633454"/>
    <w:rsid w:val="006352BD"/>
    <w:rsid w:val="006357ED"/>
    <w:rsid w:val="006359F9"/>
    <w:rsid w:val="00636B89"/>
    <w:rsid w:val="006378C9"/>
    <w:rsid w:val="00637F40"/>
    <w:rsid w:val="00640BE6"/>
    <w:rsid w:val="00640DB8"/>
    <w:rsid w:val="00640DFA"/>
    <w:rsid w:val="00641EFA"/>
    <w:rsid w:val="006420C5"/>
    <w:rsid w:val="006422CF"/>
    <w:rsid w:val="00643C67"/>
    <w:rsid w:val="00643D6F"/>
    <w:rsid w:val="006440CC"/>
    <w:rsid w:val="00644252"/>
    <w:rsid w:val="0064432B"/>
    <w:rsid w:val="006455C6"/>
    <w:rsid w:val="006458E1"/>
    <w:rsid w:val="006474E2"/>
    <w:rsid w:val="00647A7A"/>
    <w:rsid w:val="00650573"/>
    <w:rsid w:val="00651C91"/>
    <w:rsid w:val="0065298F"/>
    <w:rsid w:val="00653D15"/>
    <w:rsid w:val="006542C8"/>
    <w:rsid w:val="0065576D"/>
    <w:rsid w:val="00655810"/>
    <w:rsid w:val="006558BC"/>
    <w:rsid w:val="00656519"/>
    <w:rsid w:val="00657204"/>
    <w:rsid w:val="00657777"/>
    <w:rsid w:val="00660253"/>
    <w:rsid w:val="0066067F"/>
    <w:rsid w:val="006609F0"/>
    <w:rsid w:val="006612D8"/>
    <w:rsid w:val="00662E66"/>
    <w:rsid w:val="00663450"/>
    <w:rsid w:val="006635F8"/>
    <w:rsid w:val="006639FB"/>
    <w:rsid w:val="00664506"/>
    <w:rsid w:val="0066475F"/>
    <w:rsid w:val="00664C37"/>
    <w:rsid w:val="00664C69"/>
    <w:rsid w:val="0066516D"/>
    <w:rsid w:val="00665759"/>
    <w:rsid w:val="00665760"/>
    <w:rsid w:val="0066576E"/>
    <w:rsid w:val="00665D1E"/>
    <w:rsid w:val="00666278"/>
    <w:rsid w:val="006662D4"/>
    <w:rsid w:val="0066654C"/>
    <w:rsid w:val="0066667E"/>
    <w:rsid w:val="00666FA4"/>
    <w:rsid w:val="0066744D"/>
    <w:rsid w:val="00667B4D"/>
    <w:rsid w:val="0067017E"/>
    <w:rsid w:val="00670301"/>
    <w:rsid w:val="006719C7"/>
    <w:rsid w:val="00671C0C"/>
    <w:rsid w:val="00671DB7"/>
    <w:rsid w:val="00672699"/>
    <w:rsid w:val="006726EE"/>
    <w:rsid w:val="006729BC"/>
    <w:rsid w:val="00672E95"/>
    <w:rsid w:val="00672ED6"/>
    <w:rsid w:val="00672FEA"/>
    <w:rsid w:val="00673465"/>
    <w:rsid w:val="006740AB"/>
    <w:rsid w:val="00674E5A"/>
    <w:rsid w:val="0067611D"/>
    <w:rsid w:val="00680CF3"/>
    <w:rsid w:val="006812CD"/>
    <w:rsid w:val="00681795"/>
    <w:rsid w:val="00682229"/>
    <w:rsid w:val="00682984"/>
    <w:rsid w:val="0068338C"/>
    <w:rsid w:val="0068382C"/>
    <w:rsid w:val="00683FAE"/>
    <w:rsid w:val="0068406C"/>
    <w:rsid w:val="006860CC"/>
    <w:rsid w:val="006867B0"/>
    <w:rsid w:val="00690185"/>
    <w:rsid w:val="00690CC2"/>
    <w:rsid w:val="00690D5C"/>
    <w:rsid w:val="006911A6"/>
    <w:rsid w:val="006912B4"/>
    <w:rsid w:val="00691F29"/>
    <w:rsid w:val="0069201B"/>
    <w:rsid w:val="006924BF"/>
    <w:rsid w:val="00692DFD"/>
    <w:rsid w:val="0069343F"/>
    <w:rsid w:val="006935E2"/>
    <w:rsid w:val="00693712"/>
    <w:rsid w:val="00693802"/>
    <w:rsid w:val="00693CB7"/>
    <w:rsid w:val="00694476"/>
    <w:rsid w:val="006948F0"/>
    <w:rsid w:val="00694C3A"/>
    <w:rsid w:val="006965F3"/>
    <w:rsid w:val="006968FD"/>
    <w:rsid w:val="00696B62"/>
    <w:rsid w:val="00696DD1"/>
    <w:rsid w:val="006973E2"/>
    <w:rsid w:val="006A13F7"/>
    <w:rsid w:val="006A2161"/>
    <w:rsid w:val="006A2547"/>
    <w:rsid w:val="006A271B"/>
    <w:rsid w:val="006A33AD"/>
    <w:rsid w:val="006A39C4"/>
    <w:rsid w:val="006A4AC4"/>
    <w:rsid w:val="006A4ADA"/>
    <w:rsid w:val="006A4E08"/>
    <w:rsid w:val="006A511D"/>
    <w:rsid w:val="006A611F"/>
    <w:rsid w:val="006A6A09"/>
    <w:rsid w:val="006A6A93"/>
    <w:rsid w:val="006A76FC"/>
    <w:rsid w:val="006A7719"/>
    <w:rsid w:val="006B024F"/>
    <w:rsid w:val="006B1725"/>
    <w:rsid w:val="006B1E0D"/>
    <w:rsid w:val="006B20F1"/>
    <w:rsid w:val="006B2FB0"/>
    <w:rsid w:val="006B3173"/>
    <w:rsid w:val="006B360B"/>
    <w:rsid w:val="006B477A"/>
    <w:rsid w:val="006B4DCC"/>
    <w:rsid w:val="006B51D6"/>
    <w:rsid w:val="006B61BA"/>
    <w:rsid w:val="006B65E6"/>
    <w:rsid w:val="006B65F1"/>
    <w:rsid w:val="006B6E15"/>
    <w:rsid w:val="006B730C"/>
    <w:rsid w:val="006B7471"/>
    <w:rsid w:val="006B7D64"/>
    <w:rsid w:val="006C0CF0"/>
    <w:rsid w:val="006C0D06"/>
    <w:rsid w:val="006C1C6B"/>
    <w:rsid w:val="006C2253"/>
    <w:rsid w:val="006C23FC"/>
    <w:rsid w:val="006C2577"/>
    <w:rsid w:val="006C2CFC"/>
    <w:rsid w:val="006C301A"/>
    <w:rsid w:val="006C3716"/>
    <w:rsid w:val="006C3CB6"/>
    <w:rsid w:val="006C51C9"/>
    <w:rsid w:val="006C5B68"/>
    <w:rsid w:val="006C6AF7"/>
    <w:rsid w:val="006C6B61"/>
    <w:rsid w:val="006C76EC"/>
    <w:rsid w:val="006C7901"/>
    <w:rsid w:val="006D1882"/>
    <w:rsid w:val="006D1F30"/>
    <w:rsid w:val="006D217E"/>
    <w:rsid w:val="006D2E89"/>
    <w:rsid w:val="006D37A7"/>
    <w:rsid w:val="006D3A2C"/>
    <w:rsid w:val="006D3FB5"/>
    <w:rsid w:val="006D4C25"/>
    <w:rsid w:val="006D4E23"/>
    <w:rsid w:val="006D5964"/>
    <w:rsid w:val="006D5B22"/>
    <w:rsid w:val="006D6382"/>
    <w:rsid w:val="006E0482"/>
    <w:rsid w:val="006E14B6"/>
    <w:rsid w:val="006E1B29"/>
    <w:rsid w:val="006E201B"/>
    <w:rsid w:val="006E221B"/>
    <w:rsid w:val="006E2642"/>
    <w:rsid w:val="006E29A0"/>
    <w:rsid w:val="006E2F1D"/>
    <w:rsid w:val="006E3B1B"/>
    <w:rsid w:val="006E3BD5"/>
    <w:rsid w:val="006E3C9D"/>
    <w:rsid w:val="006E3F10"/>
    <w:rsid w:val="006E3F32"/>
    <w:rsid w:val="006E4827"/>
    <w:rsid w:val="006E67AB"/>
    <w:rsid w:val="006E6D99"/>
    <w:rsid w:val="006E77AE"/>
    <w:rsid w:val="006E7A78"/>
    <w:rsid w:val="006E7D0C"/>
    <w:rsid w:val="006F07FD"/>
    <w:rsid w:val="006F104A"/>
    <w:rsid w:val="006F1E48"/>
    <w:rsid w:val="006F268F"/>
    <w:rsid w:val="006F281D"/>
    <w:rsid w:val="006F32DC"/>
    <w:rsid w:val="006F3497"/>
    <w:rsid w:val="006F417D"/>
    <w:rsid w:val="006F55BD"/>
    <w:rsid w:val="006F760C"/>
    <w:rsid w:val="006F761F"/>
    <w:rsid w:val="006F7A66"/>
    <w:rsid w:val="007001D0"/>
    <w:rsid w:val="00700855"/>
    <w:rsid w:val="0070115B"/>
    <w:rsid w:val="00701A40"/>
    <w:rsid w:val="00701B9A"/>
    <w:rsid w:val="00701F02"/>
    <w:rsid w:val="0070220E"/>
    <w:rsid w:val="00702BD4"/>
    <w:rsid w:val="00703505"/>
    <w:rsid w:val="007037AF"/>
    <w:rsid w:val="0070417B"/>
    <w:rsid w:val="007062F6"/>
    <w:rsid w:val="0070708A"/>
    <w:rsid w:val="00707BA6"/>
    <w:rsid w:val="00707EAB"/>
    <w:rsid w:val="007104A8"/>
    <w:rsid w:val="00711716"/>
    <w:rsid w:val="00711D28"/>
    <w:rsid w:val="00712A8C"/>
    <w:rsid w:val="00712EC4"/>
    <w:rsid w:val="00713D90"/>
    <w:rsid w:val="00715E08"/>
    <w:rsid w:val="00716041"/>
    <w:rsid w:val="007168BC"/>
    <w:rsid w:val="00716C3E"/>
    <w:rsid w:val="00717576"/>
    <w:rsid w:val="00720019"/>
    <w:rsid w:val="00721806"/>
    <w:rsid w:val="007219C7"/>
    <w:rsid w:val="00721FD7"/>
    <w:rsid w:val="0072228C"/>
    <w:rsid w:val="0072286D"/>
    <w:rsid w:val="00723677"/>
    <w:rsid w:val="00723BD6"/>
    <w:rsid w:val="00723F30"/>
    <w:rsid w:val="007245C9"/>
    <w:rsid w:val="0072473D"/>
    <w:rsid w:val="00724D7F"/>
    <w:rsid w:val="0072546D"/>
    <w:rsid w:val="00725D38"/>
    <w:rsid w:val="007265F0"/>
    <w:rsid w:val="00726AD2"/>
    <w:rsid w:val="00726E35"/>
    <w:rsid w:val="0072724A"/>
    <w:rsid w:val="00727DB6"/>
    <w:rsid w:val="00730546"/>
    <w:rsid w:val="00730CD3"/>
    <w:rsid w:val="00731CA1"/>
    <w:rsid w:val="007326D6"/>
    <w:rsid w:val="00732757"/>
    <w:rsid w:val="00732A4F"/>
    <w:rsid w:val="00733B07"/>
    <w:rsid w:val="007341BA"/>
    <w:rsid w:val="007344C2"/>
    <w:rsid w:val="00734A9D"/>
    <w:rsid w:val="00734EF2"/>
    <w:rsid w:val="007360EC"/>
    <w:rsid w:val="007365D1"/>
    <w:rsid w:val="007366DA"/>
    <w:rsid w:val="00736ABD"/>
    <w:rsid w:val="00736B46"/>
    <w:rsid w:val="00736EE3"/>
    <w:rsid w:val="0074052F"/>
    <w:rsid w:val="00740984"/>
    <w:rsid w:val="00741190"/>
    <w:rsid w:val="00741EB0"/>
    <w:rsid w:val="0074211B"/>
    <w:rsid w:val="00742261"/>
    <w:rsid w:val="00743622"/>
    <w:rsid w:val="00743A1F"/>
    <w:rsid w:val="00743B9E"/>
    <w:rsid w:val="00743C5F"/>
    <w:rsid w:val="0074453A"/>
    <w:rsid w:val="007464E1"/>
    <w:rsid w:val="00746C27"/>
    <w:rsid w:val="00746CAD"/>
    <w:rsid w:val="00746EFD"/>
    <w:rsid w:val="0074762E"/>
    <w:rsid w:val="0075012F"/>
    <w:rsid w:val="00750464"/>
    <w:rsid w:val="007505C4"/>
    <w:rsid w:val="0075119F"/>
    <w:rsid w:val="007511E9"/>
    <w:rsid w:val="00751C7A"/>
    <w:rsid w:val="007520E9"/>
    <w:rsid w:val="0075241F"/>
    <w:rsid w:val="007529F5"/>
    <w:rsid w:val="007533F7"/>
    <w:rsid w:val="0075370C"/>
    <w:rsid w:val="00754516"/>
    <w:rsid w:val="007551B4"/>
    <w:rsid w:val="007555ED"/>
    <w:rsid w:val="007556F9"/>
    <w:rsid w:val="00755873"/>
    <w:rsid w:val="0075690E"/>
    <w:rsid w:val="00756A23"/>
    <w:rsid w:val="00756C9A"/>
    <w:rsid w:val="007572EF"/>
    <w:rsid w:val="007577D3"/>
    <w:rsid w:val="0076050F"/>
    <w:rsid w:val="00761E22"/>
    <w:rsid w:val="007620A8"/>
    <w:rsid w:val="007622B5"/>
    <w:rsid w:val="0076235E"/>
    <w:rsid w:val="00762843"/>
    <w:rsid w:val="00762A8B"/>
    <w:rsid w:val="00762DAC"/>
    <w:rsid w:val="0076317C"/>
    <w:rsid w:val="00763301"/>
    <w:rsid w:val="007638BC"/>
    <w:rsid w:val="007645E4"/>
    <w:rsid w:val="00764EBA"/>
    <w:rsid w:val="00765F2E"/>
    <w:rsid w:val="0076645F"/>
    <w:rsid w:val="0076689E"/>
    <w:rsid w:val="00767086"/>
    <w:rsid w:val="0076769D"/>
    <w:rsid w:val="00767BF6"/>
    <w:rsid w:val="00767E33"/>
    <w:rsid w:val="007700B9"/>
    <w:rsid w:val="00770711"/>
    <w:rsid w:val="00770B43"/>
    <w:rsid w:val="00770D37"/>
    <w:rsid w:val="007710A5"/>
    <w:rsid w:val="007710B6"/>
    <w:rsid w:val="007720B0"/>
    <w:rsid w:val="00772232"/>
    <w:rsid w:val="0077262D"/>
    <w:rsid w:val="007727D5"/>
    <w:rsid w:val="00773F9C"/>
    <w:rsid w:val="00774962"/>
    <w:rsid w:val="00775274"/>
    <w:rsid w:val="00776CD1"/>
    <w:rsid w:val="00776EE0"/>
    <w:rsid w:val="00777327"/>
    <w:rsid w:val="0078091E"/>
    <w:rsid w:val="00780A23"/>
    <w:rsid w:val="00780BB3"/>
    <w:rsid w:val="00781916"/>
    <w:rsid w:val="00781C14"/>
    <w:rsid w:val="00781CD9"/>
    <w:rsid w:val="0078383A"/>
    <w:rsid w:val="00783889"/>
    <w:rsid w:val="00783A07"/>
    <w:rsid w:val="00784442"/>
    <w:rsid w:val="007845AE"/>
    <w:rsid w:val="007848A9"/>
    <w:rsid w:val="00785AA3"/>
    <w:rsid w:val="00785E43"/>
    <w:rsid w:val="00786815"/>
    <w:rsid w:val="00787680"/>
    <w:rsid w:val="007900BF"/>
    <w:rsid w:val="00790877"/>
    <w:rsid w:val="00790AB2"/>
    <w:rsid w:val="0079350B"/>
    <w:rsid w:val="007937F2"/>
    <w:rsid w:val="007943DB"/>
    <w:rsid w:val="007957FC"/>
    <w:rsid w:val="00795A8C"/>
    <w:rsid w:val="00795AD5"/>
    <w:rsid w:val="00796082"/>
    <w:rsid w:val="00797CFB"/>
    <w:rsid w:val="00797EA4"/>
    <w:rsid w:val="00797FFC"/>
    <w:rsid w:val="007A00C8"/>
    <w:rsid w:val="007A0792"/>
    <w:rsid w:val="007A0827"/>
    <w:rsid w:val="007A1287"/>
    <w:rsid w:val="007A1402"/>
    <w:rsid w:val="007A1A1B"/>
    <w:rsid w:val="007A20F8"/>
    <w:rsid w:val="007A245D"/>
    <w:rsid w:val="007A27A0"/>
    <w:rsid w:val="007A33CE"/>
    <w:rsid w:val="007A3A3F"/>
    <w:rsid w:val="007A449B"/>
    <w:rsid w:val="007A44F8"/>
    <w:rsid w:val="007A5CC3"/>
    <w:rsid w:val="007A5FBB"/>
    <w:rsid w:val="007A6198"/>
    <w:rsid w:val="007A6518"/>
    <w:rsid w:val="007A7275"/>
    <w:rsid w:val="007A7487"/>
    <w:rsid w:val="007B01FF"/>
    <w:rsid w:val="007B036F"/>
    <w:rsid w:val="007B090D"/>
    <w:rsid w:val="007B0B50"/>
    <w:rsid w:val="007B0D18"/>
    <w:rsid w:val="007B12E3"/>
    <w:rsid w:val="007B2556"/>
    <w:rsid w:val="007B2557"/>
    <w:rsid w:val="007B2A5C"/>
    <w:rsid w:val="007B3F80"/>
    <w:rsid w:val="007B4007"/>
    <w:rsid w:val="007B46C9"/>
    <w:rsid w:val="007B4837"/>
    <w:rsid w:val="007B4A3D"/>
    <w:rsid w:val="007B4BDB"/>
    <w:rsid w:val="007B525B"/>
    <w:rsid w:val="007B59B2"/>
    <w:rsid w:val="007B7081"/>
    <w:rsid w:val="007B74A2"/>
    <w:rsid w:val="007B7E50"/>
    <w:rsid w:val="007B7EC7"/>
    <w:rsid w:val="007C05FD"/>
    <w:rsid w:val="007C1274"/>
    <w:rsid w:val="007C21A9"/>
    <w:rsid w:val="007C2F15"/>
    <w:rsid w:val="007C31D8"/>
    <w:rsid w:val="007C3FAE"/>
    <w:rsid w:val="007C40A9"/>
    <w:rsid w:val="007C422C"/>
    <w:rsid w:val="007C43E5"/>
    <w:rsid w:val="007C46D1"/>
    <w:rsid w:val="007C5480"/>
    <w:rsid w:val="007C591F"/>
    <w:rsid w:val="007C62D9"/>
    <w:rsid w:val="007C7465"/>
    <w:rsid w:val="007C7505"/>
    <w:rsid w:val="007C7B47"/>
    <w:rsid w:val="007D13CA"/>
    <w:rsid w:val="007D2664"/>
    <w:rsid w:val="007D2C97"/>
    <w:rsid w:val="007D36A8"/>
    <w:rsid w:val="007D4C6C"/>
    <w:rsid w:val="007D4F9B"/>
    <w:rsid w:val="007D54AA"/>
    <w:rsid w:val="007D5568"/>
    <w:rsid w:val="007D588D"/>
    <w:rsid w:val="007D68E8"/>
    <w:rsid w:val="007D72C9"/>
    <w:rsid w:val="007D77B4"/>
    <w:rsid w:val="007D79FA"/>
    <w:rsid w:val="007E03B3"/>
    <w:rsid w:val="007E0B49"/>
    <w:rsid w:val="007E12CA"/>
    <w:rsid w:val="007E1642"/>
    <w:rsid w:val="007E19EF"/>
    <w:rsid w:val="007E1E7C"/>
    <w:rsid w:val="007E2132"/>
    <w:rsid w:val="007E30B9"/>
    <w:rsid w:val="007E4346"/>
    <w:rsid w:val="007E540D"/>
    <w:rsid w:val="007E6681"/>
    <w:rsid w:val="007E66F2"/>
    <w:rsid w:val="007E6A9B"/>
    <w:rsid w:val="007E6E62"/>
    <w:rsid w:val="007E79F4"/>
    <w:rsid w:val="007F02D4"/>
    <w:rsid w:val="007F0996"/>
    <w:rsid w:val="007F0A51"/>
    <w:rsid w:val="007F0F73"/>
    <w:rsid w:val="007F1784"/>
    <w:rsid w:val="007F229F"/>
    <w:rsid w:val="007F24F0"/>
    <w:rsid w:val="007F386A"/>
    <w:rsid w:val="007F39B3"/>
    <w:rsid w:val="007F4163"/>
    <w:rsid w:val="007F4173"/>
    <w:rsid w:val="007F41CC"/>
    <w:rsid w:val="007F45BC"/>
    <w:rsid w:val="007F5690"/>
    <w:rsid w:val="007F5CC0"/>
    <w:rsid w:val="007F6854"/>
    <w:rsid w:val="007F6B86"/>
    <w:rsid w:val="007F799C"/>
    <w:rsid w:val="00800ADC"/>
    <w:rsid w:val="00800ED8"/>
    <w:rsid w:val="008023C6"/>
    <w:rsid w:val="00802466"/>
    <w:rsid w:val="00802E26"/>
    <w:rsid w:val="00803E60"/>
    <w:rsid w:val="00805DF2"/>
    <w:rsid w:val="0080670D"/>
    <w:rsid w:val="00806942"/>
    <w:rsid w:val="008069EE"/>
    <w:rsid w:val="00806E71"/>
    <w:rsid w:val="00806E81"/>
    <w:rsid w:val="00806F58"/>
    <w:rsid w:val="008075AA"/>
    <w:rsid w:val="00807668"/>
    <w:rsid w:val="00810699"/>
    <w:rsid w:val="00811224"/>
    <w:rsid w:val="00811368"/>
    <w:rsid w:val="0081142F"/>
    <w:rsid w:val="00811617"/>
    <w:rsid w:val="00811CDD"/>
    <w:rsid w:val="00811E68"/>
    <w:rsid w:val="00813603"/>
    <w:rsid w:val="008136E3"/>
    <w:rsid w:val="00813EFA"/>
    <w:rsid w:val="0081485E"/>
    <w:rsid w:val="008149EA"/>
    <w:rsid w:val="00814BDB"/>
    <w:rsid w:val="00814D83"/>
    <w:rsid w:val="00815AB2"/>
    <w:rsid w:val="00816636"/>
    <w:rsid w:val="008167F3"/>
    <w:rsid w:val="00816890"/>
    <w:rsid w:val="008174AA"/>
    <w:rsid w:val="00817DCF"/>
    <w:rsid w:val="00820DF9"/>
    <w:rsid w:val="0082159B"/>
    <w:rsid w:val="00821DE6"/>
    <w:rsid w:val="0082297A"/>
    <w:rsid w:val="00824310"/>
    <w:rsid w:val="00824DCE"/>
    <w:rsid w:val="00825C6E"/>
    <w:rsid w:val="00826D78"/>
    <w:rsid w:val="00827476"/>
    <w:rsid w:val="008274C2"/>
    <w:rsid w:val="00827BCE"/>
    <w:rsid w:val="00827D2D"/>
    <w:rsid w:val="00830C52"/>
    <w:rsid w:val="00831184"/>
    <w:rsid w:val="00832089"/>
    <w:rsid w:val="008327AA"/>
    <w:rsid w:val="00833560"/>
    <w:rsid w:val="0083390C"/>
    <w:rsid w:val="00833CA6"/>
    <w:rsid w:val="0083465F"/>
    <w:rsid w:val="0083535F"/>
    <w:rsid w:val="00835675"/>
    <w:rsid w:val="00836878"/>
    <w:rsid w:val="00837CD4"/>
    <w:rsid w:val="00842672"/>
    <w:rsid w:val="00842FFE"/>
    <w:rsid w:val="00843EBE"/>
    <w:rsid w:val="00844175"/>
    <w:rsid w:val="0084577C"/>
    <w:rsid w:val="00847EC5"/>
    <w:rsid w:val="00850B32"/>
    <w:rsid w:val="00851E0C"/>
    <w:rsid w:val="008521B8"/>
    <w:rsid w:val="00852F9A"/>
    <w:rsid w:val="008535C6"/>
    <w:rsid w:val="00853AFA"/>
    <w:rsid w:val="008556FC"/>
    <w:rsid w:val="00855D47"/>
    <w:rsid w:val="0085653C"/>
    <w:rsid w:val="00857075"/>
    <w:rsid w:val="00857148"/>
    <w:rsid w:val="00857FD4"/>
    <w:rsid w:val="00860E09"/>
    <w:rsid w:val="00861437"/>
    <w:rsid w:val="00861568"/>
    <w:rsid w:val="0086171F"/>
    <w:rsid w:val="008618FD"/>
    <w:rsid w:val="008624DA"/>
    <w:rsid w:val="00862878"/>
    <w:rsid w:val="0086321B"/>
    <w:rsid w:val="00863739"/>
    <w:rsid w:val="008649DE"/>
    <w:rsid w:val="0086508B"/>
    <w:rsid w:val="00865C58"/>
    <w:rsid w:val="0086611D"/>
    <w:rsid w:val="00867040"/>
    <w:rsid w:val="00867212"/>
    <w:rsid w:val="008677EE"/>
    <w:rsid w:val="00867FAF"/>
    <w:rsid w:val="00870425"/>
    <w:rsid w:val="008706D8"/>
    <w:rsid w:val="00870E8C"/>
    <w:rsid w:val="00871830"/>
    <w:rsid w:val="00871E1E"/>
    <w:rsid w:val="008729FE"/>
    <w:rsid w:val="0087301D"/>
    <w:rsid w:val="00873061"/>
    <w:rsid w:val="00873216"/>
    <w:rsid w:val="00873342"/>
    <w:rsid w:val="0087367F"/>
    <w:rsid w:val="00875041"/>
    <w:rsid w:val="00875870"/>
    <w:rsid w:val="008762E4"/>
    <w:rsid w:val="0087649B"/>
    <w:rsid w:val="008765AB"/>
    <w:rsid w:val="00876B6C"/>
    <w:rsid w:val="00876E5D"/>
    <w:rsid w:val="0087720F"/>
    <w:rsid w:val="00877512"/>
    <w:rsid w:val="008777B0"/>
    <w:rsid w:val="008778D5"/>
    <w:rsid w:val="00877A7C"/>
    <w:rsid w:val="0088079D"/>
    <w:rsid w:val="00881622"/>
    <w:rsid w:val="00881CE5"/>
    <w:rsid w:val="008831B7"/>
    <w:rsid w:val="00883357"/>
    <w:rsid w:val="00883D15"/>
    <w:rsid w:val="00884157"/>
    <w:rsid w:val="008845AB"/>
    <w:rsid w:val="00885136"/>
    <w:rsid w:val="008862D0"/>
    <w:rsid w:val="0088719C"/>
    <w:rsid w:val="00887419"/>
    <w:rsid w:val="00887989"/>
    <w:rsid w:val="0089046A"/>
    <w:rsid w:val="0089060B"/>
    <w:rsid w:val="00890693"/>
    <w:rsid w:val="0089069D"/>
    <w:rsid w:val="00892500"/>
    <w:rsid w:val="00892D55"/>
    <w:rsid w:val="00893B55"/>
    <w:rsid w:val="00894426"/>
    <w:rsid w:val="00894D88"/>
    <w:rsid w:val="008954AA"/>
    <w:rsid w:val="00897717"/>
    <w:rsid w:val="008A03DE"/>
    <w:rsid w:val="008A0EB5"/>
    <w:rsid w:val="008A13C6"/>
    <w:rsid w:val="008A1955"/>
    <w:rsid w:val="008A1D3F"/>
    <w:rsid w:val="008A298A"/>
    <w:rsid w:val="008A3EFD"/>
    <w:rsid w:val="008A4218"/>
    <w:rsid w:val="008A4244"/>
    <w:rsid w:val="008A4947"/>
    <w:rsid w:val="008A5503"/>
    <w:rsid w:val="008A56A0"/>
    <w:rsid w:val="008A6098"/>
    <w:rsid w:val="008A68D0"/>
    <w:rsid w:val="008A7CDB"/>
    <w:rsid w:val="008B05DF"/>
    <w:rsid w:val="008B09B6"/>
    <w:rsid w:val="008B11CE"/>
    <w:rsid w:val="008B19F5"/>
    <w:rsid w:val="008B2A84"/>
    <w:rsid w:val="008B2C56"/>
    <w:rsid w:val="008B323A"/>
    <w:rsid w:val="008B33D6"/>
    <w:rsid w:val="008B34BD"/>
    <w:rsid w:val="008B36EA"/>
    <w:rsid w:val="008B38E9"/>
    <w:rsid w:val="008B3BEA"/>
    <w:rsid w:val="008B4BBF"/>
    <w:rsid w:val="008B5092"/>
    <w:rsid w:val="008B511D"/>
    <w:rsid w:val="008B66BD"/>
    <w:rsid w:val="008B68E8"/>
    <w:rsid w:val="008B7100"/>
    <w:rsid w:val="008B79AE"/>
    <w:rsid w:val="008C005C"/>
    <w:rsid w:val="008C044B"/>
    <w:rsid w:val="008C1558"/>
    <w:rsid w:val="008C17D2"/>
    <w:rsid w:val="008C21AF"/>
    <w:rsid w:val="008C4470"/>
    <w:rsid w:val="008C501F"/>
    <w:rsid w:val="008C51DA"/>
    <w:rsid w:val="008C665C"/>
    <w:rsid w:val="008C69A4"/>
    <w:rsid w:val="008C6A06"/>
    <w:rsid w:val="008C6E4D"/>
    <w:rsid w:val="008C7131"/>
    <w:rsid w:val="008C7D75"/>
    <w:rsid w:val="008D0E8B"/>
    <w:rsid w:val="008D1E68"/>
    <w:rsid w:val="008D21B7"/>
    <w:rsid w:val="008D2B7F"/>
    <w:rsid w:val="008D4685"/>
    <w:rsid w:val="008D4DEA"/>
    <w:rsid w:val="008D4E71"/>
    <w:rsid w:val="008D4F38"/>
    <w:rsid w:val="008D5213"/>
    <w:rsid w:val="008D5549"/>
    <w:rsid w:val="008D5668"/>
    <w:rsid w:val="008D6587"/>
    <w:rsid w:val="008D6A22"/>
    <w:rsid w:val="008D6EB8"/>
    <w:rsid w:val="008D7A10"/>
    <w:rsid w:val="008E0A37"/>
    <w:rsid w:val="008E0D6A"/>
    <w:rsid w:val="008E0DB7"/>
    <w:rsid w:val="008E10BF"/>
    <w:rsid w:val="008E1941"/>
    <w:rsid w:val="008E1BFE"/>
    <w:rsid w:val="008E1F34"/>
    <w:rsid w:val="008E24FD"/>
    <w:rsid w:val="008E2FAE"/>
    <w:rsid w:val="008E310D"/>
    <w:rsid w:val="008E3405"/>
    <w:rsid w:val="008E4B01"/>
    <w:rsid w:val="008E5310"/>
    <w:rsid w:val="008E5E0C"/>
    <w:rsid w:val="008E6521"/>
    <w:rsid w:val="008E6628"/>
    <w:rsid w:val="008E66B9"/>
    <w:rsid w:val="008E6756"/>
    <w:rsid w:val="008E67BF"/>
    <w:rsid w:val="008E6BE8"/>
    <w:rsid w:val="008E6EC1"/>
    <w:rsid w:val="008E6F4A"/>
    <w:rsid w:val="008E7704"/>
    <w:rsid w:val="008E7CB4"/>
    <w:rsid w:val="008F0742"/>
    <w:rsid w:val="008F0940"/>
    <w:rsid w:val="008F0B8F"/>
    <w:rsid w:val="008F0F47"/>
    <w:rsid w:val="008F1438"/>
    <w:rsid w:val="008F15CF"/>
    <w:rsid w:val="008F246E"/>
    <w:rsid w:val="008F2C64"/>
    <w:rsid w:val="008F31B5"/>
    <w:rsid w:val="008F32EE"/>
    <w:rsid w:val="008F3C28"/>
    <w:rsid w:val="008F4134"/>
    <w:rsid w:val="008F4885"/>
    <w:rsid w:val="008F4EDB"/>
    <w:rsid w:val="008F50D0"/>
    <w:rsid w:val="008F586F"/>
    <w:rsid w:val="008F6009"/>
    <w:rsid w:val="008F6EE8"/>
    <w:rsid w:val="008F7106"/>
    <w:rsid w:val="008F7AAF"/>
    <w:rsid w:val="008F7C2C"/>
    <w:rsid w:val="008F7E3D"/>
    <w:rsid w:val="00900055"/>
    <w:rsid w:val="009014B1"/>
    <w:rsid w:val="00902320"/>
    <w:rsid w:val="00902B06"/>
    <w:rsid w:val="00902E65"/>
    <w:rsid w:val="00902F49"/>
    <w:rsid w:val="009039FC"/>
    <w:rsid w:val="00904693"/>
    <w:rsid w:val="00906249"/>
    <w:rsid w:val="009062BB"/>
    <w:rsid w:val="00906638"/>
    <w:rsid w:val="00906E3B"/>
    <w:rsid w:val="00910075"/>
    <w:rsid w:val="00911135"/>
    <w:rsid w:val="009115B8"/>
    <w:rsid w:val="009127AC"/>
    <w:rsid w:val="009129D7"/>
    <w:rsid w:val="00912D2C"/>
    <w:rsid w:val="00912E02"/>
    <w:rsid w:val="00913273"/>
    <w:rsid w:val="00913791"/>
    <w:rsid w:val="00913B86"/>
    <w:rsid w:val="0091430A"/>
    <w:rsid w:val="009145F3"/>
    <w:rsid w:val="009156DC"/>
    <w:rsid w:val="00916126"/>
    <w:rsid w:val="0091613A"/>
    <w:rsid w:val="0091613D"/>
    <w:rsid w:val="0091656F"/>
    <w:rsid w:val="009169AB"/>
    <w:rsid w:val="00916ED0"/>
    <w:rsid w:val="009170DF"/>
    <w:rsid w:val="00917715"/>
    <w:rsid w:val="0091772C"/>
    <w:rsid w:val="00917EDE"/>
    <w:rsid w:val="0092004C"/>
    <w:rsid w:val="00921315"/>
    <w:rsid w:val="00921632"/>
    <w:rsid w:val="009219EB"/>
    <w:rsid w:val="00921D28"/>
    <w:rsid w:val="009223F8"/>
    <w:rsid w:val="009225EB"/>
    <w:rsid w:val="009226A2"/>
    <w:rsid w:val="00922EEB"/>
    <w:rsid w:val="00923787"/>
    <w:rsid w:val="009237D6"/>
    <w:rsid w:val="00924092"/>
    <w:rsid w:val="0092458A"/>
    <w:rsid w:val="00924B1E"/>
    <w:rsid w:val="00924DDD"/>
    <w:rsid w:val="00925CC7"/>
    <w:rsid w:val="00926284"/>
    <w:rsid w:val="0093003C"/>
    <w:rsid w:val="00930D03"/>
    <w:rsid w:val="00930FAF"/>
    <w:rsid w:val="00931FD5"/>
    <w:rsid w:val="00932048"/>
    <w:rsid w:val="00932AB1"/>
    <w:rsid w:val="00932CE9"/>
    <w:rsid w:val="00933CEA"/>
    <w:rsid w:val="00933FDD"/>
    <w:rsid w:val="0093444F"/>
    <w:rsid w:val="009347A5"/>
    <w:rsid w:val="0093483F"/>
    <w:rsid w:val="009353FB"/>
    <w:rsid w:val="009354FA"/>
    <w:rsid w:val="00935F5A"/>
    <w:rsid w:val="0093658E"/>
    <w:rsid w:val="009365F7"/>
    <w:rsid w:val="00936F2D"/>
    <w:rsid w:val="009379ED"/>
    <w:rsid w:val="00940EBC"/>
    <w:rsid w:val="00940F3E"/>
    <w:rsid w:val="00941817"/>
    <w:rsid w:val="00943A97"/>
    <w:rsid w:val="00943C54"/>
    <w:rsid w:val="00944566"/>
    <w:rsid w:val="0094467B"/>
    <w:rsid w:val="00945513"/>
    <w:rsid w:val="00945D29"/>
    <w:rsid w:val="00946528"/>
    <w:rsid w:val="0094728A"/>
    <w:rsid w:val="009478AF"/>
    <w:rsid w:val="00950001"/>
    <w:rsid w:val="0095046A"/>
    <w:rsid w:val="009506EF"/>
    <w:rsid w:val="00950B2D"/>
    <w:rsid w:val="00950D57"/>
    <w:rsid w:val="00950E71"/>
    <w:rsid w:val="0095228A"/>
    <w:rsid w:val="009532D8"/>
    <w:rsid w:val="009541C0"/>
    <w:rsid w:val="00954519"/>
    <w:rsid w:val="009545D6"/>
    <w:rsid w:val="009553D9"/>
    <w:rsid w:val="00955A16"/>
    <w:rsid w:val="00955ABC"/>
    <w:rsid w:val="00955F2D"/>
    <w:rsid w:val="00956EFE"/>
    <w:rsid w:val="009572BB"/>
    <w:rsid w:val="00957436"/>
    <w:rsid w:val="00957495"/>
    <w:rsid w:val="009602B2"/>
    <w:rsid w:val="0096040F"/>
    <w:rsid w:val="00960464"/>
    <w:rsid w:val="00960575"/>
    <w:rsid w:val="00960A04"/>
    <w:rsid w:val="0096129F"/>
    <w:rsid w:val="00961539"/>
    <w:rsid w:val="00961C9A"/>
    <w:rsid w:val="00961EFF"/>
    <w:rsid w:val="009621A7"/>
    <w:rsid w:val="00962A19"/>
    <w:rsid w:val="00963065"/>
    <w:rsid w:val="009643F1"/>
    <w:rsid w:val="00964805"/>
    <w:rsid w:val="00964AA5"/>
    <w:rsid w:val="00964CBB"/>
    <w:rsid w:val="00965D5A"/>
    <w:rsid w:val="00965D7D"/>
    <w:rsid w:val="0096678A"/>
    <w:rsid w:val="00966AE3"/>
    <w:rsid w:val="009674E5"/>
    <w:rsid w:val="00970610"/>
    <w:rsid w:val="0097143C"/>
    <w:rsid w:val="00971F3F"/>
    <w:rsid w:val="0097205E"/>
    <w:rsid w:val="009723FE"/>
    <w:rsid w:val="009729D0"/>
    <w:rsid w:val="009743FB"/>
    <w:rsid w:val="00974472"/>
    <w:rsid w:val="00975011"/>
    <w:rsid w:val="00975983"/>
    <w:rsid w:val="00975F90"/>
    <w:rsid w:val="009760DF"/>
    <w:rsid w:val="00976AB7"/>
    <w:rsid w:val="00977263"/>
    <w:rsid w:val="00980E67"/>
    <w:rsid w:val="00980EEB"/>
    <w:rsid w:val="00981989"/>
    <w:rsid w:val="00981C0D"/>
    <w:rsid w:val="00981D99"/>
    <w:rsid w:val="00982D1A"/>
    <w:rsid w:val="009834CE"/>
    <w:rsid w:val="00983786"/>
    <w:rsid w:val="00983D78"/>
    <w:rsid w:val="009844D6"/>
    <w:rsid w:val="0098467A"/>
    <w:rsid w:val="0098501D"/>
    <w:rsid w:val="00985425"/>
    <w:rsid w:val="009854EB"/>
    <w:rsid w:val="00985945"/>
    <w:rsid w:val="00986A59"/>
    <w:rsid w:val="00987739"/>
    <w:rsid w:val="00987832"/>
    <w:rsid w:val="00987D24"/>
    <w:rsid w:val="00987FB2"/>
    <w:rsid w:val="00990140"/>
    <w:rsid w:val="00991648"/>
    <w:rsid w:val="00992036"/>
    <w:rsid w:val="00993860"/>
    <w:rsid w:val="009938C6"/>
    <w:rsid w:val="00994B26"/>
    <w:rsid w:val="009950ED"/>
    <w:rsid w:val="00995616"/>
    <w:rsid w:val="0099590D"/>
    <w:rsid w:val="00995D09"/>
    <w:rsid w:val="00996125"/>
    <w:rsid w:val="00997953"/>
    <w:rsid w:val="009A0010"/>
    <w:rsid w:val="009A46A4"/>
    <w:rsid w:val="009A4F25"/>
    <w:rsid w:val="009A5007"/>
    <w:rsid w:val="009A50C4"/>
    <w:rsid w:val="009A5244"/>
    <w:rsid w:val="009A61A9"/>
    <w:rsid w:val="009A623C"/>
    <w:rsid w:val="009A656C"/>
    <w:rsid w:val="009A6AB4"/>
    <w:rsid w:val="009A6AEF"/>
    <w:rsid w:val="009A6CAF"/>
    <w:rsid w:val="009A711C"/>
    <w:rsid w:val="009A7CED"/>
    <w:rsid w:val="009B03D3"/>
    <w:rsid w:val="009B0593"/>
    <w:rsid w:val="009B1017"/>
    <w:rsid w:val="009B1166"/>
    <w:rsid w:val="009B138F"/>
    <w:rsid w:val="009B17C4"/>
    <w:rsid w:val="009B1902"/>
    <w:rsid w:val="009B323E"/>
    <w:rsid w:val="009B3BD1"/>
    <w:rsid w:val="009B3DBB"/>
    <w:rsid w:val="009B4FDB"/>
    <w:rsid w:val="009B51A0"/>
    <w:rsid w:val="009B58BA"/>
    <w:rsid w:val="009B5C24"/>
    <w:rsid w:val="009B66CF"/>
    <w:rsid w:val="009B7533"/>
    <w:rsid w:val="009B7A92"/>
    <w:rsid w:val="009C0539"/>
    <w:rsid w:val="009C0F68"/>
    <w:rsid w:val="009C11ED"/>
    <w:rsid w:val="009C1C84"/>
    <w:rsid w:val="009C238B"/>
    <w:rsid w:val="009C336B"/>
    <w:rsid w:val="009C3563"/>
    <w:rsid w:val="009C466E"/>
    <w:rsid w:val="009C4D63"/>
    <w:rsid w:val="009C58AC"/>
    <w:rsid w:val="009C5D7B"/>
    <w:rsid w:val="009C5F52"/>
    <w:rsid w:val="009C6979"/>
    <w:rsid w:val="009C6B05"/>
    <w:rsid w:val="009C7833"/>
    <w:rsid w:val="009C7A3D"/>
    <w:rsid w:val="009C7EED"/>
    <w:rsid w:val="009D0562"/>
    <w:rsid w:val="009D06C1"/>
    <w:rsid w:val="009D06DC"/>
    <w:rsid w:val="009D1500"/>
    <w:rsid w:val="009D2304"/>
    <w:rsid w:val="009D2D68"/>
    <w:rsid w:val="009D2DEB"/>
    <w:rsid w:val="009D30DB"/>
    <w:rsid w:val="009D3FF7"/>
    <w:rsid w:val="009D41A1"/>
    <w:rsid w:val="009D4761"/>
    <w:rsid w:val="009D4B4C"/>
    <w:rsid w:val="009D5D62"/>
    <w:rsid w:val="009D61B8"/>
    <w:rsid w:val="009D6628"/>
    <w:rsid w:val="009D6D67"/>
    <w:rsid w:val="009D6DEB"/>
    <w:rsid w:val="009D7149"/>
    <w:rsid w:val="009E0CBC"/>
    <w:rsid w:val="009E1298"/>
    <w:rsid w:val="009E1D0B"/>
    <w:rsid w:val="009E1FE0"/>
    <w:rsid w:val="009E2B11"/>
    <w:rsid w:val="009E36F8"/>
    <w:rsid w:val="009E4266"/>
    <w:rsid w:val="009E45B3"/>
    <w:rsid w:val="009E488D"/>
    <w:rsid w:val="009E4C56"/>
    <w:rsid w:val="009E5752"/>
    <w:rsid w:val="009E5CA6"/>
    <w:rsid w:val="009E5F7D"/>
    <w:rsid w:val="009E5FBA"/>
    <w:rsid w:val="009E604D"/>
    <w:rsid w:val="009E642F"/>
    <w:rsid w:val="009E6949"/>
    <w:rsid w:val="009E6C39"/>
    <w:rsid w:val="009E6E13"/>
    <w:rsid w:val="009F066A"/>
    <w:rsid w:val="009F0E10"/>
    <w:rsid w:val="009F11AC"/>
    <w:rsid w:val="009F1D2C"/>
    <w:rsid w:val="009F26AB"/>
    <w:rsid w:val="009F2D98"/>
    <w:rsid w:val="009F3042"/>
    <w:rsid w:val="009F3D3E"/>
    <w:rsid w:val="009F4CFF"/>
    <w:rsid w:val="009F58AA"/>
    <w:rsid w:val="009F6114"/>
    <w:rsid w:val="009F622E"/>
    <w:rsid w:val="009F63E7"/>
    <w:rsid w:val="009F6826"/>
    <w:rsid w:val="009F6E7B"/>
    <w:rsid w:val="009F704B"/>
    <w:rsid w:val="009F705F"/>
    <w:rsid w:val="00A00130"/>
    <w:rsid w:val="00A00162"/>
    <w:rsid w:val="00A00434"/>
    <w:rsid w:val="00A00703"/>
    <w:rsid w:val="00A00F00"/>
    <w:rsid w:val="00A0131A"/>
    <w:rsid w:val="00A018FF"/>
    <w:rsid w:val="00A01A82"/>
    <w:rsid w:val="00A01C4C"/>
    <w:rsid w:val="00A024DE"/>
    <w:rsid w:val="00A02563"/>
    <w:rsid w:val="00A02FC1"/>
    <w:rsid w:val="00A039C5"/>
    <w:rsid w:val="00A046BF"/>
    <w:rsid w:val="00A06892"/>
    <w:rsid w:val="00A069F9"/>
    <w:rsid w:val="00A0700A"/>
    <w:rsid w:val="00A07448"/>
    <w:rsid w:val="00A07BFA"/>
    <w:rsid w:val="00A1091F"/>
    <w:rsid w:val="00A10F45"/>
    <w:rsid w:val="00A116EC"/>
    <w:rsid w:val="00A12782"/>
    <w:rsid w:val="00A129AD"/>
    <w:rsid w:val="00A13094"/>
    <w:rsid w:val="00A1395C"/>
    <w:rsid w:val="00A13996"/>
    <w:rsid w:val="00A14381"/>
    <w:rsid w:val="00A146BB"/>
    <w:rsid w:val="00A14D3E"/>
    <w:rsid w:val="00A151AF"/>
    <w:rsid w:val="00A16002"/>
    <w:rsid w:val="00A16CA0"/>
    <w:rsid w:val="00A173DF"/>
    <w:rsid w:val="00A17639"/>
    <w:rsid w:val="00A20762"/>
    <w:rsid w:val="00A20B85"/>
    <w:rsid w:val="00A215B0"/>
    <w:rsid w:val="00A21711"/>
    <w:rsid w:val="00A21F5A"/>
    <w:rsid w:val="00A229E5"/>
    <w:rsid w:val="00A230FC"/>
    <w:rsid w:val="00A23A7A"/>
    <w:rsid w:val="00A23CFE"/>
    <w:rsid w:val="00A23DC8"/>
    <w:rsid w:val="00A23FFA"/>
    <w:rsid w:val="00A2427A"/>
    <w:rsid w:val="00A2565A"/>
    <w:rsid w:val="00A256C3"/>
    <w:rsid w:val="00A26327"/>
    <w:rsid w:val="00A2685A"/>
    <w:rsid w:val="00A26A20"/>
    <w:rsid w:val="00A2736A"/>
    <w:rsid w:val="00A30227"/>
    <w:rsid w:val="00A306FB"/>
    <w:rsid w:val="00A31071"/>
    <w:rsid w:val="00A31692"/>
    <w:rsid w:val="00A3244C"/>
    <w:rsid w:val="00A326AF"/>
    <w:rsid w:val="00A32992"/>
    <w:rsid w:val="00A33B4D"/>
    <w:rsid w:val="00A352E9"/>
    <w:rsid w:val="00A357B1"/>
    <w:rsid w:val="00A36646"/>
    <w:rsid w:val="00A36D01"/>
    <w:rsid w:val="00A36DFC"/>
    <w:rsid w:val="00A3759E"/>
    <w:rsid w:val="00A37F16"/>
    <w:rsid w:val="00A404EC"/>
    <w:rsid w:val="00A40BA0"/>
    <w:rsid w:val="00A40D5D"/>
    <w:rsid w:val="00A41106"/>
    <w:rsid w:val="00A41C94"/>
    <w:rsid w:val="00A41F55"/>
    <w:rsid w:val="00A425DA"/>
    <w:rsid w:val="00A42607"/>
    <w:rsid w:val="00A426A8"/>
    <w:rsid w:val="00A426AF"/>
    <w:rsid w:val="00A42A3E"/>
    <w:rsid w:val="00A43B2D"/>
    <w:rsid w:val="00A43DF1"/>
    <w:rsid w:val="00A4414D"/>
    <w:rsid w:val="00A44BF9"/>
    <w:rsid w:val="00A44CD7"/>
    <w:rsid w:val="00A44E15"/>
    <w:rsid w:val="00A45230"/>
    <w:rsid w:val="00A45CBA"/>
    <w:rsid w:val="00A4643A"/>
    <w:rsid w:val="00A46F78"/>
    <w:rsid w:val="00A47BD0"/>
    <w:rsid w:val="00A47D70"/>
    <w:rsid w:val="00A47EF6"/>
    <w:rsid w:val="00A50942"/>
    <w:rsid w:val="00A511C9"/>
    <w:rsid w:val="00A51253"/>
    <w:rsid w:val="00A515AE"/>
    <w:rsid w:val="00A517FB"/>
    <w:rsid w:val="00A518B3"/>
    <w:rsid w:val="00A51A3C"/>
    <w:rsid w:val="00A51FCC"/>
    <w:rsid w:val="00A5243D"/>
    <w:rsid w:val="00A52931"/>
    <w:rsid w:val="00A52C84"/>
    <w:rsid w:val="00A5300F"/>
    <w:rsid w:val="00A53360"/>
    <w:rsid w:val="00A537AB"/>
    <w:rsid w:val="00A53C9D"/>
    <w:rsid w:val="00A55089"/>
    <w:rsid w:val="00A5629C"/>
    <w:rsid w:val="00A5652B"/>
    <w:rsid w:val="00A5679E"/>
    <w:rsid w:val="00A5697F"/>
    <w:rsid w:val="00A571E7"/>
    <w:rsid w:val="00A5738E"/>
    <w:rsid w:val="00A6047F"/>
    <w:rsid w:val="00A60EFB"/>
    <w:rsid w:val="00A612A6"/>
    <w:rsid w:val="00A61A63"/>
    <w:rsid w:val="00A61B5B"/>
    <w:rsid w:val="00A61F52"/>
    <w:rsid w:val="00A61F6B"/>
    <w:rsid w:val="00A62784"/>
    <w:rsid w:val="00A62D8D"/>
    <w:rsid w:val="00A633BB"/>
    <w:rsid w:val="00A634B6"/>
    <w:rsid w:val="00A639FC"/>
    <w:rsid w:val="00A63C4A"/>
    <w:rsid w:val="00A648D3"/>
    <w:rsid w:val="00A64E10"/>
    <w:rsid w:val="00A65A51"/>
    <w:rsid w:val="00A66554"/>
    <w:rsid w:val="00A665F6"/>
    <w:rsid w:val="00A67192"/>
    <w:rsid w:val="00A671E7"/>
    <w:rsid w:val="00A67854"/>
    <w:rsid w:val="00A70E0C"/>
    <w:rsid w:val="00A71723"/>
    <w:rsid w:val="00A7177E"/>
    <w:rsid w:val="00A7188B"/>
    <w:rsid w:val="00A71D38"/>
    <w:rsid w:val="00A71FA8"/>
    <w:rsid w:val="00A72B1E"/>
    <w:rsid w:val="00A731B2"/>
    <w:rsid w:val="00A742E2"/>
    <w:rsid w:val="00A74582"/>
    <w:rsid w:val="00A74DBB"/>
    <w:rsid w:val="00A75256"/>
    <w:rsid w:val="00A758D2"/>
    <w:rsid w:val="00A760AE"/>
    <w:rsid w:val="00A768B5"/>
    <w:rsid w:val="00A76943"/>
    <w:rsid w:val="00A77046"/>
    <w:rsid w:val="00A775CF"/>
    <w:rsid w:val="00A77C2B"/>
    <w:rsid w:val="00A77E7C"/>
    <w:rsid w:val="00A80498"/>
    <w:rsid w:val="00A80694"/>
    <w:rsid w:val="00A80B77"/>
    <w:rsid w:val="00A811CC"/>
    <w:rsid w:val="00A813F4"/>
    <w:rsid w:val="00A81B4F"/>
    <w:rsid w:val="00A85204"/>
    <w:rsid w:val="00A85442"/>
    <w:rsid w:val="00A85865"/>
    <w:rsid w:val="00A85947"/>
    <w:rsid w:val="00A85A92"/>
    <w:rsid w:val="00A900C3"/>
    <w:rsid w:val="00A902D1"/>
    <w:rsid w:val="00A902D7"/>
    <w:rsid w:val="00A90B90"/>
    <w:rsid w:val="00A91A5C"/>
    <w:rsid w:val="00A91F77"/>
    <w:rsid w:val="00A92319"/>
    <w:rsid w:val="00A927D9"/>
    <w:rsid w:val="00A929F4"/>
    <w:rsid w:val="00A9358E"/>
    <w:rsid w:val="00A93E5D"/>
    <w:rsid w:val="00A94395"/>
    <w:rsid w:val="00A950B9"/>
    <w:rsid w:val="00A95283"/>
    <w:rsid w:val="00A95290"/>
    <w:rsid w:val="00A956D8"/>
    <w:rsid w:val="00A95D61"/>
    <w:rsid w:val="00A95ECE"/>
    <w:rsid w:val="00A95EDA"/>
    <w:rsid w:val="00A95F7C"/>
    <w:rsid w:val="00A96770"/>
    <w:rsid w:val="00A9709F"/>
    <w:rsid w:val="00A97F17"/>
    <w:rsid w:val="00AA0181"/>
    <w:rsid w:val="00AA048C"/>
    <w:rsid w:val="00AA11DD"/>
    <w:rsid w:val="00AA1B43"/>
    <w:rsid w:val="00AA1D95"/>
    <w:rsid w:val="00AA2E56"/>
    <w:rsid w:val="00AA317F"/>
    <w:rsid w:val="00AA31D6"/>
    <w:rsid w:val="00AA35A4"/>
    <w:rsid w:val="00AA3801"/>
    <w:rsid w:val="00AA3A4F"/>
    <w:rsid w:val="00AA3D67"/>
    <w:rsid w:val="00AA4176"/>
    <w:rsid w:val="00AA44FF"/>
    <w:rsid w:val="00AA4678"/>
    <w:rsid w:val="00AA4AEE"/>
    <w:rsid w:val="00AA4C50"/>
    <w:rsid w:val="00AA4E42"/>
    <w:rsid w:val="00AA5237"/>
    <w:rsid w:val="00AA53A7"/>
    <w:rsid w:val="00AA578B"/>
    <w:rsid w:val="00AA6BCB"/>
    <w:rsid w:val="00AA75D7"/>
    <w:rsid w:val="00AB043E"/>
    <w:rsid w:val="00AB052C"/>
    <w:rsid w:val="00AB0BD5"/>
    <w:rsid w:val="00AB0F29"/>
    <w:rsid w:val="00AB10CE"/>
    <w:rsid w:val="00AB1C40"/>
    <w:rsid w:val="00AB1C9D"/>
    <w:rsid w:val="00AB1FB4"/>
    <w:rsid w:val="00AB2071"/>
    <w:rsid w:val="00AB3B37"/>
    <w:rsid w:val="00AB4427"/>
    <w:rsid w:val="00AB492F"/>
    <w:rsid w:val="00AB5B37"/>
    <w:rsid w:val="00AB5D9C"/>
    <w:rsid w:val="00AB6170"/>
    <w:rsid w:val="00AB799B"/>
    <w:rsid w:val="00AC094F"/>
    <w:rsid w:val="00AC0DC9"/>
    <w:rsid w:val="00AC1551"/>
    <w:rsid w:val="00AC1649"/>
    <w:rsid w:val="00AC1A14"/>
    <w:rsid w:val="00AC2095"/>
    <w:rsid w:val="00AC2348"/>
    <w:rsid w:val="00AC28B9"/>
    <w:rsid w:val="00AC2D39"/>
    <w:rsid w:val="00AC2F86"/>
    <w:rsid w:val="00AC317C"/>
    <w:rsid w:val="00AC3CE7"/>
    <w:rsid w:val="00AC44C7"/>
    <w:rsid w:val="00AC57CF"/>
    <w:rsid w:val="00AC602A"/>
    <w:rsid w:val="00AC6FF3"/>
    <w:rsid w:val="00AC730D"/>
    <w:rsid w:val="00AD046D"/>
    <w:rsid w:val="00AD20E3"/>
    <w:rsid w:val="00AD24D9"/>
    <w:rsid w:val="00AD2D46"/>
    <w:rsid w:val="00AD2E2F"/>
    <w:rsid w:val="00AD2FE7"/>
    <w:rsid w:val="00AD324F"/>
    <w:rsid w:val="00AD3DBA"/>
    <w:rsid w:val="00AD41E0"/>
    <w:rsid w:val="00AD4202"/>
    <w:rsid w:val="00AD4424"/>
    <w:rsid w:val="00AD4B20"/>
    <w:rsid w:val="00AD5197"/>
    <w:rsid w:val="00AD55DD"/>
    <w:rsid w:val="00AD5D40"/>
    <w:rsid w:val="00AD63C8"/>
    <w:rsid w:val="00AD6F5C"/>
    <w:rsid w:val="00AD711C"/>
    <w:rsid w:val="00AD771E"/>
    <w:rsid w:val="00AD7C0F"/>
    <w:rsid w:val="00AD7D81"/>
    <w:rsid w:val="00AE102F"/>
    <w:rsid w:val="00AE1247"/>
    <w:rsid w:val="00AE167F"/>
    <w:rsid w:val="00AE1E00"/>
    <w:rsid w:val="00AE26B9"/>
    <w:rsid w:val="00AE2AEE"/>
    <w:rsid w:val="00AE2B0D"/>
    <w:rsid w:val="00AE2B87"/>
    <w:rsid w:val="00AE4389"/>
    <w:rsid w:val="00AE674E"/>
    <w:rsid w:val="00AE6D2C"/>
    <w:rsid w:val="00AF01DA"/>
    <w:rsid w:val="00AF021F"/>
    <w:rsid w:val="00AF0EBD"/>
    <w:rsid w:val="00AF0FD5"/>
    <w:rsid w:val="00AF102E"/>
    <w:rsid w:val="00AF1D1F"/>
    <w:rsid w:val="00AF285E"/>
    <w:rsid w:val="00AF2899"/>
    <w:rsid w:val="00AF2985"/>
    <w:rsid w:val="00AF38D3"/>
    <w:rsid w:val="00AF3EC1"/>
    <w:rsid w:val="00AF4760"/>
    <w:rsid w:val="00AF6064"/>
    <w:rsid w:val="00AF6096"/>
    <w:rsid w:val="00AF60D8"/>
    <w:rsid w:val="00AF6447"/>
    <w:rsid w:val="00AF66F2"/>
    <w:rsid w:val="00AF677E"/>
    <w:rsid w:val="00AF7935"/>
    <w:rsid w:val="00AF7D35"/>
    <w:rsid w:val="00B01631"/>
    <w:rsid w:val="00B01D3F"/>
    <w:rsid w:val="00B01F23"/>
    <w:rsid w:val="00B02653"/>
    <w:rsid w:val="00B02B4B"/>
    <w:rsid w:val="00B02C38"/>
    <w:rsid w:val="00B02DA5"/>
    <w:rsid w:val="00B03E32"/>
    <w:rsid w:val="00B03F68"/>
    <w:rsid w:val="00B0404B"/>
    <w:rsid w:val="00B0484E"/>
    <w:rsid w:val="00B049A0"/>
    <w:rsid w:val="00B05FA2"/>
    <w:rsid w:val="00B0604A"/>
    <w:rsid w:val="00B06E5B"/>
    <w:rsid w:val="00B06E5C"/>
    <w:rsid w:val="00B10016"/>
    <w:rsid w:val="00B107CC"/>
    <w:rsid w:val="00B113B7"/>
    <w:rsid w:val="00B11EF0"/>
    <w:rsid w:val="00B120F9"/>
    <w:rsid w:val="00B1319D"/>
    <w:rsid w:val="00B1327F"/>
    <w:rsid w:val="00B13E34"/>
    <w:rsid w:val="00B13F9A"/>
    <w:rsid w:val="00B144E9"/>
    <w:rsid w:val="00B14510"/>
    <w:rsid w:val="00B14675"/>
    <w:rsid w:val="00B1528B"/>
    <w:rsid w:val="00B157C5"/>
    <w:rsid w:val="00B17458"/>
    <w:rsid w:val="00B17B27"/>
    <w:rsid w:val="00B200EB"/>
    <w:rsid w:val="00B203E7"/>
    <w:rsid w:val="00B218DD"/>
    <w:rsid w:val="00B21C8B"/>
    <w:rsid w:val="00B21E6E"/>
    <w:rsid w:val="00B226A7"/>
    <w:rsid w:val="00B22AE6"/>
    <w:rsid w:val="00B22B1D"/>
    <w:rsid w:val="00B23219"/>
    <w:rsid w:val="00B24BEA"/>
    <w:rsid w:val="00B251AE"/>
    <w:rsid w:val="00B25343"/>
    <w:rsid w:val="00B2588E"/>
    <w:rsid w:val="00B259A1"/>
    <w:rsid w:val="00B2687F"/>
    <w:rsid w:val="00B26AFC"/>
    <w:rsid w:val="00B27538"/>
    <w:rsid w:val="00B278BB"/>
    <w:rsid w:val="00B30E35"/>
    <w:rsid w:val="00B3218D"/>
    <w:rsid w:val="00B32C6B"/>
    <w:rsid w:val="00B32E29"/>
    <w:rsid w:val="00B33639"/>
    <w:rsid w:val="00B33D32"/>
    <w:rsid w:val="00B34222"/>
    <w:rsid w:val="00B355B1"/>
    <w:rsid w:val="00B358EE"/>
    <w:rsid w:val="00B36607"/>
    <w:rsid w:val="00B37120"/>
    <w:rsid w:val="00B3724F"/>
    <w:rsid w:val="00B37311"/>
    <w:rsid w:val="00B37FCC"/>
    <w:rsid w:val="00B404DF"/>
    <w:rsid w:val="00B40D69"/>
    <w:rsid w:val="00B411C0"/>
    <w:rsid w:val="00B41B79"/>
    <w:rsid w:val="00B41CC3"/>
    <w:rsid w:val="00B4215B"/>
    <w:rsid w:val="00B42296"/>
    <w:rsid w:val="00B422AB"/>
    <w:rsid w:val="00B43C7D"/>
    <w:rsid w:val="00B442B2"/>
    <w:rsid w:val="00B448C2"/>
    <w:rsid w:val="00B4527C"/>
    <w:rsid w:val="00B4653B"/>
    <w:rsid w:val="00B4686B"/>
    <w:rsid w:val="00B46B2E"/>
    <w:rsid w:val="00B471D7"/>
    <w:rsid w:val="00B475D0"/>
    <w:rsid w:val="00B4779A"/>
    <w:rsid w:val="00B5051B"/>
    <w:rsid w:val="00B50CBF"/>
    <w:rsid w:val="00B517B7"/>
    <w:rsid w:val="00B51E36"/>
    <w:rsid w:val="00B52352"/>
    <w:rsid w:val="00B53076"/>
    <w:rsid w:val="00B53A57"/>
    <w:rsid w:val="00B53F30"/>
    <w:rsid w:val="00B5418E"/>
    <w:rsid w:val="00B5456F"/>
    <w:rsid w:val="00B5473B"/>
    <w:rsid w:val="00B54D72"/>
    <w:rsid w:val="00B54EE5"/>
    <w:rsid w:val="00B55C8D"/>
    <w:rsid w:val="00B562B4"/>
    <w:rsid w:val="00B563EF"/>
    <w:rsid w:val="00B578D7"/>
    <w:rsid w:val="00B57D82"/>
    <w:rsid w:val="00B57DE9"/>
    <w:rsid w:val="00B6095D"/>
    <w:rsid w:val="00B611B0"/>
    <w:rsid w:val="00B612F6"/>
    <w:rsid w:val="00B61633"/>
    <w:rsid w:val="00B61802"/>
    <w:rsid w:val="00B63088"/>
    <w:rsid w:val="00B6357F"/>
    <w:rsid w:val="00B638CD"/>
    <w:rsid w:val="00B64854"/>
    <w:rsid w:val="00B64B93"/>
    <w:rsid w:val="00B64D4D"/>
    <w:rsid w:val="00B654C8"/>
    <w:rsid w:val="00B65D9E"/>
    <w:rsid w:val="00B65E5E"/>
    <w:rsid w:val="00B660AE"/>
    <w:rsid w:val="00B703A8"/>
    <w:rsid w:val="00B70876"/>
    <w:rsid w:val="00B70E52"/>
    <w:rsid w:val="00B71411"/>
    <w:rsid w:val="00B720D2"/>
    <w:rsid w:val="00B72186"/>
    <w:rsid w:val="00B727F4"/>
    <w:rsid w:val="00B72E8A"/>
    <w:rsid w:val="00B731C8"/>
    <w:rsid w:val="00B7344B"/>
    <w:rsid w:val="00B735F7"/>
    <w:rsid w:val="00B737EE"/>
    <w:rsid w:val="00B73E5D"/>
    <w:rsid w:val="00B74655"/>
    <w:rsid w:val="00B74A92"/>
    <w:rsid w:val="00B75068"/>
    <w:rsid w:val="00B753A3"/>
    <w:rsid w:val="00B75C1B"/>
    <w:rsid w:val="00B75CDF"/>
    <w:rsid w:val="00B76146"/>
    <w:rsid w:val="00B76359"/>
    <w:rsid w:val="00B76463"/>
    <w:rsid w:val="00B773C7"/>
    <w:rsid w:val="00B80036"/>
    <w:rsid w:val="00B80940"/>
    <w:rsid w:val="00B80AC8"/>
    <w:rsid w:val="00B80B07"/>
    <w:rsid w:val="00B80C82"/>
    <w:rsid w:val="00B81B82"/>
    <w:rsid w:val="00B81E55"/>
    <w:rsid w:val="00B82B61"/>
    <w:rsid w:val="00B83247"/>
    <w:rsid w:val="00B83825"/>
    <w:rsid w:val="00B8469A"/>
    <w:rsid w:val="00B84FE8"/>
    <w:rsid w:val="00B8539B"/>
    <w:rsid w:val="00B85602"/>
    <w:rsid w:val="00B862A6"/>
    <w:rsid w:val="00B86DFC"/>
    <w:rsid w:val="00B87510"/>
    <w:rsid w:val="00B9053F"/>
    <w:rsid w:val="00B9102D"/>
    <w:rsid w:val="00B91A4B"/>
    <w:rsid w:val="00B91E3F"/>
    <w:rsid w:val="00B92A76"/>
    <w:rsid w:val="00B92C32"/>
    <w:rsid w:val="00B932CF"/>
    <w:rsid w:val="00B944EE"/>
    <w:rsid w:val="00B958E4"/>
    <w:rsid w:val="00B9602F"/>
    <w:rsid w:val="00B96A2A"/>
    <w:rsid w:val="00B97551"/>
    <w:rsid w:val="00B97A38"/>
    <w:rsid w:val="00B97DCA"/>
    <w:rsid w:val="00BA029A"/>
    <w:rsid w:val="00BA1244"/>
    <w:rsid w:val="00BA1264"/>
    <w:rsid w:val="00BA235C"/>
    <w:rsid w:val="00BA2869"/>
    <w:rsid w:val="00BA2C93"/>
    <w:rsid w:val="00BA30FC"/>
    <w:rsid w:val="00BA3515"/>
    <w:rsid w:val="00BA3665"/>
    <w:rsid w:val="00BA4AD6"/>
    <w:rsid w:val="00BA4DDF"/>
    <w:rsid w:val="00BA536F"/>
    <w:rsid w:val="00BA5520"/>
    <w:rsid w:val="00BA60D1"/>
    <w:rsid w:val="00BA668E"/>
    <w:rsid w:val="00BB010E"/>
    <w:rsid w:val="00BB209E"/>
    <w:rsid w:val="00BB2102"/>
    <w:rsid w:val="00BB3975"/>
    <w:rsid w:val="00BB39EB"/>
    <w:rsid w:val="00BB4611"/>
    <w:rsid w:val="00BB46CC"/>
    <w:rsid w:val="00BB4BF4"/>
    <w:rsid w:val="00BB57E9"/>
    <w:rsid w:val="00BB5A97"/>
    <w:rsid w:val="00BB5D47"/>
    <w:rsid w:val="00BB5DFE"/>
    <w:rsid w:val="00BB6E06"/>
    <w:rsid w:val="00BB6F23"/>
    <w:rsid w:val="00BB7583"/>
    <w:rsid w:val="00BC1146"/>
    <w:rsid w:val="00BC238E"/>
    <w:rsid w:val="00BC2605"/>
    <w:rsid w:val="00BC27D4"/>
    <w:rsid w:val="00BC2C73"/>
    <w:rsid w:val="00BC3A62"/>
    <w:rsid w:val="00BC3B0A"/>
    <w:rsid w:val="00BC48F7"/>
    <w:rsid w:val="00BC4F16"/>
    <w:rsid w:val="00BC52C7"/>
    <w:rsid w:val="00BC569B"/>
    <w:rsid w:val="00BC60D5"/>
    <w:rsid w:val="00BC614A"/>
    <w:rsid w:val="00BC625E"/>
    <w:rsid w:val="00BC6B80"/>
    <w:rsid w:val="00BC72B3"/>
    <w:rsid w:val="00BC7E2F"/>
    <w:rsid w:val="00BD01E3"/>
    <w:rsid w:val="00BD1A47"/>
    <w:rsid w:val="00BD2AF2"/>
    <w:rsid w:val="00BD35A2"/>
    <w:rsid w:val="00BD3743"/>
    <w:rsid w:val="00BD3E45"/>
    <w:rsid w:val="00BD4133"/>
    <w:rsid w:val="00BD4B5E"/>
    <w:rsid w:val="00BD5AC0"/>
    <w:rsid w:val="00BD5C12"/>
    <w:rsid w:val="00BD61BB"/>
    <w:rsid w:val="00BD6AD4"/>
    <w:rsid w:val="00BD71F0"/>
    <w:rsid w:val="00BD7E29"/>
    <w:rsid w:val="00BE009B"/>
    <w:rsid w:val="00BE0C1B"/>
    <w:rsid w:val="00BE118D"/>
    <w:rsid w:val="00BE1251"/>
    <w:rsid w:val="00BE1501"/>
    <w:rsid w:val="00BE1F22"/>
    <w:rsid w:val="00BE20A4"/>
    <w:rsid w:val="00BE2699"/>
    <w:rsid w:val="00BE39E9"/>
    <w:rsid w:val="00BE3AAE"/>
    <w:rsid w:val="00BE41F9"/>
    <w:rsid w:val="00BE4478"/>
    <w:rsid w:val="00BE4939"/>
    <w:rsid w:val="00BE4ADC"/>
    <w:rsid w:val="00BE56EB"/>
    <w:rsid w:val="00BE5D9C"/>
    <w:rsid w:val="00BE6574"/>
    <w:rsid w:val="00BE6CFA"/>
    <w:rsid w:val="00BE6EBE"/>
    <w:rsid w:val="00BE75A1"/>
    <w:rsid w:val="00BE7A4C"/>
    <w:rsid w:val="00BE7D3F"/>
    <w:rsid w:val="00BF0B6D"/>
    <w:rsid w:val="00BF104D"/>
    <w:rsid w:val="00BF11BA"/>
    <w:rsid w:val="00BF1372"/>
    <w:rsid w:val="00BF1385"/>
    <w:rsid w:val="00BF1411"/>
    <w:rsid w:val="00BF1629"/>
    <w:rsid w:val="00BF18F7"/>
    <w:rsid w:val="00BF1D8E"/>
    <w:rsid w:val="00BF24F6"/>
    <w:rsid w:val="00BF26BB"/>
    <w:rsid w:val="00BF27A8"/>
    <w:rsid w:val="00BF3599"/>
    <w:rsid w:val="00BF4040"/>
    <w:rsid w:val="00BF4729"/>
    <w:rsid w:val="00BF4FAF"/>
    <w:rsid w:val="00BF68D9"/>
    <w:rsid w:val="00BF6C7B"/>
    <w:rsid w:val="00C004F4"/>
    <w:rsid w:val="00C0104A"/>
    <w:rsid w:val="00C01FF3"/>
    <w:rsid w:val="00C0273D"/>
    <w:rsid w:val="00C02810"/>
    <w:rsid w:val="00C03B75"/>
    <w:rsid w:val="00C046AD"/>
    <w:rsid w:val="00C05364"/>
    <w:rsid w:val="00C053AC"/>
    <w:rsid w:val="00C07850"/>
    <w:rsid w:val="00C10107"/>
    <w:rsid w:val="00C10A38"/>
    <w:rsid w:val="00C11119"/>
    <w:rsid w:val="00C1114A"/>
    <w:rsid w:val="00C13B4C"/>
    <w:rsid w:val="00C13BF1"/>
    <w:rsid w:val="00C14F1F"/>
    <w:rsid w:val="00C15EA7"/>
    <w:rsid w:val="00C1605E"/>
    <w:rsid w:val="00C165B1"/>
    <w:rsid w:val="00C1673C"/>
    <w:rsid w:val="00C167BC"/>
    <w:rsid w:val="00C167D3"/>
    <w:rsid w:val="00C16BB7"/>
    <w:rsid w:val="00C16CBF"/>
    <w:rsid w:val="00C177FE"/>
    <w:rsid w:val="00C2024C"/>
    <w:rsid w:val="00C20F34"/>
    <w:rsid w:val="00C211F6"/>
    <w:rsid w:val="00C21F66"/>
    <w:rsid w:val="00C23823"/>
    <w:rsid w:val="00C2419B"/>
    <w:rsid w:val="00C2436B"/>
    <w:rsid w:val="00C24792"/>
    <w:rsid w:val="00C24B70"/>
    <w:rsid w:val="00C24D45"/>
    <w:rsid w:val="00C25514"/>
    <w:rsid w:val="00C2551C"/>
    <w:rsid w:val="00C2557F"/>
    <w:rsid w:val="00C259BC"/>
    <w:rsid w:val="00C260B3"/>
    <w:rsid w:val="00C26D6C"/>
    <w:rsid w:val="00C27CC0"/>
    <w:rsid w:val="00C300DA"/>
    <w:rsid w:val="00C30938"/>
    <w:rsid w:val="00C30986"/>
    <w:rsid w:val="00C30B8E"/>
    <w:rsid w:val="00C30DFB"/>
    <w:rsid w:val="00C3113D"/>
    <w:rsid w:val="00C31199"/>
    <w:rsid w:val="00C31D16"/>
    <w:rsid w:val="00C32ABA"/>
    <w:rsid w:val="00C34BEF"/>
    <w:rsid w:val="00C34F0E"/>
    <w:rsid w:val="00C3555A"/>
    <w:rsid w:val="00C35694"/>
    <w:rsid w:val="00C362A0"/>
    <w:rsid w:val="00C36906"/>
    <w:rsid w:val="00C3698B"/>
    <w:rsid w:val="00C36ACE"/>
    <w:rsid w:val="00C36FE4"/>
    <w:rsid w:val="00C373AC"/>
    <w:rsid w:val="00C37985"/>
    <w:rsid w:val="00C37FF2"/>
    <w:rsid w:val="00C40BF3"/>
    <w:rsid w:val="00C411A4"/>
    <w:rsid w:val="00C413F8"/>
    <w:rsid w:val="00C4396A"/>
    <w:rsid w:val="00C439D4"/>
    <w:rsid w:val="00C4431F"/>
    <w:rsid w:val="00C443AB"/>
    <w:rsid w:val="00C457FD"/>
    <w:rsid w:val="00C46AB1"/>
    <w:rsid w:val="00C5005D"/>
    <w:rsid w:val="00C501CC"/>
    <w:rsid w:val="00C50375"/>
    <w:rsid w:val="00C50D84"/>
    <w:rsid w:val="00C50FEE"/>
    <w:rsid w:val="00C52A08"/>
    <w:rsid w:val="00C53333"/>
    <w:rsid w:val="00C53335"/>
    <w:rsid w:val="00C536FA"/>
    <w:rsid w:val="00C5380D"/>
    <w:rsid w:val="00C53A2B"/>
    <w:rsid w:val="00C54116"/>
    <w:rsid w:val="00C543BC"/>
    <w:rsid w:val="00C54E3F"/>
    <w:rsid w:val="00C54FED"/>
    <w:rsid w:val="00C55586"/>
    <w:rsid w:val="00C56532"/>
    <w:rsid w:val="00C57B42"/>
    <w:rsid w:val="00C6008E"/>
    <w:rsid w:val="00C60695"/>
    <w:rsid w:val="00C6072D"/>
    <w:rsid w:val="00C60B8F"/>
    <w:rsid w:val="00C60D52"/>
    <w:rsid w:val="00C61293"/>
    <w:rsid w:val="00C61572"/>
    <w:rsid w:val="00C61E50"/>
    <w:rsid w:val="00C61ED0"/>
    <w:rsid w:val="00C621F8"/>
    <w:rsid w:val="00C62EBB"/>
    <w:rsid w:val="00C6306F"/>
    <w:rsid w:val="00C63F42"/>
    <w:rsid w:val="00C6407B"/>
    <w:rsid w:val="00C64204"/>
    <w:rsid w:val="00C64605"/>
    <w:rsid w:val="00C64763"/>
    <w:rsid w:val="00C64E1C"/>
    <w:rsid w:val="00C64F6E"/>
    <w:rsid w:val="00C660B3"/>
    <w:rsid w:val="00C66569"/>
    <w:rsid w:val="00C667CE"/>
    <w:rsid w:val="00C668C1"/>
    <w:rsid w:val="00C675D2"/>
    <w:rsid w:val="00C70760"/>
    <w:rsid w:val="00C70ACF"/>
    <w:rsid w:val="00C70D8C"/>
    <w:rsid w:val="00C71383"/>
    <w:rsid w:val="00C71871"/>
    <w:rsid w:val="00C72D7A"/>
    <w:rsid w:val="00C73385"/>
    <w:rsid w:val="00C7410E"/>
    <w:rsid w:val="00C742F3"/>
    <w:rsid w:val="00C74C60"/>
    <w:rsid w:val="00C75B37"/>
    <w:rsid w:val="00C77183"/>
    <w:rsid w:val="00C77396"/>
    <w:rsid w:val="00C77941"/>
    <w:rsid w:val="00C77AC1"/>
    <w:rsid w:val="00C80B92"/>
    <w:rsid w:val="00C80C68"/>
    <w:rsid w:val="00C80F5A"/>
    <w:rsid w:val="00C812C6"/>
    <w:rsid w:val="00C8141D"/>
    <w:rsid w:val="00C817A7"/>
    <w:rsid w:val="00C82C4B"/>
    <w:rsid w:val="00C83515"/>
    <w:rsid w:val="00C83E30"/>
    <w:rsid w:val="00C844FE"/>
    <w:rsid w:val="00C84DCC"/>
    <w:rsid w:val="00C85AFC"/>
    <w:rsid w:val="00C86074"/>
    <w:rsid w:val="00C870BF"/>
    <w:rsid w:val="00C871E0"/>
    <w:rsid w:val="00C87470"/>
    <w:rsid w:val="00C879BA"/>
    <w:rsid w:val="00C87ADB"/>
    <w:rsid w:val="00C87EA9"/>
    <w:rsid w:val="00C90704"/>
    <w:rsid w:val="00C90869"/>
    <w:rsid w:val="00C90922"/>
    <w:rsid w:val="00C91B44"/>
    <w:rsid w:val="00C92C81"/>
    <w:rsid w:val="00C93291"/>
    <w:rsid w:val="00C9382A"/>
    <w:rsid w:val="00C93B04"/>
    <w:rsid w:val="00C93F3B"/>
    <w:rsid w:val="00C93F80"/>
    <w:rsid w:val="00C94086"/>
    <w:rsid w:val="00C958CE"/>
    <w:rsid w:val="00C95D43"/>
    <w:rsid w:val="00C961DD"/>
    <w:rsid w:val="00C967D8"/>
    <w:rsid w:val="00C968DE"/>
    <w:rsid w:val="00C969B8"/>
    <w:rsid w:val="00C969FC"/>
    <w:rsid w:val="00C97278"/>
    <w:rsid w:val="00C97599"/>
    <w:rsid w:val="00C97727"/>
    <w:rsid w:val="00CA07E2"/>
    <w:rsid w:val="00CA089F"/>
    <w:rsid w:val="00CA09F5"/>
    <w:rsid w:val="00CA1242"/>
    <w:rsid w:val="00CA2FF7"/>
    <w:rsid w:val="00CA3E0B"/>
    <w:rsid w:val="00CA4000"/>
    <w:rsid w:val="00CA45CA"/>
    <w:rsid w:val="00CA4AFC"/>
    <w:rsid w:val="00CA5DC5"/>
    <w:rsid w:val="00CA6D9B"/>
    <w:rsid w:val="00CA6E9A"/>
    <w:rsid w:val="00CA76A1"/>
    <w:rsid w:val="00CB00C9"/>
    <w:rsid w:val="00CB0C16"/>
    <w:rsid w:val="00CB0E18"/>
    <w:rsid w:val="00CB1153"/>
    <w:rsid w:val="00CB1794"/>
    <w:rsid w:val="00CB1948"/>
    <w:rsid w:val="00CB22B0"/>
    <w:rsid w:val="00CB292B"/>
    <w:rsid w:val="00CB2943"/>
    <w:rsid w:val="00CB2C2E"/>
    <w:rsid w:val="00CB37FA"/>
    <w:rsid w:val="00CB3B94"/>
    <w:rsid w:val="00CB4159"/>
    <w:rsid w:val="00CB4A6C"/>
    <w:rsid w:val="00CB4BC3"/>
    <w:rsid w:val="00CB63F3"/>
    <w:rsid w:val="00CB692D"/>
    <w:rsid w:val="00CB6FCF"/>
    <w:rsid w:val="00CB7854"/>
    <w:rsid w:val="00CB7CCD"/>
    <w:rsid w:val="00CB7D04"/>
    <w:rsid w:val="00CC0664"/>
    <w:rsid w:val="00CC1E84"/>
    <w:rsid w:val="00CC2910"/>
    <w:rsid w:val="00CC29A6"/>
    <w:rsid w:val="00CC3247"/>
    <w:rsid w:val="00CC3DC9"/>
    <w:rsid w:val="00CC480D"/>
    <w:rsid w:val="00CC49DD"/>
    <w:rsid w:val="00CC4F70"/>
    <w:rsid w:val="00CC4FA0"/>
    <w:rsid w:val="00CC5206"/>
    <w:rsid w:val="00CC586D"/>
    <w:rsid w:val="00CC5EBF"/>
    <w:rsid w:val="00CC6745"/>
    <w:rsid w:val="00CC73CD"/>
    <w:rsid w:val="00CC7645"/>
    <w:rsid w:val="00CC79AD"/>
    <w:rsid w:val="00CD0058"/>
    <w:rsid w:val="00CD0CB1"/>
    <w:rsid w:val="00CD15EE"/>
    <w:rsid w:val="00CD17F0"/>
    <w:rsid w:val="00CD24DD"/>
    <w:rsid w:val="00CD25B2"/>
    <w:rsid w:val="00CD2C41"/>
    <w:rsid w:val="00CD3FB4"/>
    <w:rsid w:val="00CD4426"/>
    <w:rsid w:val="00CD461E"/>
    <w:rsid w:val="00CD5212"/>
    <w:rsid w:val="00CD5788"/>
    <w:rsid w:val="00CD7C7C"/>
    <w:rsid w:val="00CE046D"/>
    <w:rsid w:val="00CE0643"/>
    <w:rsid w:val="00CE06C1"/>
    <w:rsid w:val="00CE0BFE"/>
    <w:rsid w:val="00CE1104"/>
    <w:rsid w:val="00CE14B1"/>
    <w:rsid w:val="00CE165B"/>
    <w:rsid w:val="00CE1C4F"/>
    <w:rsid w:val="00CE1DD8"/>
    <w:rsid w:val="00CE2549"/>
    <w:rsid w:val="00CE2895"/>
    <w:rsid w:val="00CE2ADE"/>
    <w:rsid w:val="00CE2C00"/>
    <w:rsid w:val="00CE363B"/>
    <w:rsid w:val="00CE3814"/>
    <w:rsid w:val="00CE3C4F"/>
    <w:rsid w:val="00CE4439"/>
    <w:rsid w:val="00CE4AE7"/>
    <w:rsid w:val="00CE4D2C"/>
    <w:rsid w:val="00CE55ED"/>
    <w:rsid w:val="00CE5B19"/>
    <w:rsid w:val="00CE6007"/>
    <w:rsid w:val="00CE68C8"/>
    <w:rsid w:val="00CE78F4"/>
    <w:rsid w:val="00CF05A7"/>
    <w:rsid w:val="00CF0D19"/>
    <w:rsid w:val="00CF0E28"/>
    <w:rsid w:val="00CF14DF"/>
    <w:rsid w:val="00CF16D6"/>
    <w:rsid w:val="00CF1D63"/>
    <w:rsid w:val="00CF2064"/>
    <w:rsid w:val="00CF276D"/>
    <w:rsid w:val="00CF2938"/>
    <w:rsid w:val="00CF37BB"/>
    <w:rsid w:val="00CF4197"/>
    <w:rsid w:val="00CF58B8"/>
    <w:rsid w:val="00CF5C50"/>
    <w:rsid w:val="00CF5C92"/>
    <w:rsid w:val="00CF6593"/>
    <w:rsid w:val="00CF6687"/>
    <w:rsid w:val="00D00078"/>
    <w:rsid w:val="00D00A50"/>
    <w:rsid w:val="00D01089"/>
    <w:rsid w:val="00D0136A"/>
    <w:rsid w:val="00D01D8E"/>
    <w:rsid w:val="00D020D6"/>
    <w:rsid w:val="00D02188"/>
    <w:rsid w:val="00D023F7"/>
    <w:rsid w:val="00D02B79"/>
    <w:rsid w:val="00D02F0F"/>
    <w:rsid w:val="00D033DB"/>
    <w:rsid w:val="00D03417"/>
    <w:rsid w:val="00D03C67"/>
    <w:rsid w:val="00D03E5F"/>
    <w:rsid w:val="00D04C44"/>
    <w:rsid w:val="00D05971"/>
    <w:rsid w:val="00D075EC"/>
    <w:rsid w:val="00D07913"/>
    <w:rsid w:val="00D116A2"/>
    <w:rsid w:val="00D11FB7"/>
    <w:rsid w:val="00D12233"/>
    <w:rsid w:val="00D12257"/>
    <w:rsid w:val="00D12294"/>
    <w:rsid w:val="00D13156"/>
    <w:rsid w:val="00D13308"/>
    <w:rsid w:val="00D13734"/>
    <w:rsid w:val="00D13E91"/>
    <w:rsid w:val="00D148A4"/>
    <w:rsid w:val="00D14D7D"/>
    <w:rsid w:val="00D156A0"/>
    <w:rsid w:val="00D156BA"/>
    <w:rsid w:val="00D16151"/>
    <w:rsid w:val="00D16760"/>
    <w:rsid w:val="00D17669"/>
    <w:rsid w:val="00D17E39"/>
    <w:rsid w:val="00D17EC5"/>
    <w:rsid w:val="00D20356"/>
    <w:rsid w:val="00D20924"/>
    <w:rsid w:val="00D2189D"/>
    <w:rsid w:val="00D22251"/>
    <w:rsid w:val="00D230D9"/>
    <w:rsid w:val="00D23606"/>
    <w:rsid w:val="00D242A8"/>
    <w:rsid w:val="00D2448D"/>
    <w:rsid w:val="00D24B06"/>
    <w:rsid w:val="00D24B5E"/>
    <w:rsid w:val="00D252C3"/>
    <w:rsid w:val="00D25A59"/>
    <w:rsid w:val="00D26029"/>
    <w:rsid w:val="00D26650"/>
    <w:rsid w:val="00D26952"/>
    <w:rsid w:val="00D276E8"/>
    <w:rsid w:val="00D27B67"/>
    <w:rsid w:val="00D3023D"/>
    <w:rsid w:val="00D30739"/>
    <w:rsid w:val="00D30FA8"/>
    <w:rsid w:val="00D32221"/>
    <w:rsid w:val="00D32ED8"/>
    <w:rsid w:val="00D334BA"/>
    <w:rsid w:val="00D34366"/>
    <w:rsid w:val="00D346A1"/>
    <w:rsid w:val="00D34EC8"/>
    <w:rsid w:val="00D35EF0"/>
    <w:rsid w:val="00D361E1"/>
    <w:rsid w:val="00D36B54"/>
    <w:rsid w:val="00D372E3"/>
    <w:rsid w:val="00D4009D"/>
    <w:rsid w:val="00D40D04"/>
    <w:rsid w:val="00D416FB"/>
    <w:rsid w:val="00D41900"/>
    <w:rsid w:val="00D4207A"/>
    <w:rsid w:val="00D42B7F"/>
    <w:rsid w:val="00D42C82"/>
    <w:rsid w:val="00D42E59"/>
    <w:rsid w:val="00D43367"/>
    <w:rsid w:val="00D43477"/>
    <w:rsid w:val="00D44B55"/>
    <w:rsid w:val="00D4579E"/>
    <w:rsid w:val="00D4625A"/>
    <w:rsid w:val="00D4651D"/>
    <w:rsid w:val="00D47540"/>
    <w:rsid w:val="00D51030"/>
    <w:rsid w:val="00D5159D"/>
    <w:rsid w:val="00D5183B"/>
    <w:rsid w:val="00D51BBC"/>
    <w:rsid w:val="00D51D6E"/>
    <w:rsid w:val="00D52914"/>
    <w:rsid w:val="00D537FF"/>
    <w:rsid w:val="00D54702"/>
    <w:rsid w:val="00D548A2"/>
    <w:rsid w:val="00D556A9"/>
    <w:rsid w:val="00D6067D"/>
    <w:rsid w:val="00D607B0"/>
    <w:rsid w:val="00D6082A"/>
    <w:rsid w:val="00D60E25"/>
    <w:rsid w:val="00D60FF2"/>
    <w:rsid w:val="00D610D5"/>
    <w:rsid w:val="00D61616"/>
    <w:rsid w:val="00D61E01"/>
    <w:rsid w:val="00D62334"/>
    <w:rsid w:val="00D6276B"/>
    <w:rsid w:val="00D62B12"/>
    <w:rsid w:val="00D62DDB"/>
    <w:rsid w:val="00D62E63"/>
    <w:rsid w:val="00D633D3"/>
    <w:rsid w:val="00D64B07"/>
    <w:rsid w:val="00D64DA3"/>
    <w:rsid w:val="00D64FE3"/>
    <w:rsid w:val="00D65B99"/>
    <w:rsid w:val="00D663C1"/>
    <w:rsid w:val="00D6650E"/>
    <w:rsid w:val="00D6678F"/>
    <w:rsid w:val="00D66AB6"/>
    <w:rsid w:val="00D67F88"/>
    <w:rsid w:val="00D7000D"/>
    <w:rsid w:val="00D70EB7"/>
    <w:rsid w:val="00D71710"/>
    <w:rsid w:val="00D71988"/>
    <w:rsid w:val="00D719BA"/>
    <w:rsid w:val="00D72BFF"/>
    <w:rsid w:val="00D739B6"/>
    <w:rsid w:val="00D74CB0"/>
    <w:rsid w:val="00D7589E"/>
    <w:rsid w:val="00D77809"/>
    <w:rsid w:val="00D802A2"/>
    <w:rsid w:val="00D80524"/>
    <w:rsid w:val="00D81D97"/>
    <w:rsid w:val="00D82595"/>
    <w:rsid w:val="00D8322C"/>
    <w:rsid w:val="00D834B1"/>
    <w:rsid w:val="00D84CA0"/>
    <w:rsid w:val="00D8515C"/>
    <w:rsid w:val="00D85162"/>
    <w:rsid w:val="00D859D8"/>
    <w:rsid w:val="00D8607F"/>
    <w:rsid w:val="00D86084"/>
    <w:rsid w:val="00D866BF"/>
    <w:rsid w:val="00D86D9A"/>
    <w:rsid w:val="00D874E9"/>
    <w:rsid w:val="00D905D5"/>
    <w:rsid w:val="00D909BC"/>
    <w:rsid w:val="00D92178"/>
    <w:rsid w:val="00D94632"/>
    <w:rsid w:val="00D95075"/>
    <w:rsid w:val="00D95785"/>
    <w:rsid w:val="00D957FD"/>
    <w:rsid w:val="00D95A05"/>
    <w:rsid w:val="00D95B0E"/>
    <w:rsid w:val="00D95CB3"/>
    <w:rsid w:val="00D95F5A"/>
    <w:rsid w:val="00D96236"/>
    <w:rsid w:val="00D9712C"/>
    <w:rsid w:val="00D97730"/>
    <w:rsid w:val="00D97E22"/>
    <w:rsid w:val="00DA0DD5"/>
    <w:rsid w:val="00DA0EC0"/>
    <w:rsid w:val="00DA0F16"/>
    <w:rsid w:val="00DA2343"/>
    <w:rsid w:val="00DA2360"/>
    <w:rsid w:val="00DA2841"/>
    <w:rsid w:val="00DA2D07"/>
    <w:rsid w:val="00DA2DAB"/>
    <w:rsid w:val="00DA357F"/>
    <w:rsid w:val="00DA3609"/>
    <w:rsid w:val="00DA371D"/>
    <w:rsid w:val="00DA3FAE"/>
    <w:rsid w:val="00DA4E90"/>
    <w:rsid w:val="00DA5169"/>
    <w:rsid w:val="00DA55F8"/>
    <w:rsid w:val="00DA6C5F"/>
    <w:rsid w:val="00DA7087"/>
    <w:rsid w:val="00DA7C30"/>
    <w:rsid w:val="00DB12BC"/>
    <w:rsid w:val="00DB175F"/>
    <w:rsid w:val="00DB1907"/>
    <w:rsid w:val="00DB27C7"/>
    <w:rsid w:val="00DB3809"/>
    <w:rsid w:val="00DB38EA"/>
    <w:rsid w:val="00DB4695"/>
    <w:rsid w:val="00DB557D"/>
    <w:rsid w:val="00DB5811"/>
    <w:rsid w:val="00DB5BDD"/>
    <w:rsid w:val="00DB6345"/>
    <w:rsid w:val="00DB65C3"/>
    <w:rsid w:val="00DB661A"/>
    <w:rsid w:val="00DB6979"/>
    <w:rsid w:val="00DB6D6C"/>
    <w:rsid w:val="00DB6D7E"/>
    <w:rsid w:val="00DB7D73"/>
    <w:rsid w:val="00DB7ED4"/>
    <w:rsid w:val="00DC06A2"/>
    <w:rsid w:val="00DC1910"/>
    <w:rsid w:val="00DC2DF0"/>
    <w:rsid w:val="00DC3B08"/>
    <w:rsid w:val="00DC422C"/>
    <w:rsid w:val="00DC4B5D"/>
    <w:rsid w:val="00DC525F"/>
    <w:rsid w:val="00DC5773"/>
    <w:rsid w:val="00DC582E"/>
    <w:rsid w:val="00DC6AE6"/>
    <w:rsid w:val="00DC6BAE"/>
    <w:rsid w:val="00DC7C5A"/>
    <w:rsid w:val="00DD1D71"/>
    <w:rsid w:val="00DD243D"/>
    <w:rsid w:val="00DD2440"/>
    <w:rsid w:val="00DD3887"/>
    <w:rsid w:val="00DD3A69"/>
    <w:rsid w:val="00DD4B2C"/>
    <w:rsid w:val="00DD4F96"/>
    <w:rsid w:val="00DD54A1"/>
    <w:rsid w:val="00DD5E1A"/>
    <w:rsid w:val="00DD5E92"/>
    <w:rsid w:val="00DD6A87"/>
    <w:rsid w:val="00DD6F95"/>
    <w:rsid w:val="00DE02C0"/>
    <w:rsid w:val="00DE0852"/>
    <w:rsid w:val="00DE0997"/>
    <w:rsid w:val="00DE0AE7"/>
    <w:rsid w:val="00DE205A"/>
    <w:rsid w:val="00DE2272"/>
    <w:rsid w:val="00DE5593"/>
    <w:rsid w:val="00DE5D6B"/>
    <w:rsid w:val="00DE606C"/>
    <w:rsid w:val="00DE61DB"/>
    <w:rsid w:val="00DE6E38"/>
    <w:rsid w:val="00DE7678"/>
    <w:rsid w:val="00DE7788"/>
    <w:rsid w:val="00DE7DE7"/>
    <w:rsid w:val="00DE7FBD"/>
    <w:rsid w:val="00DF0364"/>
    <w:rsid w:val="00DF0486"/>
    <w:rsid w:val="00DF05F1"/>
    <w:rsid w:val="00DF13D2"/>
    <w:rsid w:val="00DF195D"/>
    <w:rsid w:val="00DF2260"/>
    <w:rsid w:val="00DF2666"/>
    <w:rsid w:val="00DF27DA"/>
    <w:rsid w:val="00DF2BCA"/>
    <w:rsid w:val="00DF30ED"/>
    <w:rsid w:val="00DF47E1"/>
    <w:rsid w:val="00DF4873"/>
    <w:rsid w:val="00DF48F4"/>
    <w:rsid w:val="00DF5B80"/>
    <w:rsid w:val="00DF5DE1"/>
    <w:rsid w:val="00DF6771"/>
    <w:rsid w:val="00DF6F80"/>
    <w:rsid w:val="00DF716C"/>
    <w:rsid w:val="00DF7923"/>
    <w:rsid w:val="00E0007C"/>
    <w:rsid w:val="00E007C6"/>
    <w:rsid w:val="00E00A41"/>
    <w:rsid w:val="00E014A3"/>
    <w:rsid w:val="00E0194A"/>
    <w:rsid w:val="00E01A6C"/>
    <w:rsid w:val="00E0219D"/>
    <w:rsid w:val="00E0250A"/>
    <w:rsid w:val="00E02605"/>
    <w:rsid w:val="00E0272C"/>
    <w:rsid w:val="00E0294E"/>
    <w:rsid w:val="00E02FEE"/>
    <w:rsid w:val="00E03192"/>
    <w:rsid w:val="00E0389B"/>
    <w:rsid w:val="00E04B72"/>
    <w:rsid w:val="00E04C53"/>
    <w:rsid w:val="00E052CB"/>
    <w:rsid w:val="00E0583A"/>
    <w:rsid w:val="00E064B5"/>
    <w:rsid w:val="00E06851"/>
    <w:rsid w:val="00E101D4"/>
    <w:rsid w:val="00E11022"/>
    <w:rsid w:val="00E111D4"/>
    <w:rsid w:val="00E11872"/>
    <w:rsid w:val="00E11CFD"/>
    <w:rsid w:val="00E12032"/>
    <w:rsid w:val="00E121A9"/>
    <w:rsid w:val="00E125C2"/>
    <w:rsid w:val="00E12F7C"/>
    <w:rsid w:val="00E1344E"/>
    <w:rsid w:val="00E13964"/>
    <w:rsid w:val="00E13C61"/>
    <w:rsid w:val="00E13CE6"/>
    <w:rsid w:val="00E142F2"/>
    <w:rsid w:val="00E147CA"/>
    <w:rsid w:val="00E14EC6"/>
    <w:rsid w:val="00E14EF8"/>
    <w:rsid w:val="00E150E2"/>
    <w:rsid w:val="00E15859"/>
    <w:rsid w:val="00E15A66"/>
    <w:rsid w:val="00E16311"/>
    <w:rsid w:val="00E16412"/>
    <w:rsid w:val="00E16983"/>
    <w:rsid w:val="00E169B2"/>
    <w:rsid w:val="00E17458"/>
    <w:rsid w:val="00E17A92"/>
    <w:rsid w:val="00E17FD9"/>
    <w:rsid w:val="00E20471"/>
    <w:rsid w:val="00E2071B"/>
    <w:rsid w:val="00E233C7"/>
    <w:rsid w:val="00E24443"/>
    <w:rsid w:val="00E245D1"/>
    <w:rsid w:val="00E25A4A"/>
    <w:rsid w:val="00E25A91"/>
    <w:rsid w:val="00E25FB6"/>
    <w:rsid w:val="00E27B00"/>
    <w:rsid w:val="00E27C5B"/>
    <w:rsid w:val="00E30208"/>
    <w:rsid w:val="00E30AE7"/>
    <w:rsid w:val="00E31AD6"/>
    <w:rsid w:val="00E31E2D"/>
    <w:rsid w:val="00E324B7"/>
    <w:rsid w:val="00E32EE1"/>
    <w:rsid w:val="00E32F8E"/>
    <w:rsid w:val="00E331F4"/>
    <w:rsid w:val="00E339F6"/>
    <w:rsid w:val="00E345D0"/>
    <w:rsid w:val="00E34ACF"/>
    <w:rsid w:val="00E357B7"/>
    <w:rsid w:val="00E35A25"/>
    <w:rsid w:val="00E35D37"/>
    <w:rsid w:val="00E36BF3"/>
    <w:rsid w:val="00E4105A"/>
    <w:rsid w:val="00E420BE"/>
    <w:rsid w:val="00E421AC"/>
    <w:rsid w:val="00E4286C"/>
    <w:rsid w:val="00E435B5"/>
    <w:rsid w:val="00E4374B"/>
    <w:rsid w:val="00E43A6D"/>
    <w:rsid w:val="00E43B65"/>
    <w:rsid w:val="00E43C47"/>
    <w:rsid w:val="00E43FD9"/>
    <w:rsid w:val="00E44566"/>
    <w:rsid w:val="00E447D4"/>
    <w:rsid w:val="00E44B02"/>
    <w:rsid w:val="00E45115"/>
    <w:rsid w:val="00E455C2"/>
    <w:rsid w:val="00E456B4"/>
    <w:rsid w:val="00E45ED7"/>
    <w:rsid w:val="00E46C8A"/>
    <w:rsid w:val="00E47389"/>
    <w:rsid w:val="00E479EC"/>
    <w:rsid w:val="00E47D0C"/>
    <w:rsid w:val="00E500B7"/>
    <w:rsid w:val="00E514C3"/>
    <w:rsid w:val="00E51F60"/>
    <w:rsid w:val="00E521B9"/>
    <w:rsid w:val="00E53090"/>
    <w:rsid w:val="00E5463A"/>
    <w:rsid w:val="00E546CA"/>
    <w:rsid w:val="00E567F6"/>
    <w:rsid w:val="00E56FB8"/>
    <w:rsid w:val="00E57BDB"/>
    <w:rsid w:val="00E57D97"/>
    <w:rsid w:val="00E60C8B"/>
    <w:rsid w:val="00E6191E"/>
    <w:rsid w:val="00E61973"/>
    <w:rsid w:val="00E61CB9"/>
    <w:rsid w:val="00E620E6"/>
    <w:rsid w:val="00E627FB"/>
    <w:rsid w:val="00E62EE2"/>
    <w:rsid w:val="00E631F3"/>
    <w:rsid w:val="00E63C3E"/>
    <w:rsid w:val="00E63EF0"/>
    <w:rsid w:val="00E66FA4"/>
    <w:rsid w:val="00E677C0"/>
    <w:rsid w:val="00E70370"/>
    <w:rsid w:val="00E7084E"/>
    <w:rsid w:val="00E71FC5"/>
    <w:rsid w:val="00E72A3A"/>
    <w:rsid w:val="00E733DA"/>
    <w:rsid w:val="00E738F2"/>
    <w:rsid w:val="00E7434C"/>
    <w:rsid w:val="00E745E8"/>
    <w:rsid w:val="00E749C8"/>
    <w:rsid w:val="00E74A2F"/>
    <w:rsid w:val="00E77560"/>
    <w:rsid w:val="00E77E03"/>
    <w:rsid w:val="00E8145C"/>
    <w:rsid w:val="00E81482"/>
    <w:rsid w:val="00E823F6"/>
    <w:rsid w:val="00E82563"/>
    <w:rsid w:val="00E827A6"/>
    <w:rsid w:val="00E82A9D"/>
    <w:rsid w:val="00E82AD2"/>
    <w:rsid w:val="00E83605"/>
    <w:rsid w:val="00E838ED"/>
    <w:rsid w:val="00E84643"/>
    <w:rsid w:val="00E8499F"/>
    <w:rsid w:val="00E852C6"/>
    <w:rsid w:val="00E85829"/>
    <w:rsid w:val="00E85D45"/>
    <w:rsid w:val="00E86581"/>
    <w:rsid w:val="00E86F01"/>
    <w:rsid w:val="00E8706B"/>
    <w:rsid w:val="00E870A9"/>
    <w:rsid w:val="00E901AA"/>
    <w:rsid w:val="00E9042D"/>
    <w:rsid w:val="00E904B4"/>
    <w:rsid w:val="00E90B30"/>
    <w:rsid w:val="00E911D1"/>
    <w:rsid w:val="00E9150C"/>
    <w:rsid w:val="00E924BE"/>
    <w:rsid w:val="00E92768"/>
    <w:rsid w:val="00E92C9A"/>
    <w:rsid w:val="00E93BC2"/>
    <w:rsid w:val="00E95CE3"/>
    <w:rsid w:val="00E96899"/>
    <w:rsid w:val="00E9774A"/>
    <w:rsid w:val="00E97A23"/>
    <w:rsid w:val="00EA0509"/>
    <w:rsid w:val="00EA05E6"/>
    <w:rsid w:val="00EA06B7"/>
    <w:rsid w:val="00EA1D4D"/>
    <w:rsid w:val="00EA269D"/>
    <w:rsid w:val="00EA2E24"/>
    <w:rsid w:val="00EA37D5"/>
    <w:rsid w:val="00EA3AD0"/>
    <w:rsid w:val="00EA3C98"/>
    <w:rsid w:val="00EA46D0"/>
    <w:rsid w:val="00EA4FC2"/>
    <w:rsid w:val="00EA51BF"/>
    <w:rsid w:val="00EA5AAA"/>
    <w:rsid w:val="00EA633B"/>
    <w:rsid w:val="00EA6870"/>
    <w:rsid w:val="00EA6A77"/>
    <w:rsid w:val="00EA6B30"/>
    <w:rsid w:val="00EA6D6F"/>
    <w:rsid w:val="00EA7450"/>
    <w:rsid w:val="00EB0387"/>
    <w:rsid w:val="00EB03BA"/>
    <w:rsid w:val="00EB1584"/>
    <w:rsid w:val="00EB1723"/>
    <w:rsid w:val="00EB2BC9"/>
    <w:rsid w:val="00EB2D02"/>
    <w:rsid w:val="00EB36BB"/>
    <w:rsid w:val="00EB4414"/>
    <w:rsid w:val="00EB4E72"/>
    <w:rsid w:val="00EB56B6"/>
    <w:rsid w:val="00EB655F"/>
    <w:rsid w:val="00EB6CC6"/>
    <w:rsid w:val="00EB6CEE"/>
    <w:rsid w:val="00EB6E30"/>
    <w:rsid w:val="00EB7623"/>
    <w:rsid w:val="00EB775C"/>
    <w:rsid w:val="00EB7802"/>
    <w:rsid w:val="00EC0272"/>
    <w:rsid w:val="00EC1271"/>
    <w:rsid w:val="00EC1B20"/>
    <w:rsid w:val="00EC234A"/>
    <w:rsid w:val="00EC303A"/>
    <w:rsid w:val="00EC320D"/>
    <w:rsid w:val="00EC332A"/>
    <w:rsid w:val="00EC3769"/>
    <w:rsid w:val="00EC3910"/>
    <w:rsid w:val="00EC46F8"/>
    <w:rsid w:val="00EC4F18"/>
    <w:rsid w:val="00EC5FC0"/>
    <w:rsid w:val="00EC6984"/>
    <w:rsid w:val="00EC6A87"/>
    <w:rsid w:val="00EC6DC4"/>
    <w:rsid w:val="00EC72B1"/>
    <w:rsid w:val="00EC74DE"/>
    <w:rsid w:val="00EC7FA1"/>
    <w:rsid w:val="00ED02E2"/>
    <w:rsid w:val="00ED044D"/>
    <w:rsid w:val="00ED0855"/>
    <w:rsid w:val="00ED1090"/>
    <w:rsid w:val="00ED11E5"/>
    <w:rsid w:val="00ED156A"/>
    <w:rsid w:val="00ED1706"/>
    <w:rsid w:val="00ED19EF"/>
    <w:rsid w:val="00ED242F"/>
    <w:rsid w:val="00ED25C7"/>
    <w:rsid w:val="00ED3032"/>
    <w:rsid w:val="00ED3602"/>
    <w:rsid w:val="00ED3D03"/>
    <w:rsid w:val="00ED413C"/>
    <w:rsid w:val="00ED4559"/>
    <w:rsid w:val="00ED4ECF"/>
    <w:rsid w:val="00ED53D2"/>
    <w:rsid w:val="00ED560A"/>
    <w:rsid w:val="00ED6186"/>
    <w:rsid w:val="00ED6C00"/>
    <w:rsid w:val="00EE0BFE"/>
    <w:rsid w:val="00EE1822"/>
    <w:rsid w:val="00EE1C7D"/>
    <w:rsid w:val="00EE215A"/>
    <w:rsid w:val="00EE2A2E"/>
    <w:rsid w:val="00EE3AD7"/>
    <w:rsid w:val="00EE3DB7"/>
    <w:rsid w:val="00EE452B"/>
    <w:rsid w:val="00EE4DFE"/>
    <w:rsid w:val="00EE5977"/>
    <w:rsid w:val="00EE5EBD"/>
    <w:rsid w:val="00EE6DDA"/>
    <w:rsid w:val="00EE7C0F"/>
    <w:rsid w:val="00EF0263"/>
    <w:rsid w:val="00EF03A7"/>
    <w:rsid w:val="00EF0B81"/>
    <w:rsid w:val="00EF0FCE"/>
    <w:rsid w:val="00EF1556"/>
    <w:rsid w:val="00EF2BD0"/>
    <w:rsid w:val="00EF32E5"/>
    <w:rsid w:val="00EF3F98"/>
    <w:rsid w:val="00EF4B51"/>
    <w:rsid w:val="00EF4C21"/>
    <w:rsid w:val="00EF591B"/>
    <w:rsid w:val="00EF59BF"/>
    <w:rsid w:val="00EF6335"/>
    <w:rsid w:val="00EF686F"/>
    <w:rsid w:val="00EF6F60"/>
    <w:rsid w:val="00F009F2"/>
    <w:rsid w:val="00F00B7E"/>
    <w:rsid w:val="00F00D30"/>
    <w:rsid w:val="00F00FE5"/>
    <w:rsid w:val="00F01187"/>
    <w:rsid w:val="00F0213D"/>
    <w:rsid w:val="00F023DB"/>
    <w:rsid w:val="00F03059"/>
    <w:rsid w:val="00F03325"/>
    <w:rsid w:val="00F0376D"/>
    <w:rsid w:val="00F03F82"/>
    <w:rsid w:val="00F05238"/>
    <w:rsid w:val="00F0529E"/>
    <w:rsid w:val="00F05B6B"/>
    <w:rsid w:val="00F06669"/>
    <w:rsid w:val="00F06759"/>
    <w:rsid w:val="00F07171"/>
    <w:rsid w:val="00F07862"/>
    <w:rsid w:val="00F07A8A"/>
    <w:rsid w:val="00F07DBB"/>
    <w:rsid w:val="00F104FC"/>
    <w:rsid w:val="00F10792"/>
    <w:rsid w:val="00F1137E"/>
    <w:rsid w:val="00F11DED"/>
    <w:rsid w:val="00F12717"/>
    <w:rsid w:val="00F13189"/>
    <w:rsid w:val="00F131C4"/>
    <w:rsid w:val="00F13457"/>
    <w:rsid w:val="00F13480"/>
    <w:rsid w:val="00F13759"/>
    <w:rsid w:val="00F15344"/>
    <w:rsid w:val="00F15A2B"/>
    <w:rsid w:val="00F165AB"/>
    <w:rsid w:val="00F167D7"/>
    <w:rsid w:val="00F1683E"/>
    <w:rsid w:val="00F16A75"/>
    <w:rsid w:val="00F1738E"/>
    <w:rsid w:val="00F21F73"/>
    <w:rsid w:val="00F22F77"/>
    <w:rsid w:val="00F23ECE"/>
    <w:rsid w:val="00F257D0"/>
    <w:rsid w:val="00F258DA"/>
    <w:rsid w:val="00F25A2F"/>
    <w:rsid w:val="00F25C73"/>
    <w:rsid w:val="00F26105"/>
    <w:rsid w:val="00F261BE"/>
    <w:rsid w:val="00F26D83"/>
    <w:rsid w:val="00F26F61"/>
    <w:rsid w:val="00F273D5"/>
    <w:rsid w:val="00F275F9"/>
    <w:rsid w:val="00F27A13"/>
    <w:rsid w:val="00F30305"/>
    <w:rsid w:val="00F3050E"/>
    <w:rsid w:val="00F306A2"/>
    <w:rsid w:val="00F31176"/>
    <w:rsid w:val="00F31533"/>
    <w:rsid w:val="00F331B4"/>
    <w:rsid w:val="00F331E4"/>
    <w:rsid w:val="00F34D4E"/>
    <w:rsid w:val="00F351E6"/>
    <w:rsid w:val="00F3584E"/>
    <w:rsid w:val="00F35A02"/>
    <w:rsid w:val="00F37183"/>
    <w:rsid w:val="00F40694"/>
    <w:rsid w:val="00F40696"/>
    <w:rsid w:val="00F40800"/>
    <w:rsid w:val="00F41E03"/>
    <w:rsid w:val="00F42602"/>
    <w:rsid w:val="00F4286B"/>
    <w:rsid w:val="00F43435"/>
    <w:rsid w:val="00F434C8"/>
    <w:rsid w:val="00F438E6"/>
    <w:rsid w:val="00F43D08"/>
    <w:rsid w:val="00F43D74"/>
    <w:rsid w:val="00F43F1B"/>
    <w:rsid w:val="00F4468F"/>
    <w:rsid w:val="00F44704"/>
    <w:rsid w:val="00F447A4"/>
    <w:rsid w:val="00F44C2D"/>
    <w:rsid w:val="00F44C80"/>
    <w:rsid w:val="00F44D5E"/>
    <w:rsid w:val="00F45B9D"/>
    <w:rsid w:val="00F46253"/>
    <w:rsid w:val="00F4694A"/>
    <w:rsid w:val="00F46EA4"/>
    <w:rsid w:val="00F47544"/>
    <w:rsid w:val="00F47A26"/>
    <w:rsid w:val="00F47EE0"/>
    <w:rsid w:val="00F47F81"/>
    <w:rsid w:val="00F5010A"/>
    <w:rsid w:val="00F518E6"/>
    <w:rsid w:val="00F5223B"/>
    <w:rsid w:val="00F52943"/>
    <w:rsid w:val="00F530F8"/>
    <w:rsid w:val="00F53C50"/>
    <w:rsid w:val="00F53CA8"/>
    <w:rsid w:val="00F54856"/>
    <w:rsid w:val="00F54DBA"/>
    <w:rsid w:val="00F55AC5"/>
    <w:rsid w:val="00F5627A"/>
    <w:rsid w:val="00F562BF"/>
    <w:rsid w:val="00F56E2E"/>
    <w:rsid w:val="00F5720A"/>
    <w:rsid w:val="00F5729F"/>
    <w:rsid w:val="00F57978"/>
    <w:rsid w:val="00F60156"/>
    <w:rsid w:val="00F6281D"/>
    <w:rsid w:val="00F643AA"/>
    <w:rsid w:val="00F6507E"/>
    <w:rsid w:val="00F65363"/>
    <w:rsid w:val="00F65B25"/>
    <w:rsid w:val="00F65DD9"/>
    <w:rsid w:val="00F66BB2"/>
    <w:rsid w:val="00F66C90"/>
    <w:rsid w:val="00F702E9"/>
    <w:rsid w:val="00F705B4"/>
    <w:rsid w:val="00F71121"/>
    <w:rsid w:val="00F7184A"/>
    <w:rsid w:val="00F720DA"/>
    <w:rsid w:val="00F72C4B"/>
    <w:rsid w:val="00F73192"/>
    <w:rsid w:val="00F73A28"/>
    <w:rsid w:val="00F7450C"/>
    <w:rsid w:val="00F748E9"/>
    <w:rsid w:val="00F74B75"/>
    <w:rsid w:val="00F74D6E"/>
    <w:rsid w:val="00F75248"/>
    <w:rsid w:val="00F766C0"/>
    <w:rsid w:val="00F76A3D"/>
    <w:rsid w:val="00F77021"/>
    <w:rsid w:val="00F77131"/>
    <w:rsid w:val="00F8022B"/>
    <w:rsid w:val="00F8026C"/>
    <w:rsid w:val="00F8109B"/>
    <w:rsid w:val="00F812A3"/>
    <w:rsid w:val="00F82995"/>
    <w:rsid w:val="00F82D77"/>
    <w:rsid w:val="00F83E83"/>
    <w:rsid w:val="00F83FB5"/>
    <w:rsid w:val="00F8415C"/>
    <w:rsid w:val="00F8472D"/>
    <w:rsid w:val="00F84EC0"/>
    <w:rsid w:val="00F85074"/>
    <w:rsid w:val="00F85A2C"/>
    <w:rsid w:val="00F85E36"/>
    <w:rsid w:val="00F86D94"/>
    <w:rsid w:val="00F8705B"/>
    <w:rsid w:val="00F87B76"/>
    <w:rsid w:val="00F87BBB"/>
    <w:rsid w:val="00F907F6"/>
    <w:rsid w:val="00F91E5A"/>
    <w:rsid w:val="00F92C96"/>
    <w:rsid w:val="00F930FE"/>
    <w:rsid w:val="00F93757"/>
    <w:rsid w:val="00F94493"/>
    <w:rsid w:val="00F946BF"/>
    <w:rsid w:val="00F94CC4"/>
    <w:rsid w:val="00F954C3"/>
    <w:rsid w:val="00F958A6"/>
    <w:rsid w:val="00F95E46"/>
    <w:rsid w:val="00F95E9C"/>
    <w:rsid w:val="00F95F83"/>
    <w:rsid w:val="00F960F4"/>
    <w:rsid w:val="00F964DA"/>
    <w:rsid w:val="00F969BE"/>
    <w:rsid w:val="00F96E9C"/>
    <w:rsid w:val="00F96F0F"/>
    <w:rsid w:val="00F97FC8"/>
    <w:rsid w:val="00FA02CC"/>
    <w:rsid w:val="00FA095D"/>
    <w:rsid w:val="00FA0BF2"/>
    <w:rsid w:val="00FA0EF3"/>
    <w:rsid w:val="00FA2ADF"/>
    <w:rsid w:val="00FA37DE"/>
    <w:rsid w:val="00FA3842"/>
    <w:rsid w:val="00FA473A"/>
    <w:rsid w:val="00FA4B98"/>
    <w:rsid w:val="00FA6364"/>
    <w:rsid w:val="00FA63F9"/>
    <w:rsid w:val="00FA6A1D"/>
    <w:rsid w:val="00FA6D81"/>
    <w:rsid w:val="00FA735D"/>
    <w:rsid w:val="00FA7429"/>
    <w:rsid w:val="00FA7931"/>
    <w:rsid w:val="00FB0A80"/>
    <w:rsid w:val="00FB0B5A"/>
    <w:rsid w:val="00FB4246"/>
    <w:rsid w:val="00FB4D90"/>
    <w:rsid w:val="00FB5E44"/>
    <w:rsid w:val="00FB60A0"/>
    <w:rsid w:val="00FB6D62"/>
    <w:rsid w:val="00FB6F66"/>
    <w:rsid w:val="00FB70D5"/>
    <w:rsid w:val="00FB75D4"/>
    <w:rsid w:val="00FC1211"/>
    <w:rsid w:val="00FC1B15"/>
    <w:rsid w:val="00FC1F1C"/>
    <w:rsid w:val="00FC2437"/>
    <w:rsid w:val="00FC38FD"/>
    <w:rsid w:val="00FC46C2"/>
    <w:rsid w:val="00FC4D1D"/>
    <w:rsid w:val="00FC4E9C"/>
    <w:rsid w:val="00FC5193"/>
    <w:rsid w:val="00FC5619"/>
    <w:rsid w:val="00FC594A"/>
    <w:rsid w:val="00FC5A22"/>
    <w:rsid w:val="00FC61F1"/>
    <w:rsid w:val="00FC672C"/>
    <w:rsid w:val="00FC7E2D"/>
    <w:rsid w:val="00FD193C"/>
    <w:rsid w:val="00FD2153"/>
    <w:rsid w:val="00FD23DB"/>
    <w:rsid w:val="00FD37CD"/>
    <w:rsid w:val="00FD38F1"/>
    <w:rsid w:val="00FD3F01"/>
    <w:rsid w:val="00FD54C4"/>
    <w:rsid w:val="00FD5F9F"/>
    <w:rsid w:val="00FD792B"/>
    <w:rsid w:val="00FE0C17"/>
    <w:rsid w:val="00FE0E80"/>
    <w:rsid w:val="00FE1D3C"/>
    <w:rsid w:val="00FE399E"/>
    <w:rsid w:val="00FE6FC0"/>
    <w:rsid w:val="00FE714C"/>
    <w:rsid w:val="00FF0639"/>
    <w:rsid w:val="00FF07FE"/>
    <w:rsid w:val="00FF15AF"/>
    <w:rsid w:val="00FF2E13"/>
    <w:rsid w:val="00FF32AF"/>
    <w:rsid w:val="00FF3703"/>
    <w:rsid w:val="00FF3E29"/>
    <w:rsid w:val="00FF439F"/>
    <w:rsid w:val="00FF53B0"/>
    <w:rsid w:val="00FF5973"/>
    <w:rsid w:val="00FF5CBB"/>
    <w:rsid w:val="00FF6025"/>
    <w:rsid w:val="00FF6166"/>
    <w:rsid w:val="00FF7017"/>
    <w:rsid w:val="00FF72F5"/>
    <w:rsid w:val="00FF75E3"/>
    <w:rsid w:val="00FF78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F66"/>
    <w:pPr>
      <w:spacing w:after="200" w:line="276" w:lineRule="auto"/>
      <w:ind w:firstLine="0"/>
      <w:jc w:val="left"/>
    </w:pPr>
    <w:rPr>
      <w:rFonts w:asciiTheme="minorHAnsi" w:eastAsiaTheme="minorEastAsia" w:hAnsiTheme="minorHAnsi" w:cstheme="minorBidi"/>
      <w:sz w:val="22"/>
      <w:lang w:eastAsia="ru-RU"/>
    </w:rPr>
  </w:style>
  <w:style w:type="paragraph" w:styleId="1">
    <w:name w:val="heading 1"/>
    <w:basedOn w:val="a"/>
    <w:next w:val="a"/>
    <w:link w:val="10"/>
    <w:qFormat/>
    <w:rsid w:val="00C21F6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21F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3">
    <w:name w:val="Body Text 3"/>
    <w:basedOn w:val="a"/>
    <w:link w:val="30"/>
    <w:unhideWhenUsed/>
    <w:rsid w:val="00C21F66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C21F66"/>
    <w:rPr>
      <w:rFonts w:asciiTheme="minorHAnsi" w:eastAsiaTheme="minorEastAsia" w:hAnsiTheme="minorHAnsi" w:cstheme="minorBidi"/>
      <w:sz w:val="16"/>
      <w:szCs w:val="16"/>
      <w:lang w:eastAsia="ru-RU"/>
    </w:rPr>
  </w:style>
  <w:style w:type="paragraph" w:styleId="a3">
    <w:name w:val="List Paragraph"/>
    <w:basedOn w:val="a"/>
    <w:qFormat/>
    <w:rsid w:val="00C21F66"/>
    <w:pPr>
      <w:ind w:left="720"/>
      <w:contextualSpacing/>
    </w:pPr>
  </w:style>
  <w:style w:type="paragraph" w:styleId="a4">
    <w:name w:val="No Spacing"/>
    <w:qFormat/>
    <w:rsid w:val="00C21F66"/>
    <w:pPr>
      <w:spacing w:line="240" w:lineRule="auto"/>
      <w:ind w:firstLine="0"/>
      <w:jc w:val="left"/>
    </w:pPr>
    <w:rPr>
      <w:rFonts w:ascii="Calibri" w:eastAsia="Times New Roman" w:hAnsi="Calibri"/>
      <w:sz w:val="22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B37120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B37120"/>
    <w:rPr>
      <w:rFonts w:asciiTheme="minorHAnsi" w:eastAsiaTheme="minorEastAsia" w:hAnsiTheme="minorHAnsi" w:cstheme="minorBidi"/>
      <w:sz w:val="22"/>
      <w:lang w:eastAsia="ru-RU"/>
    </w:rPr>
  </w:style>
  <w:style w:type="paragraph" w:styleId="a7">
    <w:name w:val="Body Text"/>
    <w:basedOn w:val="a"/>
    <w:link w:val="a8"/>
    <w:uiPriority w:val="99"/>
    <w:semiHidden/>
    <w:unhideWhenUsed/>
    <w:rsid w:val="00040BC3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040BC3"/>
    <w:rPr>
      <w:rFonts w:asciiTheme="minorHAnsi" w:eastAsiaTheme="minorEastAsia" w:hAnsiTheme="minorHAnsi" w:cstheme="minorBidi"/>
      <w:sz w:val="22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94728A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94728A"/>
    <w:rPr>
      <w:rFonts w:asciiTheme="minorHAnsi" w:eastAsiaTheme="minorEastAsia" w:hAnsiTheme="minorHAnsi" w:cstheme="minorBidi"/>
      <w:sz w:val="2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F4E951-C980-44CF-BCB3-B7AF0D8FD5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9</Pages>
  <Words>1944</Words>
  <Characters>11082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ЯГСХА</Company>
  <LinksUpToDate>false</LinksUpToDate>
  <CharactersWithSpaces>13001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Азарова </dc:creator>
  <cp:keywords/>
  <dc:description/>
  <cp:lastModifiedBy>Азарова </cp:lastModifiedBy>
  <cp:revision>7</cp:revision>
  <dcterms:created xsi:type="dcterms:W3CDTF">2015-01-11T05:28:00Z</dcterms:created>
  <dcterms:modified xsi:type="dcterms:W3CDTF">2015-01-11T06:48:00Z</dcterms:modified>
</cp:coreProperties>
</file>